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0345" w14:textId="5228FF55" w:rsidR="00DA37A5" w:rsidRDefault="00DA37A5" w:rsidP="00DA37A5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12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15</w:t>
      </w:r>
      <w:bookmarkStart w:id="0" w:name="_GoBack"/>
      <w:bookmarkEnd w:id="0"/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.2020   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>Вторник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</w:rPr>
        <w:t xml:space="preserve"> 7:00pm</w:t>
      </w:r>
    </w:p>
    <w:p w14:paraId="10295013" w14:textId="77777777" w:rsidR="00DA37A5" w:rsidRPr="0046510E" w:rsidRDefault="00DA37A5" w:rsidP="00DA37A5">
      <w:pPr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Cs w:val="28"/>
        </w:rPr>
      </w:pPr>
    </w:p>
    <w:p w14:paraId="1BF1B2DC" w14:textId="77777777" w:rsidR="00DA37A5" w:rsidRDefault="00DA37A5" w:rsidP="00DA37A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267601D" w14:textId="71720E52" w:rsidR="00DA37A5" w:rsidRPr="0046510E" w:rsidRDefault="00DA37A5" w:rsidP="00DA37A5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03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42EF4167" w14:textId="77777777" w:rsidR="00DA37A5" w:rsidRPr="0063016C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ACEE6C" w14:textId="77777777" w:rsidR="00DA37A5" w:rsidRPr="0081422F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43958D" w14:textId="77777777" w:rsidR="00DA37A5" w:rsidRPr="00CB5615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CD26DA" w14:textId="77777777" w:rsidR="00DA37A5" w:rsidRPr="00EE4D8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05850DC" w14:textId="77777777" w:rsidR="00DA37A5" w:rsidRPr="001F6E5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2F5B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5338651C" w14:textId="77777777" w:rsidR="00DA37A5" w:rsidRPr="003A488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BCCE6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4F405258" w14:textId="77777777" w:rsidR="00DA37A5" w:rsidRPr="002601F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3DC0C" w14:textId="77777777" w:rsidR="00DA37A5" w:rsidRPr="0091205D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363DAFA5" w14:textId="77777777" w:rsidR="00DA37A5" w:rsidRPr="00FE322B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82D5F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E418CF3" w14:textId="77777777" w:rsidR="00DA37A5" w:rsidRPr="002601F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90E6E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33B8F18" w14:textId="77777777" w:rsidR="00DA37A5" w:rsidRPr="00136A2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D4C62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0981C15" w14:textId="77777777" w:rsidR="00DA37A5" w:rsidRPr="00136A2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9F8E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004E2391" w14:textId="77777777" w:rsidR="00DA37A5" w:rsidRPr="0058498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711E5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1A365C15" w14:textId="77777777" w:rsidR="00DA37A5" w:rsidRPr="00885463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743FB" w14:textId="77777777" w:rsidR="00DA37A5" w:rsidRDefault="00DA37A5" w:rsidP="00DA37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2477D06C" w14:textId="77777777" w:rsidR="00DA37A5" w:rsidRPr="0055286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389B7" w14:textId="77777777" w:rsidR="00DA37A5" w:rsidRPr="00C41B84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846FA17" w14:textId="77777777" w:rsidR="00DA37A5" w:rsidRPr="00A661C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4F835" w14:textId="77777777" w:rsidR="00DA37A5" w:rsidRDefault="00DA37A5" w:rsidP="00DA37A5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41E2D768" w14:textId="77777777" w:rsidR="00DA37A5" w:rsidRPr="005004BE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E7591" w14:textId="77777777" w:rsidR="00DA37A5" w:rsidRDefault="00DA37A5" w:rsidP="00DA37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6A10BC6" w14:textId="77777777" w:rsidR="00DA37A5" w:rsidRPr="0030186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D8B70" w14:textId="77777777" w:rsidR="00DA37A5" w:rsidRDefault="00DA37A5" w:rsidP="00DA37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8EB1FBA" w14:textId="77777777" w:rsidR="00DA37A5" w:rsidRPr="009358DE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D0CD1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0E519D7F" w14:textId="77777777" w:rsidR="00DA37A5" w:rsidRPr="00A6773F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13D65E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13CE0E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D4DD4F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3ADA97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E0CA37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BA8761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E8878F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AA51B0C" w14:textId="77777777" w:rsidR="00DA37A5" w:rsidRPr="00AA674F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0B4145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79D3F0D2" w14:textId="77777777" w:rsidR="00DA37A5" w:rsidRPr="0024480F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CA92C3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406D2106" w14:textId="77777777" w:rsidR="00DA37A5" w:rsidRPr="0024480F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98C962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41728526" w14:textId="77777777" w:rsidR="00DA37A5" w:rsidRPr="00CD2C07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6AE6C2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5D238627" w14:textId="77777777" w:rsidR="00DA37A5" w:rsidRPr="00247587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DE72AA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0EE1BE33" w14:textId="77777777" w:rsidR="00DA37A5" w:rsidRPr="00247587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4A6739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266AE22" w14:textId="77777777" w:rsidR="00DA37A5" w:rsidRPr="00247587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32F937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268F6290" w14:textId="77777777" w:rsidR="00DA37A5" w:rsidRPr="007C03D1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C4EEE6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4F0DDD6C" w14:textId="77777777" w:rsidR="00DA37A5" w:rsidRPr="00E002FA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F45957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76144807" w14:textId="77777777" w:rsidR="00DA37A5" w:rsidRPr="00BA4C4B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C243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9A511CA" w14:textId="77777777" w:rsidR="00DA37A5" w:rsidRPr="00751D7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84FBE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008294D" w14:textId="77777777" w:rsidR="00DA37A5" w:rsidRPr="00C3393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563C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971F6AE" w14:textId="77777777" w:rsidR="00DA37A5" w:rsidRPr="00B54947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130D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628AF0A8" w14:textId="77777777" w:rsidR="00DA37A5" w:rsidRPr="00F422F4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F4D5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228733E3" w14:textId="77777777" w:rsidR="00DA37A5" w:rsidRPr="000623C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E5C2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8282C9" w14:textId="77777777" w:rsidR="00DA37A5" w:rsidRPr="00A47F1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0367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4195ED63" w14:textId="77777777" w:rsidR="00DA37A5" w:rsidRPr="00A47F1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0C28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0F2E360" w14:textId="77777777" w:rsidR="00DA37A5" w:rsidRPr="005313E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98DC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7691C697" w14:textId="77777777" w:rsidR="00DA37A5" w:rsidRPr="00A907D0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C75E2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2EC32FA7" w14:textId="77777777" w:rsidR="00DA37A5" w:rsidRPr="008D1AC9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7D74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74D9E4A7" w14:textId="77777777" w:rsidR="00DA37A5" w:rsidRPr="006F375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5C72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525670B2" w14:textId="77777777" w:rsidR="00DA37A5" w:rsidRPr="00BA4C4B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E3FB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5E4F54A0" w14:textId="77777777" w:rsidR="00DA37A5" w:rsidRPr="003B1854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E75B6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3CA69D0F" w14:textId="77777777" w:rsidR="00DA37A5" w:rsidRPr="009375B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42F66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2FB4BEB" w14:textId="77777777" w:rsidR="00DA37A5" w:rsidRPr="00FB57D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C7DD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7948A87" w14:textId="77777777" w:rsidR="00DA37A5" w:rsidRPr="00BB07BE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34CB0" w14:textId="77777777" w:rsidR="00DA37A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5F1C823" w14:textId="77777777" w:rsidR="00DA37A5" w:rsidRPr="00A01A8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7DC8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7F30905" w14:textId="77777777" w:rsidR="00DA37A5" w:rsidRPr="001D4765" w:rsidRDefault="00DA37A5" w:rsidP="00DA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ADDB96" w14:textId="77777777" w:rsidR="00DA37A5" w:rsidRDefault="00DA37A5" w:rsidP="00DA37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25CDCA02" w14:textId="77777777" w:rsidR="00DA37A5" w:rsidRPr="00A01A8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B714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31C4FC92" w14:textId="77777777" w:rsidR="00DA37A5" w:rsidRPr="0041301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A2FB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20A5BF60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11AB8066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7B697735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180F284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18885D7F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42778BBB" w14:textId="77777777" w:rsidR="00DA37A5" w:rsidRPr="00B15D4E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8606B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D7E0C2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64D63DED" w14:textId="77777777" w:rsidR="00DA37A5" w:rsidRPr="00A70057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0A12A9EF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090DDA7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82DA40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7DFBACFA" w14:textId="77777777" w:rsidR="00DA37A5" w:rsidRPr="00681125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7EA0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054A0E73" w14:textId="77777777" w:rsidR="00DA37A5" w:rsidRPr="00F46610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9079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2C447C47" w14:textId="77777777" w:rsidR="00DA37A5" w:rsidRPr="00A1354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07C85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4295D428" w14:textId="77777777" w:rsidR="00DA37A5" w:rsidRPr="00923E99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8D435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4CF1A848" w14:textId="77777777" w:rsidR="00DA37A5" w:rsidRPr="003F7C89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1A06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1E029B5B" w14:textId="77777777" w:rsidR="00DA37A5" w:rsidRPr="0046352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EBE1C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01A02007" w14:textId="77777777" w:rsidR="00DA37A5" w:rsidRPr="0046352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9569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567B41C9" w14:textId="77777777" w:rsidR="00DA37A5" w:rsidRPr="0046352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78F1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3E5A363C" w14:textId="77777777" w:rsidR="00DA37A5" w:rsidRPr="0046352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F687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06B6D6A7" w14:textId="77777777" w:rsidR="00DA37A5" w:rsidRPr="0041301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57419" w14:textId="77777777" w:rsidR="00DA37A5" w:rsidRPr="005116F7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И, остановились на рассматривании вопроса четвёртого:</w:t>
      </w:r>
    </w:p>
    <w:p w14:paraId="7C53BC18" w14:textId="77777777" w:rsidR="00DA37A5" w:rsidRPr="005116F7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3DCD4" w14:textId="77777777" w:rsidR="00DA37A5" w:rsidRPr="0018693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По каким признакам следует определять,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Бога?</w:t>
      </w:r>
    </w:p>
    <w:p w14:paraId="191B9173" w14:textId="77777777" w:rsidR="00DA37A5" w:rsidRPr="003130B3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7B9D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2A91A834" w14:textId="77777777" w:rsidR="00DA37A5" w:rsidRPr="0092171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E9BB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CD8D0F6" w14:textId="77777777" w:rsidR="00DA37A5" w:rsidRPr="00FB72C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55585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773E9539" w14:textId="77777777" w:rsidR="00DA37A5" w:rsidRPr="00484173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F979B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2097DE5E" w14:textId="77777777" w:rsidR="00DA37A5" w:rsidRPr="0080037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A737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466BB833" w14:textId="77777777" w:rsidR="00DA37A5" w:rsidRPr="0080037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66A00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189D43F1" w14:textId="77777777" w:rsidR="00DA37A5" w:rsidRPr="0080037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4220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24DA7090" w14:textId="77777777" w:rsidR="00DA37A5" w:rsidRPr="004D294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D0E1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54B36B84" w14:textId="77777777" w:rsidR="00DA37A5" w:rsidRPr="003E184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07FE6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19A73EF9" w14:textId="77777777" w:rsidR="00DA37A5" w:rsidRPr="004D294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7949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497BAC22" w14:textId="77777777" w:rsidR="00DA37A5" w:rsidRPr="003E184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7814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71781E7E" w14:textId="77777777" w:rsidR="00DA37A5" w:rsidRPr="00DA62CB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6B87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564F8E43" w14:textId="77777777" w:rsidR="00DA37A5" w:rsidRPr="00E349B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182CC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D39983" w14:textId="77777777" w:rsidR="00DA37A5" w:rsidRPr="00E349B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5026C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отвечаем требованиям облаков Бога,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было ответить на ряд вопросов: </w:t>
      </w:r>
    </w:p>
    <w:p w14:paraId="2E2A95D1" w14:textId="77777777" w:rsidR="00DA37A5" w:rsidRPr="00AC1C0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24FB0" w14:textId="77777777" w:rsidR="00DA37A5" w:rsidRPr="006178AF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6377E7D4" w14:textId="77777777" w:rsidR="00DA37A5" w:rsidRPr="006178A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5A88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161E1357" w14:textId="77777777" w:rsidR="00DA37A5" w:rsidRPr="006178A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8A61B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046927D0" w14:textId="77777777" w:rsidR="00DA37A5" w:rsidRPr="00AC1C0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90D6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направляться Ветром Святого Духа, по намерению 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2EF44D7D" w14:textId="77777777" w:rsidR="00DA37A5" w:rsidRPr="00AC1C0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D6DCE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поставленные вопросы, мы отметили, что суть имеющегося иносказания, содержит в себе, извечные цели Бога, выраженные в Его намерениях, которые являются нашим предназначением, и нашим призванием, которое состоит в том: </w:t>
      </w:r>
    </w:p>
    <w:p w14:paraId="4E7A56EB" w14:textId="77777777" w:rsidR="00DA37A5" w:rsidRPr="00F9286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5628B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3A823AEC" w14:textId="77777777" w:rsidR="00DA37A5" w:rsidRPr="00F9286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B541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0074CBF9" w14:textId="77777777" w:rsidR="00DA37A5" w:rsidRPr="00537365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1C0F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73155FDB" w14:textId="77777777" w:rsidR="00DA37A5" w:rsidRPr="007D33E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B57E0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4C36D942" w14:textId="77777777" w:rsidR="00DA37A5" w:rsidRPr="00CE0669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98B3F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0D9FDAAA" w14:textId="77777777" w:rsidR="00DA37A5" w:rsidRPr="00AC1C0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45917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первый вопрос, и остановились на рассматривании второго вопроса. </w:t>
      </w:r>
    </w:p>
    <w:p w14:paraId="7E2A9D12" w14:textId="77777777" w:rsidR="00DA37A5" w:rsidRPr="005114B0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8B3F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6B7C4738" w14:textId="77777777" w:rsidR="00DA37A5" w:rsidRPr="003C5C1E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5164C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522B8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22B87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8F52B44" w14:textId="77777777" w:rsidR="00DA37A5" w:rsidRPr="0008527C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9986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созданного по Богу, во  Христе Иисусе, в праведности и святости истины. </w:t>
      </w:r>
    </w:p>
    <w:p w14:paraId="29A7C8C9" w14:textId="77777777" w:rsidR="00DA37A5" w:rsidRPr="006F1FD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E910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239F64E2" w14:textId="77777777" w:rsidR="00DA37A5" w:rsidRPr="0021485C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DFEAE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2950251D" w14:textId="77777777" w:rsidR="00DA37A5" w:rsidRPr="003B0217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CA37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34074B6B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16E51D25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6E9BD3AE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6B149FB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средой, из которой говорит Бог.  </w:t>
      </w:r>
    </w:p>
    <w:p w14:paraId="1140F44C" w14:textId="77777777" w:rsidR="00DA37A5" w:rsidRPr="00CB7D35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8CAF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14BF7140" w14:textId="77777777" w:rsidR="00DA37A5" w:rsidRPr="00F70BD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85FF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шесть составляющих. А посему, сразу обратимся к рассматриванию седьмой составляющей.</w:t>
      </w:r>
    </w:p>
    <w:p w14:paraId="32367E04" w14:textId="77777777" w:rsidR="00DA37A5" w:rsidRPr="002B3AE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D3FE2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быть восхищенными к Богу и Престолу Его. </w:t>
      </w:r>
    </w:p>
    <w:p w14:paraId="18D8B88A" w14:textId="77777777" w:rsidR="00DA37A5" w:rsidRPr="00967AC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C4E4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0E5">
        <w:rPr>
          <w:rFonts w:ascii="Arial" w:hAnsi="Arial" w:cs="Arial"/>
          <w:sz w:val="28"/>
          <w:szCs w:val="28"/>
          <w:lang w:val="ru-RU"/>
        </w:rPr>
        <w:t xml:space="preserve">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</w:t>
      </w:r>
    </w:p>
    <w:p w14:paraId="37C443A7" w14:textId="77777777" w:rsidR="00DA37A5" w:rsidRPr="00BB10E5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41E2D" w14:textId="77777777" w:rsidR="00DA37A5" w:rsidRPr="00BB10E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B10E5">
        <w:rPr>
          <w:rFonts w:ascii="Arial" w:hAnsi="Arial" w:cs="Arial"/>
          <w:sz w:val="28"/>
          <w:szCs w:val="28"/>
          <w:lang w:val="ru-RU"/>
        </w:rPr>
        <w:t>оторые Отец положил в Своей власти, но вы примете силу, когда сойдет на вас Дух Святый; и будете Мне свидетелями в Иерусалиме и во всей Иудее и Самарии и даже до края земли.</w:t>
      </w:r>
    </w:p>
    <w:p w14:paraId="3EE6B39C" w14:textId="77777777" w:rsidR="00DA37A5" w:rsidRPr="00BB10E5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54CE7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0E5">
        <w:rPr>
          <w:rFonts w:ascii="Arial" w:hAnsi="Arial" w:cs="Arial"/>
          <w:sz w:val="28"/>
          <w:szCs w:val="28"/>
          <w:lang w:val="ru-RU"/>
        </w:rPr>
        <w:t xml:space="preserve">Сказав сие, Он поднялся в глазах их, </w:t>
      </w:r>
      <w:r w:rsidRPr="00BB10E5">
        <w:rPr>
          <w:rFonts w:ascii="Arial" w:hAnsi="Arial" w:cs="Arial"/>
          <w:b/>
          <w:sz w:val="28"/>
          <w:szCs w:val="28"/>
          <w:lang w:val="ru-RU"/>
        </w:rPr>
        <w:t>и облако взяло Его из вида их</w:t>
      </w:r>
      <w:r w:rsidRPr="00BB10E5">
        <w:rPr>
          <w:rFonts w:ascii="Arial" w:hAnsi="Arial" w:cs="Arial"/>
          <w:sz w:val="28"/>
          <w:szCs w:val="28"/>
          <w:lang w:val="ru-RU"/>
        </w:rPr>
        <w:t xml:space="preserve">. И когда они смотрели на небо, во время восхождения Его, вдруг предстали им два мужа в белой одежде и сказали: </w:t>
      </w:r>
    </w:p>
    <w:p w14:paraId="1BE3FC9B" w14:textId="77777777" w:rsidR="00DA37A5" w:rsidRPr="00BB10E5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E931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B10E5">
        <w:rPr>
          <w:rFonts w:ascii="Arial" w:hAnsi="Arial" w:cs="Arial"/>
          <w:sz w:val="28"/>
          <w:szCs w:val="28"/>
          <w:lang w:val="ru-RU"/>
        </w:rPr>
        <w:t>ужи Галилейские! что вы стоите и смотрите на небо? Сей Иисус, вознесшийся от вас на небо, придет таким же образом, как вы видели Его восходящим на небо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10E5">
        <w:rPr>
          <w:rFonts w:ascii="Arial" w:hAnsi="Arial" w:cs="Arial"/>
          <w:sz w:val="28"/>
          <w:szCs w:val="28"/>
          <w:u w:val="single"/>
          <w:lang w:val="ru-RU"/>
        </w:rPr>
        <w:t>Отк.14:6-11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10E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3E79FC" w14:textId="77777777" w:rsidR="00DA37A5" w:rsidRPr="00967AC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A5FBB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Ангелов, образ этого пришествия Христа, за Своими учениками, коренным образом, будет отличаться от того образа, который будет сопровождаться великими знамениями, приводящими в уныние и страх, всех жителей земли, которые не являются облаками Всевышнего.</w:t>
      </w:r>
    </w:p>
    <w:p w14:paraId="32978910" w14:textId="77777777" w:rsidR="00DA37A5" w:rsidRPr="00D4596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1F5A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C05">
        <w:rPr>
          <w:rFonts w:ascii="Arial" w:hAnsi="Arial" w:cs="Arial"/>
          <w:sz w:val="28"/>
          <w:szCs w:val="28"/>
          <w:lang w:val="ru-RU"/>
        </w:rPr>
        <w:t xml:space="preserve">И будут знамения в солнце и луне и звездах, а на земле уныние народов и недоумение; и море </w:t>
      </w:r>
      <w:proofErr w:type="spellStart"/>
      <w:r w:rsidRPr="00201C05">
        <w:rPr>
          <w:rFonts w:ascii="Arial" w:hAnsi="Arial" w:cs="Arial"/>
          <w:sz w:val="28"/>
          <w:szCs w:val="28"/>
          <w:lang w:val="ru-RU"/>
        </w:rPr>
        <w:t>восшумит</w:t>
      </w:r>
      <w:proofErr w:type="spellEnd"/>
      <w:r w:rsidRPr="00201C05">
        <w:rPr>
          <w:rFonts w:ascii="Arial" w:hAnsi="Arial" w:cs="Arial"/>
          <w:sz w:val="28"/>
          <w:szCs w:val="28"/>
          <w:lang w:val="ru-RU"/>
        </w:rPr>
        <w:t xml:space="preserve"> и возмутится; </w:t>
      </w:r>
    </w:p>
    <w:p w14:paraId="00EA6636" w14:textId="77777777" w:rsidR="00DA37A5" w:rsidRPr="00526ED5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FC50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201C05">
        <w:rPr>
          <w:rFonts w:ascii="Arial" w:hAnsi="Arial" w:cs="Arial"/>
          <w:sz w:val="28"/>
          <w:szCs w:val="28"/>
          <w:lang w:val="ru-RU"/>
        </w:rPr>
        <w:t>юди будут издыхать от страха и ожидания бедствий, грядущих на вселенную, ибо силы небесные поколеблются, и тогда увидят Сына Человеческого, грядущего на облаке с силою и славою великою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C05">
        <w:rPr>
          <w:rFonts w:ascii="Arial" w:hAnsi="Arial" w:cs="Arial"/>
          <w:sz w:val="28"/>
          <w:szCs w:val="28"/>
          <w:u w:val="single"/>
          <w:lang w:val="ru-RU"/>
        </w:rPr>
        <w:t>Лк.21:25-27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1C05">
        <w:rPr>
          <w:rFonts w:ascii="Arial" w:hAnsi="Arial" w:cs="Arial"/>
          <w:sz w:val="28"/>
          <w:szCs w:val="28"/>
          <w:lang w:val="ru-RU"/>
        </w:rPr>
        <w:t>.</w:t>
      </w:r>
    </w:p>
    <w:p w14:paraId="6415E20D" w14:textId="77777777" w:rsidR="00DA37A5" w:rsidRPr="00D4596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DE97C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Имеющейся же образ вознесения Христа на небо, по образу которого Он по словам Ангелов, возвратиться, чтобы забрать к Себе, избранный Его Небесным Отцом остаток произошёл тихо, незаметно и бесшумно, в присутствии Своих учеников.</w:t>
      </w:r>
    </w:p>
    <w:p w14:paraId="7D430EF0" w14:textId="77777777" w:rsidR="00DA37A5" w:rsidRPr="00D4596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105A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восхищен был пророк Илия тихо, незаметно и бесшумно, в присутствии своего ученика Елисея, и пятидесяти пророков, стоящих вдали Иордана и наблюдающих, предсказанное им Святым Духом событие.</w:t>
      </w:r>
    </w:p>
    <w:p w14:paraId="0C637453" w14:textId="77777777" w:rsidR="00DA37A5" w:rsidRPr="00D4596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249A6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восхищение святых в сретенье Господу  на воздухе – это всегда пришествие Господне. А вот пришествие Христа на землю, которое должно ознаменовать начало Его тысячелетнего царства на земле это, не всегда восхищение.</w:t>
      </w:r>
    </w:p>
    <w:p w14:paraId="618059AB" w14:textId="77777777" w:rsidR="00DA37A5" w:rsidRPr="004B2EDC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CD256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если бы к тому времени Елисей, и другие пророки, возросли бы в достоинство облаков Господних, то они были бы восхищены вместе с Илией.</w:t>
      </w:r>
    </w:p>
    <w:p w14:paraId="651DDF38" w14:textId="77777777" w:rsidR="00DA37A5" w:rsidRPr="004B2EDC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9471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именно, восхищение Илии, открыло им доступ, стать облаками Всевышнего, и носителями славы Господней. </w:t>
      </w:r>
    </w:p>
    <w:p w14:paraId="6CF98F87" w14:textId="77777777" w:rsidR="00DA37A5" w:rsidRPr="004B2EDC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41B2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этого необходимо было совлечь с себя ветхого человека с делами его; обновиться духом своего ума; и облечься в нового человека, созданного по Богу, во Христе Иисусе, в праведности, и в святости истины. Что на практике означает: </w:t>
      </w:r>
    </w:p>
    <w:p w14:paraId="6191F989" w14:textId="77777777" w:rsidR="00DA37A5" w:rsidRPr="00042AF3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EE53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Умереть крестом Господа Иисуса для своего народа; для дома своего отца; и для своих душевных вожделений.</w:t>
      </w:r>
    </w:p>
    <w:p w14:paraId="144C7721" w14:textId="77777777" w:rsidR="00DA37A5" w:rsidRPr="004B2EDC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2E20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Елисей разодрал свои одежды, обуславливающие образ его ветхого человека, и облачился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Илии, из верблюжьего волоса, что дало ему возможность, разрушить державу смерти в своём теле, и облечься в достоинство облаков Господних, водимых Ветром Святого Духа</w:t>
      </w:r>
    </w:p>
    <w:p w14:paraId="3C266430" w14:textId="77777777" w:rsidR="00DA37A5" w:rsidRPr="009D0DB9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E550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наглядно можно наблюдать, по тому фактору, когда Елисей подошёл к Иордану, который являлся в его теле, образом державы смерти, и свернув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Илии, ударил её по воде, и воды Иордана, расступились перед ним, точно так же, как они когда-то расступались перед его учителем, пророком Илией.</w:t>
      </w:r>
    </w:p>
    <w:p w14:paraId="17702A2F" w14:textId="77777777" w:rsidR="00DA37A5" w:rsidRPr="009D0DB9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F1B9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EDC">
        <w:rPr>
          <w:rFonts w:ascii="Arial" w:hAnsi="Arial" w:cs="Arial"/>
          <w:sz w:val="28"/>
          <w:szCs w:val="28"/>
          <w:lang w:val="ru-RU"/>
        </w:rPr>
        <w:t xml:space="preserve">Когда они шли и дорогою разговаривали, вдруг явилась колесница огненная и кони огненные, и разлучили их обоих, и понесся Илия в вихре на небо. Елисей же смотрел и воскликнул: отец мой, отец мой, колесница Израиля и конница его! </w:t>
      </w:r>
    </w:p>
    <w:p w14:paraId="6FA2A435" w14:textId="77777777" w:rsidR="00DA37A5" w:rsidRPr="009D0DB9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2671C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EDC">
        <w:rPr>
          <w:rFonts w:ascii="Arial" w:hAnsi="Arial" w:cs="Arial"/>
          <w:sz w:val="28"/>
          <w:szCs w:val="28"/>
          <w:lang w:val="ru-RU"/>
        </w:rPr>
        <w:t xml:space="preserve">И не видел его более. И схватил он одежды свои и разодрал их на две части. И поднял </w:t>
      </w:r>
      <w:proofErr w:type="spellStart"/>
      <w:r w:rsidRPr="004B2EDC"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 w:rsidRPr="004B2EDC">
        <w:rPr>
          <w:rFonts w:ascii="Arial" w:hAnsi="Arial" w:cs="Arial"/>
          <w:sz w:val="28"/>
          <w:szCs w:val="28"/>
          <w:lang w:val="ru-RU"/>
        </w:rPr>
        <w:t xml:space="preserve"> Илии, упавшую с него, и пошел назад, и стал на берегу Иордана; и взял </w:t>
      </w:r>
      <w:proofErr w:type="spellStart"/>
      <w:r w:rsidRPr="004B2EDC"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 w:rsidRPr="004B2EDC">
        <w:rPr>
          <w:rFonts w:ascii="Arial" w:hAnsi="Arial" w:cs="Arial"/>
          <w:sz w:val="28"/>
          <w:szCs w:val="28"/>
          <w:lang w:val="ru-RU"/>
        </w:rPr>
        <w:t xml:space="preserve"> Илии,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4B2EDC">
        <w:rPr>
          <w:rFonts w:ascii="Arial" w:hAnsi="Arial" w:cs="Arial"/>
          <w:sz w:val="28"/>
          <w:szCs w:val="28"/>
          <w:lang w:val="ru-RU"/>
        </w:rPr>
        <w:t xml:space="preserve">павшую с него, и ударил ею по воде, и сказал: где Господь, Бог Илии, - Он Самый? И ударил по воде, и она расступилась туда и сюда, </w:t>
      </w:r>
    </w:p>
    <w:p w14:paraId="1EBA7FB4" w14:textId="77777777" w:rsidR="00DA37A5" w:rsidRPr="009D0DB9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1F0C2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B2EDC">
        <w:rPr>
          <w:rFonts w:ascii="Arial" w:hAnsi="Arial" w:cs="Arial"/>
          <w:sz w:val="28"/>
          <w:szCs w:val="28"/>
          <w:lang w:val="ru-RU"/>
        </w:rPr>
        <w:t xml:space="preserve"> перешел Елисей. И увидели его сыны пророков, </w:t>
      </w:r>
      <w:r>
        <w:rPr>
          <w:rFonts w:ascii="Arial" w:hAnsi="Arial" w:cs="Arial"/>
          <w:sz w:val="28"/>
          <w:szCs w:val="28"/>
          <w:lang w:val="ru-RU"/>
        </w:rPr>
        <w:t xml:space="preserve">            </w:t>
      </w:r>
      <w:r w:rsidRPr="004B2EDC">
        <w:rPr>
          <w:rFonts w:ascii="Arial" w:hAnsi="Arial" w:cs="Arial"/>
          <w:sz w:val="28"/>
          <w:szCs w:val="28"/>
          <w:lang w:val="ru-RU"/>
        </w:rPr>
        <w:t xml:space="preserve">которые в Иерихоне, издали, и сказали: опочил дух Илии на </w:t>
      </w:r>
      <w:proofErr w:type="spellStart"/>
      <w:r w:rsidRPr="004B2EDC">
        <w:rPr>
          <w:rFonts w:ascii="Arial" w:hAnsi="Arial" w:cs="Arial"/>
          <w:sz w:val="28"/>
          <w:szCs w:val="28"/>
          <w:lang w:val="ru-RU"/>
        </w:rPr>
        <w:t>Елисее</w:t>
      </w:r>
      <w:proofErr w:type="spellEnd"/>
      <w:r w:rsidRPr="004B2EDC">
        <w:rPr>
          <w:rFonts w:ascii="Arial" w:hAnsi="Arial" w:cs="Arial"/>
          <w:sz w:val="28"/>
          <w:szCs w:val="28"/>
          <w:lang w:val="ru-RU"/>
        </w:rPr>
        <w:t xml:space="preserve">. И пошли навстречу </w:t>
      </w:r>
      <w:r>
        <w:rPr>
          <w:rFonts w:ascii="Arial" w:hAnsi="Arial" w:cs="Arial"/>
          <w:sz w:val="28"/>
          <w:szCs w:val="28"/>
          <w:lang w:val="ru-RU"/>
        </w:rPr>
        <w:t>ему, и поклонились ему до земли (</w:t>
      </w:r>
      <w:r w:rsidRPr="009D0DB9">
        <w:rPr>
          <w:rFonts w:ascii="Arial" w:hAnsi="Arial" w:cs="Arial"/>
          <w:sz w:val="28"/>
          <w:szCs w:val="28"/>
          <w:u w:val="single"/>
          <w:lang w:val="ru-RU"/>
        </w:rPr>
        <w:t>4.Цар.2:11-15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3E308B" w14:textId="77777777" w:rsidR="00DA37A5" w:rsidRPr="001E69D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93E4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событии, сокрыт образ, как восхищения, избранного Богом остатка, в достоинстве облаков Всевышнего, так и образ святых, для которых они представляли власть Всевышнего, которые по их восхищении, приняли от них эстафету власти Всемогущего, и облеклись в достоинство Его облаков.</w:t>
      </w:r>
    </w:p>
    <w:p w14:paraId="673623E5" w14:textId="77777777" w:rsidR="00DA37A5" w:rsidRPr="00980DB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BF1B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эстафета сия, состояла в том, чтобы разрушить державу смерти в своём теле, и на месте её воздвигнуть державу жизни.</w:t>
      </w:r>
    </w:p>
    <w:p w14:paraId="1C43E38D" w14:textId="77777777" w:rsidR="00DA37A5" w:rsidRPr="00312F4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D604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притче, о десяти девах, именно масло в сосуде мудрых, обуславливало в их телах державу жизни. </w:t>
      </w:r>
    </w:p>
    <w:p w14:paraId="2BE46023" w14:textId="77777777" w:rsidR="00DA37A5" w:rsidRPr="00312F4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8E36C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отсутствие масла в сосудах неразумных дев – являлось свидетельством, что в их телах отсутствовала держава жизни, по причине присутствия в их телах – державы смерти.</w:t>
      </w:r>
    </w:p>
    <w:p w14:paraId="4E4995BA" w14:textId="77777777" w:rsidR="00DA37A5" w:rsidRPr="00312F4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1E532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Одежда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пророка Илии, из верблюжьей шерсти, указывала на тот фактор, что он водился Святым Духом, Который являлся Господином и Управителем даров духовных.</w:t>
      </w:r>
    </w:p>
    <w:p w14:paraId="7BC2AD31" w14:textId="77777777" w:rsidR="00DA37A5" w:rsidRPr="00310CE9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B1EB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управитель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как прообраз Святого Духа, так же, прибыл с дарами господина своего Авраама, в Месопотамию на верблюдах, которые представляли образ облаков Всевышнего, направляемых по воле Божией.</w:t>
      </w:r>
    </w:p>
    <w:p w14:paraId="6C5664AA" w14:textId="77777777" w:rsidR="00DA37A5" w:rsidRPr="002F3AA0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0B64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Своих облаков, чтобы нам получить право на власть, наполняться Его влагою, сыпать Его свет, и направляться по намерениям Его?</w:t>
      </w:r>
    </w:p>
    <w:p w14:paraId="1E3DD0FC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F0C34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3F232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родиться от Воды, от Духа, и к Престолу; и за тем: заключить с Богом завет Крови; завет Соли, и завет Покоя, в крещениях Водою, Духом Святым и Огнём, чтобы получить власть на право, исполнять волю Божию: благую, угодную, и совершенную.</w:t>
      </w:r>
    </w:p>
    <w:p w14:paraId="15EF30B3" w14:textId="77777777" w:rsidR="00DA37A5" w:rsidRPr="003C64B3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BEFE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самое важное – постоянно пребывать в дисциплине заключённого с Богом завета, чтобы хранить Едем своего сердца, от вторжения какой-либо инородной и мятежной мысли.</w:t>
      </w:r>
    </w:p>
    <w:p w14:paraId="749F8FEA" w14:textId="77777777" w:rsidR="00DA37A5" w:rsidRPr="00845AB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0EEC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E37">
        <w:rPr>
          <w:rFonts w:ascii="Arial" w:hAnsi="Arial" w:cs="Arial"/>
          <w:sz w:val="28"/>
          <w:szCs w:val="28"/>
          <w:lang w:val="ru-RU"/>
        </w:rPr>
        <w:t xml:space="preserve">Не хочу оставить вас, братия, в неведении, что отцы наши все были под облаком, и все прошли сквозь море; и </w:t>
      </w:r>
      <w:r w:rsidRPr="00603E37">
        <w:rPr>
          <w:rFonts w:ascii="Arial" w:hAnsi="Arial" w:cs="Arial"/>
          <w:b/>
          <w:sz w:val="28"/>
          <w:szCs w:val="28"/>
          <w:lang w:val="ru-RU"/>
        </w:rPr>
        <w:t>все крестились в Моисея в облаке и в море</w:t>
      </w:r>
      <w:r w:rsidRPr="00603E37">
        <w:rPr>
          <w:rFonts w:ascii="Arial" w:hAnsi="Arial" w:cs="Arial"/>
          <w:sz w:val="28"/>
          <w:szCs w:val="28"/>
          <w:lang w:val="ru-RU"/>
        </w:rPr>
        <w:t xml:space="preserve">; и все ели одну и ту же духовную пищу; и все пили одно и то же духовное питие: </w:t>
      </w:r>
    </w:p>
    <w:p w14:paraId="29B5425A" w14:textId="77777777" w:rsidR="00DA37A5" w:rsidRPr="00603E37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F4C6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03E37">
        <w:rPr>
          <w:rFonts w:ascii="Arial" w:hAnsi="Arial" w:cs="Arial"/>
          <w:sz w:val="28"/>
          <w:szCs w:val="28"/>
          <w:lang w:val="ru-RU"/>
        </w:rPr>
        <w:t>бо пили из духовного последующего камня; камень же был Христос. Но не о многих из них благоволил Бог, ибо они поражены были в пустыне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3E37">
        <w:rPr>
          <w:rFonts w:ascii="Arial" w:hAnsi="Arial" w:cs="Arial"/>
          <w:sz w:val="28"/>
          <w:szCs w:val="28"/>
          <w:u w:val="single"/>
          <w:lang w:val="ru-RU"/>
        </w:rPr>
        <w:t>1.Кор.10:1-5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3E37">
        <w:rPr>
          <w:rFonts w:ascii="Arial" w:hAnsi="Arial" w:cs="Arial"/>
          <w:sz w:val="28"/>
          <w:szCs w:val="28"/>
          <w:lang w:val="ru-RU"/>
        </w:rPr>
        <w:t>.</w:t>
      </w:r>
    </w:p>
    <w:p w14:paraId="2AE3508E" w14:textId="77777777" w:rsidR="00DA37A5" w:rsidRPr="009A0F8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62D7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аналогии, три уровня крещения, в которых Израиль заключил завет с Богом, в трёх уровнях завета – </w:t>
      </w:r>
      <w:r w:rsidRPr="009A0F81">
        <w:rPr>
          <w:rFonts w:ascii="Arial" w:hAnsi="Arial" w:cs="Arial"/>
          <w:sz w:val="28"/>
          <w:szCs w:val="28"/>
          <w:lang w:val="ru-RU"/>
        </w:rPr>
        <w:t>в Моисея в облаке и в море</w:t>
      </w:r>
      <w:r>
        <w:rPr>
          <w:rFonts w:ascii="Arial" w:hAnsi="Arial" w:cs="Arial"/>
          <w:sz w:val="28"/>
          <w:szCs w:val="28"/>
          <w:lang w:val="ru-RU"/>
        </w:rPr>
        <w:t xml:space="preserve">, образно представляют три уровня крещения – Водою, Духом Святым и Огнём, в которых мы заключаем с Богом Завет Крови, Завет Соли, и Завет Покоя. </w:t>
      </w:r>
    </w:p>
    <w:p w14:paraId="355A9B20" w14:textId="77777777" w:rsidR="00DA37A5" w:rsidRPr="006159F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DE853" w14:textId="77777777" w:rsidR="00DA37A5" w:rsidRPr="009A0F81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Пустыня, в которой они были поражены – это образ освящения, в котором мы призваны – умереть для своего народа; для дома своего отца; и для растлевающих вожделений своей души.</w:t>
      </w:r>
    </w:p>
    <w:p w14:paraId="7AC69FDA" w14:textId="77777777" w:rsidR="00DA37A5" w:rsidRPr="00042AF3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F5705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Именно, поэтому – многие из тех, кто не пребывал в дисциплине заключённого с Богом завета – поражены были в пустыне. </w:t>
      </w:r>
    </w:p>
    <w:p w14:paraId="68EA3926" w14:textId="77777777" w:rsidR="00DA37A5" w:rsidRPr="006336BF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F5AF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 смотря на то, что </w:t>
      </w:r>
      <w:r w:rsidRPr="00603E37">
        <w:rPr>
          <w:rFonts w:ascii="Arial" w:hAnsi="Arial" w:cs="Arial"/>
          <w:sz w:val="28"/>
          <w:szCs w:val="28"/>
          <w:lang w:val="ru-RU"/>
        </w:rPr>
        <w:t>ели одну и ту же духовную пищу; и пили одно и то же духовное питие</w:t>
      </w:r>
      <w:r>
        <w:rPr>
          <w:rFonts w:ascii="Arial" w:hAnsi="Arial" w:cs="Arial"/>
          <w:sz w:val="28"/>
          <w:szCs w:val="28"/>
          <w:lang w:val="ru-RU"/>
        </w:rPr>
        <w:t xml:space="preserve"> – преследовали иные цели, которые не совпадали с целями Бога.</w:t>
      </w:r>
    </w:p>
    <w:p w14:paraId="0870BE39" w14:textId="77777777" w:rsidR="00DA37A5" w:rsidRPr="00876AA4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E4F1F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они преследовали иные цели, которые не совпадали с целями Бога, состояла в том, что они, отказались от пути освящения, чтобы посвятить себя Богу, и быть Его народом.</w:t>
      </w:r>
    </w:p>
    <w:p w14:paraId="396E3DDD" w14:textId="77777777" w:rsidR="00DA37A5" w:rsidRPr="00876AA4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82CD0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сегодня, многие из тех, которые пришли ко Христу, заключили завет с Богом в имеющихся крещениях, но при этом не родились от Воды, от Духа, и к Престолу, чтобы стать носителями воскресения Христова.</w:t>
      </w:r>
    </w:p>
    <w:p w14:paraId="4CEC061F" w14:textId="77777777" w:rsidR="00DA37A5" w:rsidRPr="00876AA4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3B5F2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таким образом – дать Богу основание, разрушить в их телах державу смерти, и воздвигнуть на её месте – державу воскресения или, державу правды.</w:t>
      </w:r>
      <w:r w:rsidRPr="00876A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на практике означает:</w:t>
      </w:r>
    </w:p>
    <w:p w14:paraId="2A57C0DC" w14:textId="77777777" w:rsidR="00DA37A5" w:rsidRPr="00876AA4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E776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они отвергли путь освящения, предложенный им Богом, а избрали свои собственные пути освящения. </w:t>
      </w:r>
    </w:p>
    <w:p w14:paraId="0B86E50A" w14:textId="77777777" w:rsidR="00DA37A5" w:rsidRPr="00876AA4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D5C77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– не могли облечься в двойные одежды оправдания, и не могли получить утверждения в своей правде на условиях, представленных в уставах Господних, а пытались утверждаться на своей собственной праведности, выраженной в своей собственной добродетели, и в своём собственном служении. </w:t>
      </w:r>
    </w:p>
    <w:p w14:paraId="08A1250A" w14:textId="77777777" w:rsidR="00DA37A5" w:rsidRPr="00876AA4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6A203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они и не могли пребывать в дисциплине, заключённого с Богом завета, чтобы быть облаками Бога. Как написано: «</w:t>
      </w:r>
      <w:r w:rsidRPr="009A0F81">
        <w:rPr>
          <w:rFonts w:ascii="Arial" w:hAnsi="Arial" w:cs="Arial"/>
          <w:sz w:val="28"/>
          <w:szCs w:val="28"/>
          <w:lang w:val="ru-RU"/>
        </w:rPr>
        <w:t>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9A0F81">
        <w:rPr>
          <w:rFonts w:ascii="Arial" w:hAnsi="Arial" w:cs="Arial"/>
          <w:sz w:val="28"/>
          <w:szCs w:val="28"/>
          <w:u w:val="single"/>
          <w:lang w:val="ru-RU"/>
        </w:rPr>
        <w:t>Мф.22:14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521B77" w14:textId="77777777" w:rsidR="00DA37A5" w:rsidRPr="003C64B3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47DEC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самое важное – постоянно пребывать в дисциплине заключённого с Богом завета, чтобы хранить Едем своего сердца, от вторжения какой-либо инородной и мятежной мысли.</w:t>
      </w:r>
    </w:p>
    <w:p w14:paraId="0A8F8A79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FFF3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принять своё призвание, на условиях Бога, через наставление в вере, и за тем, уже, через наставление в вере – утвердить его.</w:t>
      </w:r>
    </w:p>
    <w:p w14:paraId="43AF218C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6CAA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69D">
        <w:rPr>
          <w:rFonts w:ascii="Arial" w:hAnsi="Arial" w:cs="Arial"/>
          <w:sz w:val="28"/>
          <w:szCs w:val="28"/>
          <w:lang w:val="ru-RU"/>
        </w:rPr>
        <w:t xml:space="preserve">Когда Он уготовлял небеса, я была там. Когда Он проводил круговую черту по лицу бездны, когда утверждал вверху облака, когда укреплял </w:t>
      </w:r>
      <w:r w:rsidRPr="00F9169D">
        <w:rPr>
          <w:rFonts w:ascii="Arial" w:hAnsi="Arial" w:cs="Arial"/>
          <w:sz w:val="28"/>
          <w:szCs w:val="28"/>
          <w:lang w:val="ru-RU"/>
        </w:rPr>
        <w:lastRenderedPageBreak/>
        <w:t xml:space="preserve">источники бездны, когда давал морю устав, чтобы воды не переступали пределов его, </w:t>
      </w:r>
    </w:p>
    <w:p w14:paraId="09B95DDC" w14:textId="77777777" w:rsidR="00DA37A5" w:rsidRPr="00956E1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277B2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огда полагал основания земли: тогда я была при Нем художницею, и была радостью всякий день, веселясь пред </w:t>
      </w:r>
      <w:proofErr w:type="spellStart"/>
      <w:r w:rsidRPr="00F9169D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F9169D">
        <w:rPr>
          <w:rFonts w:ascii="Arial" w:hAnsi="Arial" w:cs="Arial"/>
          <w:sz w:val="28"/>
          <w:szCs w:val="28"/>
          <w:lang w:val="ru-RU"/>
        </w:rPr>
        <w:t xml:space="preserve"> Его во все время, веселясь на земном кругу Его, и радость моя была с сынами человеческими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Прит.8:27-31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</w:p>
    <w:p w14:paraId="21C6B90A" w14:textId="77777777" w:rsidR="00DA37A5" w:rsidRPr="0031074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57226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 – воспринимать это иносказание, представленное в притче, в буквальном смысле, было бы, не только неразумно и нелепо, но и опасно для жизни. Потому, что: </w:t>
      </w:r>
    </w:p>
    <w:p w14:paraId="4EE8FA83" w14:textId="77777777" w:rsidR="00DA37A5" w:rsidRPr="0013627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F6435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творил буквальные небеса, проводил круговую черту по лицу бездны, когда утверждал вверху облака, укреплял источники бездны и давал морю устав, человек ещё не был сотворён. А, следовательно – премудрость, не могла разделить радости с сынами человеческими, которых ещё не было.</w:t>
      </w:r>
    </w:p>
    <w:p w14:paraId="47141F51" w14:textId="77777777" w:rsidR="00DA37A5" w:rsidRPr="0013627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24D00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данную притчу, следует рассматривать, в прообразе  уподобления человека, в образ и подобие Бога, через наставление в вере, которое является премудростью Бога.</w:t>
      </w:r>
    </w:p>
    <w:p w14:paraId="7550EC63" w14:textId="77777777" w:rsidR="00DA37A5" w:rsidRPr="0031074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987A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данной притче, я хотел бы сразу обратить наше внимание на тот фактор, что облака, которые необходимо утвердить на небосводе нашего духа, тесно связаны с морем наших чувств, </w:t>
      </w:r>
    </w:p>
    <w:p w14:paraId="0326DF7A" w14:textId="77777777" w:rsidR="00DA37A5" w:rsidRPr="0013627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806D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что, именно облака, призваны укреплять источники бездны, и давать морю устав, чтобы морская стихия наших эмоций, не переступала пределов этого устава.</w:t>
      </w:r>
    </w:p>
    <w:p w14:paraId="1D0A3BF3" w14:textId="77777777" w:rsidR="00DA37A5" w:rsidRPr="00D05444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A9057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Божественного принципа призвание быть Его облаками, которое Бог даёт нам – вначале даётся нам Богом в формате залога, которое затем, необходимо утвердить, в противном случае, мы утратим его раз и навсегда, и оно будет передано тому, кто пустит залог своего призвания в оборот, чтобы утвердить его, и таким образом, получить его с прибылью.</w:t>
      </w:r>
    </w:p>
    <w:p w14:paraId="2670379B" w14:textId="77777777" w:rsidR="00DA37A5" w:rsidRPr="006979B0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1F6E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наше призвание, быть облаками Всевышнего, напрямую связано с нашим спасением. </w:t>
      </w:r>
    </w:p>
    <w:p w14:paraId="5E3A1050" w14:textId="77777777" w:rsidR="00DA37A5" w:rsidRPr="00515EA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0B01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утвердим наше призвание, быть облаками Всевышнего, способными наполняться Его влагою, сыпать Его свет, и направляться по Его намерениям, что на практике означает – быть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водимыми Святым Духом, то мы утратим 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А, следовательно – утратим и наше спасение.</w:t>
      </w:r>
    </w:p>
    <w:p w14:paraId="6DC14DAE" w14:textId="77777777" w:rsidR="00DA37A5" w:rsidRPr="00515EA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E03DF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15EA2">
        <w:rPr>
          <w:rFonts w:ascii="Arial" w:hAnsi="Arial" w:cs="Arial"/>
          <w:sz w:val="28"/>
          <w:szCs w:val="28"/>
          <w:lang w:val="ru-RU"/>
        </w:rPr>
        <w:t>бо если живете по плоти, то умрете, а если духом умерщвляете дела плотские, то живы будете. 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5EA2">
        <w:rPr>
          <w:rFonts w:ascii="Arial" w:hAnsi="Arial" w:cs="Arial"/>
          <w:sz w:val="28"/>
          <w:szCs w:val="28"/>
          <w:u w:val="single"/>
          <w:lang w:val="ru-RU"/>
        </w:rPr>
        <w:t>Рим.8:13,14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5EA2">
        <w:rPr>
          <w:rFonts w:ascii="Arial" w:hAnsi="Arial" w:cs="Arial"/>
          <w:sz w:val="28"/>
          <w:szCs w:val="28"/>
          <w:lang w:val="ru-RU"/>
        </w:rPr>
        <w:t>.</w:t>
      </w:r>
    </w:p>
    <w:p w14:paraId="19775F00" w14:textId="77777777" w:rsidR="00DA37A5" w:rsidRPr="00F1654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44670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первая причина, по которой человек, в буквальном смысле слова, отказывается утвердить залог своего призвания в полученном им спасении, чтобы водиться Святым Духом, состоит в том, что человеку, присуще и легче жить по плоти, в силу чего, он начинает водиться, либо своим умом, либо своим духом, подменяя вождение Святым Духом.</w:t>
      </w:r>
    </w:p>
    <w:p w14:paraId="548EFC72" w14:textId="77777777" w:rsidR="00DA37A5" w:rsidRPr="00F1654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77F6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когда человек живёт по плоти, у него нет никакой необходимости платить цену,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умершвлять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дела плотские, которые по его рациональному мнению, должны подкупить Бога, потому, что они по его мнению добрые, и служат интересам Бога.</w:t>
      </w:r>
    </w:p>
    <w:p w14:paraId="5F5E572C" w14:textId="77777777" w:rsidR="00DA37A5" w:rsidRPr="00F1654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30FE5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Вспомните Саула, как он подменял требования Бога, и полагал, что если он, не уничтожит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его лучших овец, то это будет лучше для Бога, так как этих лучших овец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царя, можно будет принести в жертву Богу.</w:t>
      </w:r>
    </w:p>
    <w:p w14:paraId="44C5A706" w14:textId="77777777" w:rsidR="00DA37A5" w:rsidRPr="00F1654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55B0E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548">
        <w:rPr>
          <w:rFonts w:ascii="Arial" w:hAnsi="Arial" w:cs="Arial"/>
          <w:sz w:val="28"/>
          <w:szCs w:val="28"/>
          <w:lang w:val="ru-RU"/>
        </w:rPr>
        <w:t xml:space="preserve">Но Саул и народ пощадили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Агага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 и лучших из овец и волов и откормленных ягнят, и все хорошее, и не хотели истребить, а все вещи маловажные и худые истребили. И было слово Господа к Самуилу такое: жалею, что поставил Я Саула царем, ибо он отвратился от Меня и слова Моего не исполнил. </w:t>
      </w:r>
    </w:p>
    <w:p w14:paraId="7BA32C08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D2A2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548">
        <w:rPr>
          <w:rFonts w:ascii="Arial" w:hAnsi="Arial" w:cs="Arial"/>
          <w:sz w:val="28"/>
          <w:szCs w:val="28"/>
          <w:lang w:val="ru-RU"/>
        </w:rPr>
        <w:t>И опечалился Самуил и взывал к Господу целую ночь. И встал Самуил рано утром и пошел навстречу Саулу. Когда пришел Самуил к Саулу, то Саул сказал ему: благословен ты у Господа; я исполнил слово Господа. И сказал Самуил: а что это за блеяние овец в ушах моих и мычание волов, которое я слышу?</w:t>
      </w:r>
    </w:p>
    <w:p w14:paraId="68A75F74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5C8F1" w14:textId="77777777" w:rsidR="00DA37A5" w:rsidRPr="00F16548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548">
        <w:rPr>
          <w:rFonts w:ascii="Arial" w:hAnsi="Arial" w:cs="Arial"/>
          <w:sz w:val="28"/>
          <w:szCs w:val="28"/>
          <w:lang w:val="ru-RU"/>
        </w:rPr>
        <w:t xml:space="preserve">И сказал Саул: привели их от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Амалика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, так как народ пощадил лучших из овец и волов для жертвоприношения Господу Богу твоему; прочее же мы истребили. И сказал Самуил: не малым ли ты был в глазах твоих, когда сделался главою колен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>, и Господь помазал тебя царем над Израилем?</w:t>
      </w:r>
    </w:p>
    <w:p w14:paraId="10FAC3A9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0D27A" w14:textId="77777777" w:rsidR="00DA37A5" w:rsidRPr="00F16548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548">
        <w:rPr>
          <w:rFonts w:ascii="Arial" w:hAnsi="Arial" w:cs="Arial"/>
          <w:sz w:val="28"/>
          <w:szCs w:val="28"/>
          <w:lang w:val="ru-RU"/>
        </w:rPr>
        <w:t xml:space="preserve">И послал тебя Господь в путь, сказав: "иди и предай заклятию нечестивых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Амаликитян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 и воюй против них, доколе не уничтожишь их". </w:t>
      </w:r>
      <w:r w:rsidRPr="00F16548">
        <w:rPr>
          <w:rFonts w:ascii="Arial" w:hAnsi="Arial" w:cs="Arial"/>
          <w:sz w:val="28"/>
          <w:szCs w:val="28"/>
          <w:lang w:val="ru-RU"/>
        </w:rPr>
        <w:lastRenderedPageBreak/>
        <w:t>Зачем же ты не послушал гласа Господа и бросился на добычу, и сделал зло пред очами Господа?</w:t>
      </w:r>
    </w:p>
    <w:p w14:paraId="0F079958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284BC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548">
        <w:rPr>
          <w:rFonts w:ascii="Arial" w:hAnsi="Arial" w:cs="Arial"/>
          <w:sz w:val="28"/>
          <w:szCs w:val="28"/>
          <w:lang w:val="ru-RU"/>
        </w:rPr>
        <w:t xml:space="preserve">И сказал Саул Самуилу: я послушал гласа Господа и пошел в путь, куда послал меня Господь, и привел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Агага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, царя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Амаликитского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Амалика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 истребил; народ же из добычи, из овец и волов, взял лучшее из заклятого, для жертвоприношения Господу Богу твоему, в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Галгале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 xml:space="preserve">. И отвечал Самуил: </w:t>
      </w:r>
    </w:p>
    <w:p w14:paraId="5CFAE9E0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B1E7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16548">
        <w:rPr>
          <w:rFonts w:ascii="Arial" w:hAnsi="Arial" w:cs="Arial"/>
          <w:sz w:val="28"/>
          <w:szCs w:val="28"/>
          <w:lang w:val="ru-RU"/>
        </w:rPr>
        <w:t>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</w:t>
      </w:r>
      <w:r>
        <w:rPr>
          <w:rFonts w:ascii="Arial" w:hAnsi="Arial" w:cs="Arial"/>
          <w:sz w:val="28"/>
          <w:szCs w:val="28"/>
          <w:lang w:val="ru-RU"/>
        </w:rPr>
        <w:t xml:space="preserve"> грех, что волшебство</w:t>
      </w:r>
      <w:r w:rsidRPr="00F16548">
        <w:rPr>
          <w:rFonts w:ascii="Arial" w:hAnsi="Arial" w:cs="Arial"/>
          <w:sz w:val="28"/>
          <w:szCs w:val="28"/>
          <w:lang w:val="ru-RU"/>
        </w:rPr>
        <w:t xml:space="preserve"> и противление то же,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F16548">
        <w:rPr>
          <w:rFonts w:ascii="Arial" w:hAnsi="Arial" w:cs="Arial"/>
          <w:sz w:val="28"/>
          <w:szCs w:val="28"/>
          <w:lang w:val="ru-RU"/>
        </w:rPr>
        <w:t xml:space="preserve">то идолопоклонство; </w:t>
      </w:r>
    </w:p>
    <w:p w14:paraId="76FC0714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87A49" w14:textId="77777777" w:rsidR="00DA37A5" w:rsidRPr="00906E40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16548">
        <w:rPr>
          <w:rFonts w:ascii="Arial" w:hAnsi="Arial" w:cs="Arial"/>
          <w:sz w:val="28"/>
          <w:szCs w:val="28"/>
          <w:lang w:val="ru-RU"/>
        </w:rPr>
        <w:t>а то, что ты отверг слово Господа, и Он отв</w:t>
      </w:r>
      <w:r>
        <w:rPr>
          <w:rFonts w:ascii="Arial" w:hAnsi="Arial" w:cs="Arial"/>
          <w:sz w:val="28"/>
          <w:szCs w:val="28"/>
          <w:lang w:val="ru-RU"/>
        </w:rPr>
        <w:t>ерг тебя, чтобы ты не был царем - н</w:t>
      </w:r>
      <w:r w:rsidRPr="00F16548">
        <w:rPr>
          <w:rFonts w:ascii="Arial" w:hAnsi="Arial" w:cs="Arial"/>
          <w:sz w:val="28"/>
          <w:szCs w:val="28"/>
          <w:lang w:val="ru-RU"/>
        </w:rPr>
        <w:t xml:space="preserve">ыне отторг Господь царство Израильское от тебя и отдал его ближнему твоему, лучшему тебя; и не скажет неправды и не раскается Верный </w:t>
      </w:r>
      <w:proofErr w:type="spellStart"/>
      <w:r w:rsidRPr="00F16548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F16548">
        <w:rPr>
          <w:rFonts w:ascii="Arial" w:hAnsi="Arial" w:cs="Arial"/>
          <w:sz w:val="28"/>
          <w:szCs w:val="28"/>
          <w:lang w:val="ru-RU"/>
        </w:rPr>
        <w:t>; ибо не человек Он, чтобы раскаяться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BEA">
        <w:rPr>
          <w:rFonts w:ascii="Arial" w:hAnsi="Arial" w:cs="Arial"/>
          <w:sz w:val="28"/>
          <w:szCs w:val="28"/>
          <w:u w:val="single"/>
          <w:lang w:val="ru-RU"/>
        </w:rPr>
        <w:t>1.Цар.15:9-29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6548">
        <w:rPr>
          <w:rFonts w:ascii="Arial" w:hAnsi="Arial" w:cs="Arial"/>
          <w:sz w:val="28"/>
          <w:szCs w:val="28"/>
          <w:lang w:val="ru-RU"/>
        </w:rPr>
        <w:t>.</w:t>
      </w:r>
    </w:p>
    <w:p w14:paraId="03680B47" w14:textId="77777777" w:rsidR="00DA37A5" w:rsidRPr="00906E40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5649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утвердить своё призвание, быть облаками Всевышнего, дающими Богу основание наполнять нас Своей влагою, чтобы мы могли сыпать свет Его, и направляться по Его намерениям – необходимо выполнить четыре условия:</w:t>
      </w:r>
    </w:p>
    <w:p w14:paraId="1D706E0A" w14:textId="77777777" w:rsidR="00DA37A5" w:rsidRPr="00AC1A37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A3B2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45D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через наставление в вере, очистить свою совесть от мёртвых дел истиной креста Христова, чтобы в смерти Господа Иисуса Христа, отделиться и умереть, для своего народа, для дома своего отца, и для растлевающих вожделений своей души. </w:t>
      </w:r>
    </w:p>
    <w:p w14:paraId="3DFCA9AD" w14:textId="77777777" w:rsidR="00DA37A5" w:rsidRPr="00AC1A37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62F96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45D">
        <w:rPr>
          <w:rFonts w:ascii="Arial" w:hAnsi="Arial" w:cs="Arial"/>
          <w:b/>
          <w:sz w:val="28"/>
          <w:szCs w:val="28"/>
          <w:lang w:val="ru-RU"/>
        </w:rPr>
        <w:t>Второе:</w:t>
      </w:r>
      <w:r>
        <w:rPr>
          <w:rFonts w:ascii="Arial" w:hAnsi="Arial" w:cs="Arial"/>
          <w:sz w:val="28"/>
          <w:szCs w:val="28"/>
          <w:lang w:val="ru-RU"/>
        </w:rPr>
        <w:t xml:space="preserve"> через наставление в вере принять, и записать на скрижалях своей чистой совести, истину начальствующего учения Христова.</w:t>
      </w:r>
    </w:p>
    <w:p w14:paraId="055C49E3" w14:textId="77777777" w:rsidR="00DA37A5" w:rsidRPr="00AC1A37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B4C60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645D">
        <w:rPr>
          <w:rFonts w:ascii="Arial" w:hAnsi="Arial" w:cs="Arial"/>
          <w:b/>
          <w:sz w:val="28"/>
          <w:szCs w:val="28"/>
          <w:lang w:val="ru-RU"/>
        </w:rPr>
        <w:t>Третье:</w:t>
      </w:r>
      <w:r>
        <w:rPr>
          <w:rFonts w:ascii="Arial" w:hAnsi="Arial" w:cs="Arial"/>
          <w:sz w:val="28"/>
          <w:szCs w:val="28"/>
          <w:lang w:val="ru-RU"/>
        </w:rPr>
        <w:t xml:space="preserve"> через наставление в вере, посредством уже имеющейся на скрижалях нашего сердца истины, обновить своё мышление, духом своего ума.</w:t>
      </w:r>
    </w:p>
    <w:p w14:paraId="3AFDE095" w14:textId="77777777" w:rsidR="00DA37A5" w:rsidRPr="000A6BB1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D8893" w14:textId="77777777" w:rsidR="00DA37A5" w:rsidRPr="00A42BFF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</w:t>
      </w:r>
      <w:r w:rsidRPr="002B645D">
        <w:rPr>
          <w:rFonts w:ascii="Arial" w:hAnsi="Arial" w:cs="Arial"/>
          <w:b/>
          <w:sz w:val="28"/>
          <w:szCs w:val="28"/>
          <w:lang w:val="ru-RU"/>
        </w:rPr>
        <w:t>вёртое:</w:t>
      </w:r>
      <w:r>
        <w:rPr>
          <w:rFonts w:ascii="Arial" w:hAnsi="Arial" w:cs="Arial"/>
          <w:sz w:val="28"/>
          <w:szCs w:val="28"/>
          <w:lang w:val="ru-RU"/>
        </w:rPr>
        <w:t xml:space="preserve"> через наставление в вере, принести жертву Богу, в достоинстве своего сокрушённого и смирённого духа.</w:t>
      </w:r>
    </w:p>
    <w:p w14:paraId="0E8D3E15" w14:textId="77777777" w:rsidR="00DA37A5" w:rsidRPr="00AC1A37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35477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6272">
        <w:rPr>
          <w:rFonts w:ascii="Arial" w:hAnsi="Arial" w:cs="Arial"/>
          <w:sz w:val="28"/>
          <w:szCs w:val="28"/>
          <w:lang w:val="ru-RU"/>
        </w:rPr>
        <w:t xml:space="preserve">Жертва Богу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36272">
        <w:rPr>
          <w:rFonts w:ascii="Arial" w:hAnsi="Arial" w:cs="Arial"/>
          <w:sz w:val="28"/>
          <w:szCs w:val="28"/>
          <w:lang w:val="ru-RU"/>
        </w:rPr>
        <w:t xml:space="preserve"> дух сокрушенный; сердца сокрушенного и смиренного Ты не презришь, Боже. Облагодетельствуй по благоволению Твоему Сион; воздвигни стены Иерусалима: </w:t>
      </w:r>
    </w:p>
    <w:p w14:paraId="3E1C32D8" w14:textId="77777777" w:rsidR="00DA37A5" w:rsidRPr="00477F39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76B9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</w:t>
      </w:r>
      <w:r w:rsidRPr="00136272">
        <w:rPr>
          <w:rFonts w:ascii="Arial" w:hAnsi="Arial" w:cs="Arial"/>
          <w:sz w:val="28"/>
          <w:szCs w:val="28"/>
          <w:lang w:val="ru-RU"/>
        </w:rPr>
        <w:t xml:space="preserve">огда </w:t>
      </w:r>
      <w:proofErr w:type="spellStart"/>
      <w:r w:rsidRPr="00136272">
        <w:rPr>
          <w:rFonts w:ascii="Arial" w:hAnsi="Arial" w:cs="Arial"/>
          <w:sz w:val="28"/>
          <w:szCs w:val="28"/>
          <w:lang w:val="ru-RU"/>
        </w:rPr>
        <w:t>благоугодны</w:t>
      </w:r>
      <w:proofErr w:type="spellEnd"/>
      <w:r w:rsidRPr="00136272">
        <w:rPr>
          <w:rFonts w:ascii="Arial" w:hAnsi="Arial" w:cs="Arial"/>
          <w:sz w:val="28"/>
          <w:szCs w:val="28"/>
          <w:lang w:val="ru-RU"/>
        </w:rPr>
        <w:t xml:space="preserve"> будут Тебе жертвы правды, возношение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136272">
        <w:rPr>
          <w:rFonts w:ascii="Arial" w:hAnsi="Arial" w:cs="Arial"/>
          <w:sz w:val="28"/>
          <w:szCs w:val="28"/>
          <w:lang w:val="ru-RU"/>
        </w:rPr>
        <w:t>и всесожжение; тогда возложат на алтарь Твой тельцов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7F39">
        <w:rPr>
          <w:rFonts w:ascii="Arial" w:hAnsi="Arial" w:cs="Arial"/>
          <w:sz w:val="28"/>
          <w:szCs w:val="28"/>
          <w:u w:val="single"/>
          <w:lang w:val="ru-RU"/>
        </w:rPr>
        <w:t>Пс.50:19-21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6272">
        <w:rPr>
          <w:rFonts w:ascii="Arial" w:hAnsi="Arial" w:cs="Arial"/>
          <w:sz w:val="28"/>
          <w:szCs w:val="28"/>
          <w:lang w:val="ru-RU"/>
        </w:rPr>
        <w:t>.</w:t>
      </w:r>
    </w:p>
    <w:p w14:paraId="1547B256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15A57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проливать дождём правду</w:t>
      </w:r>
      <w:r w:rsidRPr="00845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свою землю, и повелевать своей земле, чтобы она раскрылась и принесла спасение, и чтобы правда произросла из нашей земли, вместе с спасением.</w:t>
      </w:r>
    </w:p>
    <w:p w14:paraId="3543B84A" w14:textId="77777777" w:rsidR="00DA37A5" w:rsidRPr="00845AB6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1ABF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Кропите, небеса, свыше, и облака да проливают правду; да раскроется земля и приносит спасение, и да произрастает вместе правда. Я, Господь, творю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152E648B" w14:textId="77777777" w:rsidR="00DA37A5" w:rsidRPr="00595D6D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3E51E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повелении, чтобы отвечать требованиям облаков Бога, сокрыты условия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семенем благовествуемого нам слова, тем человеком, который представляет для нас полномочия отцовства Бога, чтобы насаждать в наших сердцах семя слова, о спасении, и правде, в формате плода древа жизни.</w:t>
      </w:r>
    </w:p>
    <w:p w14:paraId="6F09785A" w14:textId="77777777" w:rsidR="00DA37A5" w:rsidRPr="00B61C57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B0756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«к</w:t>
      </w:r>
      <w:r w:rsidRPr="00956E11">
        <w:rPr>
          <w:rFonts w:ascii="Arial" w:hAnsi="Arial" w:cs="Arial"/>
          <w:sz w:val="28"/>
          <w:szCs w:val="28"/>
          <w:lang w:val="ru-RU"/>
        </w:rPr>
        <w:t>ропите, небеса, свыше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7931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наполняйте облака влагою. Это повеление явно направлено тем святым, которые несут ответственность, за наполнение облаков влагою, и обладают от Бога полномочиями кропить, что означает – благовествовать истину слова, чтобы наполнять облака Всевышнего влагою.</w:t>
      </w:r>
    </w:p>
    <w:p w14:paraId="143544CA" w14:textId="77777777" w:rsidR="00DA37A5" w:rsidRPr="00B61C57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CA4F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956E11">
        <w:rPr>
          <w:rFonts w:ascii="Arial" w:hAnsi="Arial" w:cs="Arial"/>
          <w:sz w:val="28"/>
          <w:szCs w:val="28"/>
          <w:lang w:val="ru-RU"/>
        </w:rPr>
        <w:t>облака да проливают правду; да раскроется земля и приносит спасение, и да произрастает вместе правда</w:t>
      </w:r>
      <w:r>
        <w:rPr>
          <w:rFonts w:ascii="Arial" w:hAnsi="Arial" w:cs="Arial"/>
          <w:sz w:val="28"/>
          <w:szCs w:val="28"/>
          <w:lang w:val="ru-RU"/>
        </w:rPr>
        <w:t xml:space="preserve">» - </w:t>
      </w:r>
    </w:p>
    <w:p w14:paraId="4672732C" w14:textId="77777777" w:rsidR="00DA37A5" w:rsidRPr="00B71CA5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94317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Относится уже непосредственно к той категории святых, которые признают над собою власть Бога, в словах человека, посланного Богом, чтобы они могли проливать правду, на свою землю, и повелевать своей земле, чтобы она раскрылась и принесла им спасение, и произрастила правду.</w:t>
      </w:r>
    </w:p>
    <w:p w14:paraId="714F969B" w14:textId="77777777" w:rsidR="00DA37A5" w:rsidRPr="006B61B0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19C9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956E11">
        <w:rPr>
          <w:rFonts w:ascii="Arial" w:hAnsi="Arial" w:cs="Arial"/>
          <w:sz w:val="28"/>
          <w:szCs w:val="28"/>
          <w:lang w:val="ru-RU"/>
        </w:rPr>
        <w:t>Я, Господь, творю это</w:t>
      </w:r>
      <w:r>
        <w:rPr>
          <w:rFonts w:ascii="Arial" w:hAnsi="Arial" w:cs="Arial"/>
          <w:sz w:val="28"/>
          <w:szCs w:val="28"/>
          <w:lang w:val="ru-RU"/>
        </w:rPr>
        <w:t>» означает, что человек, обладающий полномочиями отцовства Бога, насадил семя слова правды. Человек, наделённый полномочиями поливать, поливал семя правды. А, Бог – взрастил семя правды. Как написано:</w:t>
      </w:r>
    </w:p>
    <w:p w14:paraId="76F01BA6" w14:textId="77777777" w:rsidR="00DA37A5" w:rsidRPr="006B61B0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19940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61B0">
        <w:rPr>
          <w:rFonts w:ascii="Arial" w:hAnsi="Arial" w:cs="Arial"/>
          <w:sz w:val="28"/>
          <w:szCs w:val="28"/>
          <w:lang w:val="ru-RU"/>
        </w:rPr>
        <w:t xml:space="preserve">Кто Павел? кто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Аполлос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>? Они только служители, через которых вы уверовали, и притом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B61B0">
        <w:rPr>
          <w:rFonts w:ascii="Arial" w:hAnsi="Arial" w:cs="Arial"/>
          <w:sz w:val="28"/>
          <w:szCs w:val="28"/>
          <w:lang w:val="ru-RU"/>
        </w:rPr>
        <w:t xml:space="preserve"> поскольку каждому дал Господь. Я насадил,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Аполлос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 xml:space="preserve"> поливал, но возрастил Бог; </w:t>
      </w:r>
    </w:p>
    <w:p w14:paraId="5F412675" w14:textId="77777777" w:rsidR="00DA37A5" w:rsidRPr="006B61B0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D3A3B" w14:textId="77777777" w:rsidR="00DA37A5" w:rsidRPr="006B61B0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6B61B0">
        <w:rPr>
          <w:rFonts w:ascii="Arial" w:hAnsi="Arial" w:cs="Arial"/>
          <w:sz w:val="28"/>
          <w:szCs w:val="28"/>
          <w:lang w:val="ru-RU"/>
        </w:rPr>
        <w:t xml:space="preserve">осему и насаждающий и поливающий есть ничто, а все Бог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возращающий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>. Насаждающий же и поливающий суть одно; но каждый получит свою награду по своему труду.</w:t>
      </w:r>
    </w:p>
    <w:p w14:paraId="365FE092" w14:textId="77777777" w:rsidR="00DA37A5" w:rsidRPr="006B61B0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7138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61B0">
        <w:rPr>
          <w:rFonts w:ascii="Arial" w:hAnsi="Arial" w:cs="Arial"/>
          <w:sz w:val="28"/>
          <w:szCs w:val="28"/>
          <w:lang w:val="ru-RU"/>
        </w:rPr>
        <w:t xml:space="preserve">Ибо мы </w:t>
      </w:r>
      <w:proofErr w:type="spellStart"/>
      <w:r w:rsidRPr="006B61B0">
        <w:rPr>
          <w:rFonts w:ascii="Arial" w:hAnsi="Arial" w:cs="Arial"/>
          <w:sz w:val="28"/>
          <w:szCs w:val="28"/>
          <w:lang w:val="ru-RU"/>
        </w:rPr>
        <w:t>соработники</w:t>
      </w:r>
      <w:proofErr w:type="spellEnd"/>
      <w:r w:rsidRPr="006B61B0">
        <w:rPr>
          <w:rFonts w:ascii="Arial" w:hAnsi="Arial" w:cs="Arial"/>
          <w:sz w:val="28"/>
          <w:szCs w:val="28"/>
          <w:lang w:val="ru-RU"/>
        </w:rPr>
        <w:t xml:space="preserve"> у Бога, а вы Божия нива, Божие строение. Я, по данной мне от Бога благодати, как мудрый строитель, положил основание, а другой строит на нем; но каждый смотри, как строит. Ибо никто не может положить другого основания, кроме положенного, которое есть Иисус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61B0">
        <w:rPr>
          <w:rFonts w:ascii="Arial" w:hAnsi="Arial" w:cs="Arial"/>
          <w:sz w:val="28"/>
          <w:szCs w:val="28"/>
          <w:u w:val="single"/>
          <w:lang w:val="ru-RU"/>
        </w:rPr>
        <w:t>1.Кор.1-3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61B0">
        <w:rPr>
          <w:rFonts w:ascii="Arial" w:hAnsi="Arial" w:cs="Arial"/>
          <w:sz w:val="28"/>
          <w:szCs w:val="28"/>
          <w:lang w:val="ru-RU"/>
        </w:rPr>
        <w:t>.</w:t>
      </w:r>
    </w:p>
    <w:p w14:paraId="36F54816" w14:textId="77777777" w:rsidR="00DA37A5" w:rsidRPr="0083728B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B3B3F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28B"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в достоинстве облаков Всевышнего сделаться способными, наполняться Его влагой, проливаться дождём на свою землю, чтобы она могла принести нам спасение, и произрастить правду?</w:t>
      </w:r>
    </w:p>
    <w:p w14:paraId="477CD620" w14:textId="77777777" w:rsidR="00DA37A5" w:rsidRPr="0083728B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F556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Кропите, небеса, свыше, и облака да проливают правду; да раскроется земля и приносит спасение, и да произрастает вместе правда. Я, Господь, творю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01EB3638" w14:textId="77777777" w:rsidR="00DA37A5" w:rsidRPr="0083728B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BBCD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обращения, адресованного нам, как облакам Всевышнего можно усмотреть два условия:</w:t>
      </w:r>
    </w:p>
    <w:p w14:paraId="06D93ECF" w14:textId="77777777" w:rsidR="00DA37A5" w:rsidRPr="0083728B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B517B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Первое условие:</w:t>
      </w:r>
      <w:r>
        <w:rPr>
          <w:rFonts w:ascii="Arial" w:hAnsi="Arial" w:cs="Arial"/>
          <w:sz w:val="28"/>
          <w:szCs w:val="28"/>
          <w:lang w:val="ru-RU"/>
        </w:rPr>
        <w:t xml:space="preserve"> чтобы обладать способностью, наполняться влагою, через благовествуемое слово – необходимо облечься в мантию ученика Христова, готового и способного платить цену, за предлагаемую нам истину, в благовествуемом слове.</w:t>
      </w:r>
    </w:p>
    <w:p w14:paraId="7F81C40E" w14:textId="77777777" w:rsidR="00DA37A5" w:rsidRPr="00FD28E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B4E43" w14:textId="77777777" w:rsidR="00DA37A5" w:rsidRPr="00FD28E2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FD28E2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</w:p>
    <w:p w14:paraId="54063FDF" w14:textId="77777777" w:rsidR="00DA37A5" w:rsidRPr="00FD28E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D3E8F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28E2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28E2">
        <w:rPr>
          <w:rFonts w:ascii="Arial" w:hAnsi="Arial" w:cs="Arial"/>
          <w:sz w:val="28"/>
          <w:szCs w:val="28"/>
          <w:u w:val="single"/>
          <w:lang w:val="ru-RU"/>
        </w:rPr>
        <w:t>Лк.14:26,27,33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28E2">
        <w:rPr>
          <w:rFonts w:ascii="Arial" w:hAnsi="Arial" w:cs="Arial"/>
          <w:sz w:val="28"/>
          <w:szCs w:val="28"/>
          <w:lang w:val="ru-RU"/>
        </w:rPr>
        <w:t>.</w:t>
      </w:r>
    </w:p>
    <w:p w14:paraId="72E5A0AE" w14:textId="77777777" w:rsidR="00DA37A5" w:rsidRPr="0083728B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21DE8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Второе условие: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проливать правду, прежде всего, на свою землю, и повелевать своей земле, чтобы она принесла нам спасение, и произрастила правду.</w:t>
      </w:r>
    </w:p>
    <w:p w14:paraId="5F52404B" w14:textId="77777777" w:rsidR="00DA37A5" w:rsidRPr="00B71CA5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9768D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71CA5">
        <w:rPr>
          <w:rFonts w:ascii="Arial" w:hAnsi="Arial" w:cs="Arial"/>
          <w:sz w:val="28"/>
          <w:szCs w:val="28"/>
          <w:lang w:val="ru-RU"/>
        </w:rPr>
        <w:t xml:space="preserve">сли устами твоими будешь </w:t>
      </w:r>
      <w:proofErr w:type="spellStart"/>
      <w:r w:rsidRPr="00B71CA5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B71CA5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CA5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CA5">
        <w:rPr>
          <w:rFonts w:ascii="Arial" w:hAnsi="Arial" w:cs="Arial"/>
          <w:sz w:val="28"/>
          <w:szCs w:val="28"/>
          <w:lang w:val="ru-RU"/>
        </w:rPr>
        <w:t>.</w:t>
      </w:r>
    </w:p>
    <w:p w14:paraId="5BC60259" w14:textId="77777777" w:rsidR="00DA37A5" w:rsidRPr="00FA0BEA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4E560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расчислить мудростью сходящей свыше, возможности своей веры, и смирить себя в соответствии требований воли Божией.</w:t>
      </w:r>
    </w:p>
    <w:p w14:paraId="11F073F0" w14:textId="77777777" w:rsidR="00DA37A5" w:rsidRPr="00467B6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C6C6B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>Кто может расчислить облака своею мудростью и удержать сосуды неба, когда пыль обращается в грязь и глыбы слипаются?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Иов.38:37,38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F8217C" w14:textId="77777777" w:rsidR="00DA37A5" w:rsidRPr="00BE220E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95902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что хочет Бог произвести на земле, Он будет производить это, через исповедание слов, которые будут являться Верой Божией, пребывающей в сердцах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24855BA" w14:textId="77777777" w:rsidR="00DA37A5" w:rsidRPr="00467B6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D9CA9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«расчислить облака», на иврите означает – взвешивать и исчислять свои возможности по мере, имеющейся у нас веры.</w:t>
      </w:r>
    </w:p>
    <w:p w14:paraId="013FBBF1" w14:textId="77777777" w:rsidR="00DA37A5" w:rsidRPr="00467B6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9B70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>удержать сосуды неба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наклонить свой сосуд, чтобы жаждущий мог напиться. </w:t>
      </w:r>
    </w:p>
    <w:p w14:paraId="468FADBC" w14:textId="77777777" w:rsidR="00DA37A5" w:rsidRPr="0001391B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8E5FE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под жаждущим, имеется Святой Дух, пищей Которого является, наше смирение перед волей Бога, означенной в истине Слова Божия, пребывающего в нашем сердце. </w:t>
      </w:r>
    </w:p>
    <w:p w14:paraId="1D6BE996" w14:textId="77777777" w:rsidR="00DA37A5" w:rsidRPr="0001391B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CEEB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наклонить свой сосуд – это смирить себя в соответствии требований воли Божией. И, таким образом, восполнить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Святого Духа. Знаменательно, что</w:t>
      </w:r>
      <w:r w:rsidRPr="000139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иврите, сама фраза: «сосуды неба» означает: </w:t>
      </w:r>
    </w:p>
    <w:p w14:paraId="4F8DD5EA" w14:textId="77777777" w:rsidR="00DA37A5" w:rsidRPr="00467B6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4552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Новые мехи или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новый </w:t>
      </w:r>
      <w:r w:rsidRPr="001200A6">
        <w:rPr>
          <w:rFonts w:ascii="Arial" w:hAnsi="Arial" w:cs="Arial"/>
          <w:sz w:val="28"/>
          <w:szCs w:val="28"/>
          <w:lang w:val="ru-RU"/>
        </w:rPr>
        <w:t>бурдюк</w:t>
      </w:r>
      <w:r>
        <w:rPr>
          <w:rFonts w:ascii="Arial" w:hAnsi="Arial" w:cs="Arial"/>
          <w:sz w:val="28"/>
          <w:szCs w:val="28"/>
          <w:lang w:val="ru-RU"/>
        </w:rPr>
        <w:t>, наполненный новым вином, что указывает на человека, исполняющегося Святым Духом или же, водимого Святым Духом.</w:t>
      </w:r>
    </w:p>
    <w:p w14:paraId="31530578" w14:textId="77777777" w:rsidR="00DA37A5" w:rsidRPr="00B460A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599B2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Сосуд или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кувшин</w:t>
      </w:r>
      <w:r>
        <w:rPr>
          <w:rFonts w:ascii="Arial" w:hAnsi="Arial" w:cs="Arial"/>
          <w:sz w:val="28"/>
          <w:szCs w:val="28"/>
          <w:lang w:val="ru-RU"/>
        </w:rPr>
        <w:t xml:space="preserve">, для чистого выбитого елея, для светильника, что указывает на человека, в сердце которого пребывает премудрость Божия,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E617FB" w14:textId="77777777" w:rsidR="00DA37A5" w:rsidRPr="00B460A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2DB9E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200A6">
        <w:rPr>
          <w:rFonts w:ascii="Arial" w:hAnsi="Arial" w:cs="Arial"/>
          <w:sz w:val="28"/>
          <w:szCs w:val="28"/>
          <w:lang w:val="ru-RU"/>
        </w:rPr>
        <w:t>Цитра: музыкальный инструмент треугольной формы, изда</w:t>
      </w:r>
      <w:r>
        <w:rPr>
          <w:rFonts w:ascii="Arial" w:hAnsi="Arial" w:cs="Arial"/>
          <w:sz w:val="28"/>
          <w:szCs w:val="28"/>
          <w:lang w:val="ru-RU"/>
        </w:rPr>
        <w:t>ющая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низкий звук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имевшая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около </w:t>
      </w:r>
      <w:r>
        <w:rPr>
          <w:rFonts w:ascii="Arial" w:hAnsi="Arial" w:cs="Arial"/>
          <w:sz w:val="28"/>
          <w:szCs w:val="28"/>
          <w:lang w:val="ru-RU"/>
        </w:rPr>
        <w:t>12</w:t>
      </w:r>
      <w:r w:rsidRPr="001200A6">
        <w:rPr>
          <w:rFonts w:ascii="Arial" w:hAnsi="Arial" w:cs="Arial"/>
          <w:sz w:val="28"/>
          <w:szCs w:val="28"/>
          <w:lang w:val="ru-RU"/>
        </w:rPr>
        <w:t xml:space="preserve"> струн, приводимых в действие щипком </w:t>
      </w:r>
      <w:r>
        <w:rPr>
          <w:rFonts w:ascii="Arial" w:hAnsi="Arial" w:cs="Arial"/>
          <w:sz w:val="28"/>
          <w:szCs w:val="28"/>
          <w:lang w:val="ru-RU"/>
        </w:rPr>
        <w:t>пальцев или особыми напёрстками</w:t>
      </w:r>
      <w:r w:rsidRPr="001200A6">
        <w:rPr>
          <w:rFonts w:ascii="Arial" w:hAnsi="Arial" w:cs="Arial"/>
          <w:sz w:val="28"/>
          <w:szCs w:val="28"/>
          <w:lang w:val="ru-RU"/>
        </w:rPr>
        <w:t>.</w:t>
      </w:r>
    </w:p>
    <w:p w14:paraId="2E1FF14D" w14:textId="77777777" w:rsidR="00DA37A5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8D398" w14:textId="77777777" w:rsidR="00DA37A5" w:rsidRPr="00B460A8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человека, прославляющего и хвалящего Бога, в соответствии требований 12 камней судного наперсника, обнаруживающих себя, в начальствующем учении Христовом, представленным в 12 основаниях стены нового Иерусалима, и 12 жемчужных воротах Нового Иерусалима.</w:t>
      </w:r>
    </w:p>
    <w:p w14:paraId="285A1FAC" w14:textId="77777777" w:rsidR="00DA37A5" w:rsidRPr="00FD28E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DDED4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смиряя себя в соответствии требований воли Божией,  мы показываем Веру Божию – в новых мехах, наполненных новым вином; сосудами, наполненными чистым елеем; и музыкальным инструментом, имеющим 12 струн.</w:t>
      </w:r>
    </w:p>
    <w:p w14:paraId="0BDA4096" w14:textId="77777777" w:rsidR="00DA37A5" w:rsidRPr="00541EE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C7E9A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«пыль обращается в грязь», на иврите означает – выливается в литый металл.</w:t>
      </w:r>
    </w:p>
    <w:p w14:paraId="61C1B80E" w14:textId="77777777" w:rsidR="00DA37A5" w:rsidRPr="00467B68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ED051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7B68">
        <w:rPr>
          <w:rFonts w:ascii="Arial" w:hAnsi="Arial" w:cs="Arial"/>
          <w:b/>
          <w:sz w:val="28"/>
          <w:szCs w:val="28"/>
          <w:lang w:val="ru-RU"/>
        </w:rPr>
        <w:t>Пыль</w:t>
      </w:r>
      <w:r>
        <w:rPr>
          <w:rFonts w:ascii="Arial" w:hAnsi="Arial" w:cs="Arial"/>
          <w:sz w:val="28"/>
          <w:szCs w:val="28"/>
          <w:lang w:val="ru-RU"/>
        </w:rPr>
        <w:t xml:space="preserve"> – прах, сухая земля.</w:t>
      </w:r>
    </w:p>
    <w:p w14:paraId="364AAE75" w14:textId="77777777" w:rsidR="00DA37A5" w:rsidRDefault="00DA37A5" w:rsidP="00DA37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Глина, которой обмазывали стены.</w:t>
      </w:r>
    </w:p>
    <w:p w14:paraId="6A13A215" w14:textId="77777777" w:rsidR="00DA37A5" w:rsidRPr="00541EE2" w:rsidRDefault="00DA37A5" w:rsidP="00DA37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F1B42" w14:textId="0E3DE8D5" w:rsidR="00CA5F63" w:rsidRDefault="00DA37A5" w:rsidP="00DA37A5">
      <w:r>
        <w:rPr>
          <w:rFonts w:ascii="Arial" w:hAnsi="Arial" w:cs="Arial"/>
          <w:sz w:val="28"/>
          <w:szCs w:val="28"/>
          <w:lang w:val="ru-RU"/>
        </w:rPr>
        <w:t>Фраза: «глыбы слипаются» означает – прилепляются друг к другу, составляя одно целое.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A5"/>
    <w:rsid w:val="006313C4"/>
    <w:rsid w:val="00A32DCD"/>
    <w:rsid w:val="00D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62F30"/>
  <w15:chartTrackingRefBased/>
  <w15:docId w15:val="{7653013A-7966-A045-9565-0536F2DE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7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3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5603</Words>
  <Characters>31940</Characters>
  <Application>Microsoft Office Word</Application>
  <DocSecurity>0</DocSecurity>
  <Lines>266</Lines>
  <Paragraphs>74</Paragraphs>
  <ScaleCrop>false</ScaleCrop>
  <Company/>
  <LinksUpToDate>false</LinksUpToDate>
  <CharactersWithSpaces>37469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2020-12-15T19:36:00Z</dcterms:created>
  <dcterms:modified xsi:type="dcterms:W3CDTF">2020-12-15T19:44:00Z</dcterms:modified>
</cp:coreProperties>
</file>