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ABA4" w14:textId="77777777" w:rsidR="00F91400" w:rsidRPr="00C1311E" w:rsidRDefault="00F91400" w:rsidP="00F91400">
      <w:pPr>
        <w:autoSpaceDE w:val="0"/>
        <w:autoSpaceDN w:val="0"/>
        <w:adjustRightInd w:val="0"/>
        <w:rPr>
          <w:rFonts w:ascii="Arial" w:hAnsi="Arial" w:cs="Arial"/>
          <w:sz w:val="48"/>
          <w:szCs w:val="48"/>
          <w:lang w:val="ru-RU"/>
        </w:rPr>
      </w:pPr>
      <w:r w:rsidRPr="00D312D9">
        <w:rPr>
          <w:rFonts w:ascii="Arial" w:hAnsi="Arial" w:cs="Arial"/>
          <w:i/>
          <w:color w:val="76923C" w:themeColor="accent3" w:themeShade="BF"/>
          <w:sz w:val="44"/>
          <w:szCs w:val="44"/>
        </w:rPr>
        <w:t>Em</w:t>
      </w:r>
      <w:r w:rsidRPr="00C1311E">
        <w:rPr>
          <w:rFonts w:ascii="Arial" w:hAnsi="Arial" w:cs="Arial"/>
          <w:i/>
          <w:color w:val="4F6228" w:themeColor="accent3" w:themeShade="80"/>
          <w:sz w:val="44"/>
          <w:szCs w:val="44"/>
          <w:lang w:val="ru-RU"/>
        </w:rPr>
        <w:t xml:space="preserve">                                                </w:t>
      </w:r>
      <w:r w:rsidR="003E4536" w:rsidRPr="00C1311E">
        <w:rPr>
          <w:rFonts w:ascii="Arial" w:hAnsi="Arial" w:cs="Arial"/>
          <w:i/>
          <w:color w:val="4F6228" w:themeColor="accent3" w:themeShade="80"/>
          <w:sz w:val="44"/>
          <w:szCs w:val="44"/>
          <w:lang w:val="ru-RU"/>
        </w:rPr>
        <w:t xml:space="preserve">                    </w:t>
      </w:r>
      <w:r w:rsidR="003E4536" w:rsidRPr="00C1311E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182</w:t>
      </w:r>
    </w:p>
    <w:p w14:paraId="1BDAABA5" w14:textId="77777777" w:rsidR="00F91400" w:rsidRPr="00C1311E" w:rsidRDefault="00000000" w:rsidP="00F91400">
      <w:pPr>
        <w:autoSpaceDE w:val="0"/>
        <w:autoSpaceDN w:val="0"/>
        <w:adjustRightInd w:val="0"/>
        <w:rPr>
          <w:rFonts w:ascii="Arial" w:hAnsi="Arial" w:cs="Arial"/>
          <w:b/>
          <w:i/>
          <w:color w:val="C00000"/>
          <w:sz w:val="20"/>
          <w:szCs w:val="20"/>
          <w:lang w:val="ru-RU"/>
        </w:rPr>
      </w:pPr>
      <w:r>
        <w:rPr>
          <w:rFonts w:ascii="Arial" w:hAnsi="Arial" w:cs="Arial"/>
          <w:noProof/>
          <w:sz w:val="48"/>
          <w:szCs w:val="48"/>
        </w:rPr>
        <w:pict w14:anchorId="1BDAABD6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442.6pt;margin-top:17pt;width:10.75pt;height:119.3pt;z-index:251658240"/>
        </w:pict>
      </w:r>
      <w:r w:rsidR="00F91400" w:rsidRPr="00C1311E">
        <w:rPr>
          <w:rFonts w:ascii="Arial" w:hAnsi="Arial" w:cs="Arial"/>
          <w:sz w:val="48"/>
          <w:szCs w:val="48"/>
          <w:lang w:val="ru-RU"/>
        </w:rPr>
        <w:t xml:space="preserve">                          </w:t>
      </w:r>
    </w:p>
    <w:p w14:paraId="1BDAABA6" w14:textId="77777777" w:rsidR="00266ED4" w:rsidRPr="00F91400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91400">
        <w:rPr>
          <w:rFonts w:ascii="Arial" w:hAnsi="Arial" w:cs="Arial"/>
          <w:sz w:val="48"/>
          <w:szCs w:val="48"/>
          <w:lang w:val="ru-RU"/>
        </w:rPr>
        <w:t xml:space="preserve">1. </w:t>
      </w:r>
      <w:r w:rsidRPr="00F91400">
        <w:rPr>
          <w:rFonts w:ascii="Arial" w:hAnsi="Arial" w:cs="Arial"/>
          <w:b/>
          <w:sz w:val="48"/>
          <w:szCs w:val="48"/>
          <w:lang w:val="ru-RU"/>
        </w:rPr>
        <w:t>Не найдёт душа себе покоя</w:t>
      </w:r>
    </w:p>
    <w:p w14:paraId="1BDAABA7" w14:textId="77777777" w:rsidR="00266ED4" w:rsidRPr="00F91400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91400">
        <w:rPr>
          <w:rFonts w:ascii="Arial" w:hAnsi="Arial" w:cs="Arial"/>
          <w:b/>
          <w:sz w:val="48"/>
          <w:szCs w:val="48"/>
          <w:lang w:val="ru-RU"/>
        </w:rPr>
        <w:t>На земле чужой. Здесь странник я,</w:t>
      </w:r>
    </w:p>
    <w:p w14:paraId="1BDAABA8" w14:textId="77777777" w:rsidR="00266ED4" w:rsidRPr="00C1311E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91400">
        <w:rPr>
          <w:rFonts w:ascii="Arial" w:hAnsi="Arial" w:cs="Arial"/>
          <w:b/>
          <w:sz w:val="48"/>
          <w:szCs w:val="48"/>
          <w:lang w:val="ru-RU"/>
        </w:rPr>
        <w:t>Так отнюдь мне чужда радость мира,</w:t>
      </w:r>
      <w:r w:rsidR="00D312D9" w:rsidRPr="00C1311E">
        <w:rPr>
          <w:rFonts w:ascii="Arial" w:hAnsi="Arial" w:cs="Arial"/>
          <w:b/>
          <w:sz w:val="48"/>
          <w:szCs w:val="48"/>
          <w:lang w:val="ru-RU"/>
        </w:rPr>
        <w:t xml:space="preserve">  </w:t>
      </w:r>
      <w:r w:rsidR="003E4536" w:rsidRPr="003E4536">
        <w:rPr>
          <w:rFonts w:ascii="Arial Rounded MT Bold" w:hAnsi="Arial Rounded MT Bold" w:cs="Arial"/>
          <w:color w:val="943634" w:themeColor="accent2" w:themeShade="BF"/>
          <w:sz w:val="28"/>
          <w:szCs w:val="28"/>
        </w:rPr>
        <w:t>unison</w:t>
      </w:r>
    </w:p>
    <w:p w14:paraId="1BDAABA9" w14:textId="77777777" w:rsidR="00266ED4" w:rsidRPr="00F91400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91400">
        <w:rPr>
          <w:rFonts w:ascii="Arial" w:hAnsi="Arial" w:cs="Arial"/>
          <w:b/>
          <w:sz w:val="48"/>
          <w:szCs w:val="48"/>
          <w:lang w:val="ru-RU"/>
        </w:rPr>
        <w:t>Я стремлюсь в небесные края.</w:t>
      </w:r>
    </w:p>
    <w:p w14:paraId="1BDAABAA" w14:textId="77777777" w:rsidR="00266ED4" w:rsidRPr="00F91400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</w:p>
    <w:p w14:paraId="1BDAABAB" w14:textId="77777777" w:rsidR="00266ED4" w:rsidRPr="00D312D9" w:rsidRDefault="00266ED4" w:rsidP="00F9140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D312D9">
        <w:rPr>
          <w:rFonts w:ascii="Arial" w:hAnsi="Arial" w:cs="Arial"/>
          <w:b/>
          <w:color w:val="0070C0"/>
          <w:sz w:val="48"/>
          <w:szCs w:val="48"/>
          <w:lang w:val="ru-RU"/>
        </w:rPr>
        <w:t>Без Иисуса всё вокруг печально,</w:t>
      </w:r>
    </w:p>
    <w:p w14:paraId="1BDAABAC" w14:textId="77777777" w:rsidR="00266ED4" w:rsidRPr="00D312D9" w:rsidRDefault="00266ED4" w:rsidP="00F9140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D312D9">
        <w:rPr>
          <w:rFonts w:ascii="Arial" w:hAnsi="Arial" w:cs="Arial"/>
          <w:b/>
          <w:color w:val="0070C0"/>
          <w:sz w:val="48"/>
          <w:szCs w:val="48"/>
          <w:lang w:val="ru-RU"/>
        </w:rPr>
        <w:t>Солнца свет не радует меня.</w:t>
      </w:r>
    </w:p>
    <w:p w14:paraId="1BDAABAD" w14:textId="77777777" w:rsidR="00266ED4" w:rsidRPr="00D312D9" w:rsidRDefault="00266ED4" w:rsidP="00F9140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D312D9">
        <w:rPr>
          <w:rFonts w:ascii="Arial" w:hAnsi="Arial" w:cs="Arial"/>
          <w:b/>
          <w:color w:val="0070C0"/>
          <w:sz w:val="48"/>
          <w:szCs w:val="48"/>
          <w:lang w:val="ru-RU"/>
        </w:rPr>
        <w:t>Пустота вокруг покрыта мраком,</w:t>
      </w:r>
    </w:p>
    <w:p w14:paraId="1BDAABAE" w14:textId="77777777" w:rsidR="00266ED4" w:rsidRPr="00D312D9" w:rsidRDefault="00266ED4" w:rsidP="00F9140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D312D9">
        <w:rPr>
          <w:rFonts w:ascii="Arial" w:hAnsi="Arial" w:cs="Arial"/>
          <w:b/>
          <w:color w:val="0070C0"/>
          <w:sz w:val="48"/>
          <w:szCs w:val="48"/>
          <w:lang w:val="ru-RU"/>
        </w:rPr>
        <w:t>Я спешу в небесные края.</w:t>
      </w:r>
    </w:p>
    <w:p w14:paraId="1BDAABAF" w14:textId="77777777" w:rsidR="00266ED4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</w:p>
    <w:p w14:paraId="1BDAABB0" w14:textId="77777777" w:rsidR="00F91400" w:rsidRPr="00F91400" w:rsidRDefault="00000000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  <w:r>
        <w:rPr>
          <w:rFonts w:ascii="Arial" w:hAnsi="Arial" w:cs="Arial"/>
          <w:noProof/>
          <w:sz w:val="48"/>
          <w:szCs w:val="48"/>
        </w:rPr>
        <w:pict w14:anchorId="1BDAABD7">
          <v:shape id="_x0000_s1027" type="#_x0000_t88" style="position:absolute;margin-left:442.6pt;margin-top:18.65pt;width:10.75pt;height:119.3pt;z-index:251659264"/>
        </w:pict>
      </w:r>
    </w:p>
    <w:p w14:paraId="1BDAABB1" w14:textId="77777777" w:rsidR="00266ED4" w:rsidRPr="00F91400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91400">
        <w:rPr>
          <w:rFonts w:ascii="Arial" w:hAnsi="Arial" w:cs="Arial"/>
          <w:sz w:val="48"/>
          <w:szCs w:val="48"/>
          <w:lang w:val="ru-RU"/>
        </w:rPr>
        <w:t>2</w:t>
      </w:r>
      <w:r w:rsidRPr="00F91400">
        <w:rPr>
          <w:rFonts w:ascii="Arial" w:hAnsi="Arial" w:cs="Arial"/>
          <w:b/>
          <w:sz w:val="48"/>
          <w:szCs w:val="48"/>
          <w:lang w:val="ru-RU"/>
        </w:rPr>
        <w:t>. Боже мой, душа моя желает</w:t>
      </w:r>
    </w:p>
    <w:p w14:paraId="1BDAABB2" w14:textId="77777777" w:rsidR="00266ED4" w:rsidRPr="00F91400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91400">
        <w:rPr>
          <w:rFonts w:ascii="Arial" w:hAnsi="Arial" w:cs="Arial"/>
          <w:b/>
          <w:sz w:val="48"/>
          <w:szCs w:val="48"/>
          <w:lang w:val="ru-RU"/>
        </w:rPr>
        <w:t>Подойти к источнику воды,</w:t>
      </w:r>
    </w:p>
    <w:p w14:paraId="1BDAABB3" w14:textId="77777777" w:rsidR="00266ED4" w:rsidRPr="00C1311E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91400">
        <w:rPr>
          <w:rFonts w:ascii="Arial" w:hAnsi="Arial" w:cs="Arial"/>
          <w:b/>
          <w:sz w:val="48"/>
          <w:szCs w:val="48"/>
          <w:lang w:val="ru-RU"/>
        </w:rPr>
        <w:t>Жажду утолить, снять утомленье,</w:t>
      </w:r>
      <w:r w:rsidR="00D312D9" w:rsidRPr="00C1311E">
        <w:rPr>
          <w:rFonts w:ascii="Arial" w:hAnsi="Arial" w:cs="Arial"/>
          <w:b/>
          <w:sz w:val="48"/>
          <w:szCs w:val="48"/>
          <w:lang w:val="ru-RU"/>
        </w:rPr>
        <w:t xml:space="preserve">        </w:t>
      </w:r>
      <w:r w:rsidR="003E4536" w:rsidRPr="003E4536">
        <w:rPr>
          <w:rFonts w:ascii="Arial Rounded MT Bold" w:hAnsi="Arial Rounded MT Bold" w:cs="Arial"/>
          <w:color w:val="943634" w:themeColor="accent2" w:themeShade="BF"/>
          <w:sz w:val="28"/>
          <w:szCs w:val="28"/>
        </w:rPr>
        <w:t>unison</w:t>
      </w:r>
    </w:p>
    <w:p w14:paraId="1BDAABB4" w14:textId="77777777" w:rsidR="00266ED4" w:rsidRPr="00F91400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91400">
        <w:rPr>
          <w:rFonts w:ascii="Arial" w:hAnsi="Arial" w:cs="Arial"/>
          <w:b/>
          <w:sz w:val="48"/>
          <w:szCs w:val="48"/>
          <w:lang w:val="ru-RU"/>
        </w:rPr>
        <w:t>Принять жизнь и дар святой любви.</w:t>
      </w:r>
    </w:p>
    <w:p w14:paraId="1BDAABB5" w14:textId="77777777" w:rsidR="00266ED4" w:rsidRPr="00F91400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</w:p>
    <w:p w14:paraId="1BDAABB6" w14:textId="77777777" w:rsidR="00266ED4" w:rsidRPr="00D312D9" w:rsidRDefault="00266ED4" w:rsidP="00F9140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D312D9">
        <w:rPr>
          <w:rFonts w:ascii="Arial" w:hAnsi="Arial" w:cs="Arial"/>
          <w:b/>
          <w:color w:val="0070C0"/>
          <w:sz w:val="48"/>
          <w:szCs w:val="48"/>
          <w:lang w:val="ru-RU"/>
        </w:rPr>
        <w:t>Отче мой, так сердце ждёт Иисуса!</w:t>
      </w:r>
    </w:p>
    <w:p w14:paraId="1BDAABB7" w14:textId="77777777" w:rsidR="00266ED4" w:rsidRPr="00D312D9" w:rsidRDefault="00266ED4" w:rsidP="00F9140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D312D9">
        <w:rPr>
          <w:rFonts w:ascii="Arial" w:hAnsi="Arial" w:cs="Arial"/>
          <w:b/>
          <w:color w:val="0070C0"/>
          <w:sz w:val="48"/>
          <w:szCs w:val="48"/>
          <w:lang w:val="ru-RU"/>
        </w:rPr>
        <w:t>В трепетном волнении душа.</w:t>
      </w:r>
    </w:p>
    <w:p w14:paraId="1BDAABB8" w14:textId="77777777" w:rsidR="00266ED4" w:rsidRPr="00D312D9" w:rsidRDefault="00266ED4" w:rsidP="00F9140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D312D9">
        <w:rPr>
          <w:rFonts w:ascii="Arial" w:hAnsi="Arial" w:cs="Arial"/>
          <w:b/>
          <w:color w:val="0070C0"/>
          <w:sz w:val="48"/>
          <w:szCs w:val="48"/>
          <w:lang w:val="ru-RU"/>
        </w:rPr>
        <w:t>Вот идёт Он, чудный и прекрасный,</w:t>
      </w:r>
    </w:p>
    <w:p w14:paraId="1BDAABB9" w14:textId="77777777" w:rsidR="00266ED4" w:rsidRPr="00D312D9" w:rsidRDefault="00266ED4" w:rsidP="00F9140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D312D9">
        <w:rPr>
          <w:rFonts w:ascii="Arial" w:hAnsi="Arial" w:cs="Arial"/>
          <w:b/>
          <w:color w:val="0070C0"/>
          <w:sz w:val="48"/>
          <w:szCs w:val="48"/>
          <w:lang w:val="ru-RU"/>
        </w:rPr>
        <w:t>Царь великий славного Отца.</w:t>
      </w:r>
    </w:p>
    <w:p w14:paraId="1BDAABBA" w14:textId="77777777" w:rsidR="00266ED4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</w:p>
    <w:p w14:paraId="1BDAABBB" w14:textId="77777777" w:rsidR="00F91400" w:rsidRPr="00C1311E" w:rsidRDefault="00F91400" w:rsidP="00F91400">
      <w:pPr>
        <w:pStyle w:val="NoSpacing"/>
        <w:rPr>
          <w:rFonts w:ascii="Arial" w:hAnsi="Arial" w:cs="Arial"/>
          <w:b/>
          <w:i/>
          <w:color w:val="E36C0A" w:themeColor="accent6" w:themeShade="BF"/>
          <w:sz w:val="44"/>
          <w:szCs w:val="44"/>
          <w:lang w:val="ru-RU"/>
        </w:rPr>
      </w:pPr>
      <w:r w:rsidRPr="00F91400">
        <w:rPr>
          <w:rFonts w:ascii="Arial" w:hAnsi="Arial" w:cs="Arial"/>
          <w:b/>
          <w:i/>
          <w:color w:val="E36C0A" w:themeColor="accent6" w:themeShade="BF"/>
          <w:sz w:val="44"/>
          <w:szCs w:val="44"/>
          <w:lang w:val="ru-RU"/>
        </w:rPr>
        <w:t xml:space="preserve">                       </w:t>
      </w:r>
      <w:r w:rsidRPr="00260162">
        <w:rPr>
          <w:rFonts w:ascii="Arial" w:hAnsi="Arial" w:cs="Arial"/>
          <w:b/>
          <w:i/>
          <w:color w:val="E36C0A" w:themeColor="accent6" w:themeShade="BF"/>
          <w:sz w:val="44"/>
          <w:szCs w:val="44"/>
          <w:lang w:val="ru-RU"/>
        </w:rPr>
        <w:t>Проигрыш</w:t>
      </w:r>
    </w:p>
    <w:p w14:paraId="1BDAABBC" w14:textId="77777777" w:rsidR="00D312D9" w:rsidRPr="00C1311E" w:rsidRDefault="00D312D9" w:rsidP="00F91400">
      <w:pPr>
        <w:pStyle w:val="NoSpacing"/>
        <w:rPr>
          <w:rFonts w:ascii="Calibri" w:eastAsiaTheme="minorEastAsia" w:hAnsi="Calibri" w:cs="Calibri"/>
          <w:b/>
          <w:color w:val="FF0000"/>
          <w:sz w:val="28"/>
          <w:szCs w:val="28"/>
          <w:lang w:val="ru-RU"/>
        </w:rPr>
      </w:pPr>
    </w:p>
    <w:p w14:paraId="1BDAABBD" w14:textId="77777777" w:rsidR="00D312D9" w:rsidRPr="00C1311E" w:rsidRDefault="00D312D9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</w:p>
    <w:p w14:paraId="1BDAABBE" w14:textId="77777777" w:rsidR="00266ED4" w:rsidRPr="00D312D9" w:rsidRDefault="00000000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>
        <w:rPr>
          <w:rFonts w:ascii="Arial" w:hAnsi="Arial" w:cs="Arial"/>
          <w:noProof/>
          <w:sz w:val="48"/>
          <w:szCs w:val="48"/>
        </w:rPr>
        <w:pict w14:anchorId="1BDAABD8">
          <v:shape id="_x0000_s1028" type="#_x0000_t88" style="position:absolute;margin-left:447.15pt;margin-top:6.2pt;width:10.75pt;height:110.4pt;z-index:251660288"/>
        </w:pict>
      </w:r>
      <w:r w:rsidR="00266ED4" w:rsidRPr="00F91400">
        <w:rPr>
          <w:rFonts w:ascii="Arial" w:hAnsi="Arial" w:cs="Arial"/>
          <w:sz w:val="48"/>
          <w:szCs w:val="48"/>
          <w:lang w:val="ru-RU"/>
        </w:rPr>
        <w:t xml:space="preserve">3. </w:t>
      </w:r>
      <w:r w:rsidR="00266ED4" w:rsidRPr="00D312D9">
        <w:rPr>
          <w:rFonts w:ascii="Arial" w:hAnsi="Arial" w:cs="Arial"/>
          <w:b/>
          <w:sz w:val="48"/>
          <w:szCs w:val="48"/>
          <w:lang w:val="ru-RU"/>
        </w:rPr>
        <w:t>Он идёт, как будто солнце всходит,</w:t>
      </w:r>
    </w:p>
    <w:p w14:paraId="55BF27F5" w14:textId="1B337CE3" w:rsidR="00C1311E" w:rsidRPr="00257970" w:rsidRDefault="00000000" w:rsidP="00C13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7B244F">
        <w:rPr>
          <w:rFonts w:ascii="Arial" w:hAnsi="Arial" w:cs="Arial"/>
          <w:b/>
          <w:noProof/>
          <w:color w:val="002060"/>
          <w:sz w:val="48"/>
          <w:szCs w:val="48"/>
          <w:lang w:val="ru-RU" w:eastAsia="zh-TW"/>
        </w:rPr>
        <w:pict w14:anchorId="1BDAABD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57.9pt;margin-top:25.6pt;width:61.15pt;height:52.65pt;z-index:251662336;mso-width-relative:margin;mso-height-relative:margin" stroked="f">
            <v:textbox style="mso-next-textbox:#_x0000_s1029">
              <w:txbxContent>
                <w:p w14:paraId="1BDAABE1" w14:textId="77777777" w:rsidR="001213EC" w:rsidRPr="001213EC" w:rsidRDefault="003E4536" w:rsidP="001213EC">
                  <w:pPr>
                    <w:pStyle w:val="NoSpacing"/>
                    <w:jc w:val="center"/>
                    <w:rPr>
                      <w:b/>
                      <w:color w:val="943634" w:themeColor="accent2" w:themeShade="BF"/>
                      <w:sz w:val="24"/>
                      <w:szCs w:val="24"/>
                    </w:rPr>
                  </w:pPr>
                  <w:r w:rsidRPr="003E4536">
                    <w:rPr>
                      <w:rFonts w:ascii="Arial Rounded MT Bold" w:hAnsi="Arial Rounded MT Bold" w:cs="Arial"/>
                      <w:color w:val="943634" w:themeColor="accent2" w:themeShade="BF"/>
                      <w:sz w:val="28"/>
                      <w:szCs w:val="28"/>
                    </w:rPr>
                    <w:t>unison</w:t>
                  </w:r>
                </w:p>
                <w:p w14:paraId="1BDAABE2" w14:textId="77777777" w:rsidR="001213EC" w:rsidRPr="001213EC" w:rsidRDefault="001213EC" w:rsidP="001213EC">
                  <w:pPr>
                    <w:pStyle w:val="NoSpacing"/>
                    <w:jc w:val="center"/>
                    <w:rPr>
                      <w:b/>
                      <w:color w:val="943634" w:themeColor="accent2" w:themeShade="BF"/>
                      <w:sz w:val="24"/>
                      <w:szCs w:val="24"/>
                    </w:rPr>
                  </w:pPr>
                </w:p>
                <w:p w14:paraId="1BDAABE3" w14:textId="77777777" w:rsidR="001213EC" w:rsidRDefault="001213EC" w:rsidP="001213EC">
                  <w:pPr>
                    <w:pStyle w:val="NoSpacing"/>
                  </w:pPr>
                </w:p>
              </w:txbxContent>
            </v:textbox>
          </v:shape>
        </w:pict>
      </w:r>
      <w:r w:rsidR="00C1311E" w:rsidRPr="00257970">
        <w:rPr>
          <w:rFonts w:ascii="Arial" w:hAnsi="Arial" w:cs="Arial"/>
          <w:b/>
          <w:sz w:val="48"/>
          <w:szCs w:val="48"/>
          <w:lang w:val="ru-RU"/>
        </w:rPr>
        <w:t>Жизнь неся ко мне в Своих лучах.</w:t>
      </w:r>
    </w:p>
    <w:p w14:paraId="216CC98F" w14:textId="77777777" w:rsidR="00C1311E" w:rsidRPr="00257970" w:rsidRDefault="00C1311E" w:rsidP="00C13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257970">
        <w:rPr>
          <w:rFonts w:ascii="Arial" w:hAnsi="Arial" w:cs="Arial"/>
          <w:b/>
          <w:sz w:val="48"/>
          <w:szCs w:val="48"/>
          <w:lang w:val="ru-RU"/>
        </w:rPr>
        <w:t>Исцеленьем торжество приносит,</w:t>
      </w:r>
    </w:p>
    <w:p w14:paraId="657D2779" w14:textId="77777777" w:rsidR="00C1311E" w:rsidRPr="00257970" w:rsidRDefault="00C1311E" w:rsidP="00C131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257970">
        <w:rPr>
          <w:rFonts w:ascii="Arial" w:hAnsi="Arial" w:cs="Arial"/>
          <w:b/>
          <w:sz w:val="48"/>
          <w:szCs w:val="48"/>
          <w:lang w:val="ru-RU"/>
        </w:rPr>
        <w:t>Свет лучей сражает силы зла</w:t>
      </w:r>
    </w:p>
    <w:p w14:paraId="253AF7DD" w14:textId="77777777" w:rsidR="00C1311E" w:rsidRPr="00257970" w:rsidRDefault="00C1311E" w:rsidP="00F9140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48"/>
          <w:szCs w:val="48"/>
          <w:lang w:val="ru-RU"/>
        </w:rPr>
      </w:pPr>
    </w:p>
    <w:p w14:paraId="1EC9E90E" w14:textId="77777777" w:rsidR="00A320F3" w:rsidRPr="00257970" w:rsidRDefault="00A320F3" w:rsidP="00A320F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  <w:sz w:val="48"/>
          <w:szCs w:val="48"/>
          <w:lang w:val="ru-RU"/>
        </w:rPr>
      </w:pPr>
      <w:r w:rsidRPr="00257970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Преклонюсь пред именем Иисуса,</w:t>
      </w:r>
    </w:p>
    <w:p w14:paraId="42FE85F1" w14:textId="77777777" w:rsidR="00A320F3" w:rsidRPr="00257970" w:rsidRDefault="00A320F3" w:rsidP="00A320F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  <w:sz w:val="48"/>
          <w:szCs w:val="48"/>
          <w:lang w:val="ru-RU"/>
        </w:rPr>
      </w:pPr>
      <w:r w:rsidRPr="00257970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Скорбь души, доверю я Ему.</w:t>
      </w:r>
    </w:p>
    <w:p w14:paraId="39654FCF" w14:textId="77777777" w:rsidR="00A320F3" w:rsidRPr="00257970" w:rsidRDefault="00A320F3" w:rsidP="00A320F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  <w:sz w:val="48"/>
          <w:szCs w:val="48"/>
          <w:lang w:val="ru-RU"/>
        </w:rPr>
      </w:pPr>
      <w:r w:rsidRPr="00257970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В Иисусе сердце успокою,</w:t>
      </w:r>
    </w:p>
    <w:p w14:paraId="7EB38931" w14:textId="77777777" w:rsidR="00A320F3" w:rsidRPr="00A320F3" w:rsidRDefault="00A320F3" w:rsidP="00A320F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  <w:sz w:val="48"/>
          <w:szCs w:val="48"/>
          <w:lang w:val="ru-RU"/>
        </w:rPr>
      </w:pPr>
      <w:r w:rsidRPr="00257970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И путём добра Его пойду.</w:t>
      </w:r>
    </w:p>
    <w:p w14:paraId="1BDAABC7" w14:textId="77777777" w:rsidR="00266ED4" w:rsidRPr="00204622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</w:p>
    <w:p w14:paraId="1BDAABC8" w14:textId="77777777" w:rsidR="00266ED4" w:rsidRPr="00204622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204622">
        <w:rPr>
          <w:rFonts w:ascii="Arial" w:hAnsi="Arial" w:cs="Arial"/>
          <w:b/>
          <w:color w:val="0070C0"/>
          <w:sz w:val="48"/>
          <w:szCs w:val="48"/>
          <w:lang w:val="ru-RU"/>
        </w:rPr>
        <w:t>И Он скажет: "Сын мой! Иди с миром,</w:t>
      </w:r>
    </w:p>
    <w:p w14:paraId="1BDAABC9" w14:textId="77777777" w:rsidR="00266ED4" w:rsidRPr="00204622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204622">
        <w:rPr>
          <w:rFonts w:ascii="Arial" w:hAnsi="Arial" w:cs="Arial"/>
          <w:b/>
          <w:color w:val="0070C0"/>
          <w:sz w:val="48"/>
          <w:szCs w:val="48"/>
          <w:lang w:val="ru-RU"/>
        </w:rPr>
        <w:t>Я с тобой, не бойся, будь смелей!</w:t>
      </w:r>
    </w:p>
    <w:p w14:paraId="1BDAABCA" w14:textId="77777777" w:rsidR="00266ED4" w:rsidRPr="00204622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204622">
        <w:rPr>
          <w:rFonts w:ascii="Arial" w:hAnsi="Arial" w:cs="Arial"/>
          <w:b/>
          <w:color w:val="0070C0"/>
          <w:sz w:val="48"/>
          <w:szCs w:val="48"/>
          <w:lang w:val="ru-RU"/>
        </w:rPr>
        <w:t>Укрепляйся, принимая силу,</w:t>
      </w:r>
    </w:p>
    <w:p w14:paraId="1BDAABCB" w14:textId="77777777" w:rsidR="00266ED4" w:rsidRPr="00204622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204622">
        <w:rPr>
          <w:rFonts w:ascii="Arial" w:hAnsi="Arial" w:cs="Arial"/>
          <w:b/>
          <w:color w:val="0070C0"/>
          <w:sz w:val="48"/>
          <w:szCs w:val="48"/>
          <w:lang w:val="ru-RU"/>
        </w:rPr>
        <w:t>Что дана тебе в крови Моей".</w:t>
      </w:r>
    </w:p>
    <w:p w14:paraId="1BDAABCC" w14:textId="77777777" w:rsidR="00266ED4" w:rsidRPr="00204622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</w:p>
    <w:p w14:paraId="1BDAABCD" w14:textId="77777777" w:rsidR="00266ED4" w:rsidRPr="00204622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204622">
        <w:rPr>
          <w:rFonts w:ascii="Arial" w:hAnsi="Arial" w:cs="Arial"/>
          <w:b/>
          <w:color w:val="0070C0"/>
          <w:sz w:val="48"/>
          <w:szCs w:val="48"/>
          <w:lang w:val="ru-RU"/>
        </w:rPr>
        <w:t>И Он скажет: "Дочь моя родная!</w:t>
      </w:r>
    </w:p>
    <w:p w14:paraId="1BDAABCE" w14:textId="77777777" w:rsidR="00266ED4" w:rsidRPr="00204622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204622">
        <w:rPr>
          <w:rFonts w:ascii="Arial" w:hAnsi="Arial" w:cs="Arial"/>
          <w:b/>
          <w:color w:val="0070C0"/>
          <w:sz w:val="48"/>
          <w:szCs w:val="48"/>
          <w:lang w:val="ru-RU"/>
        </w:rPr>
        <w:t>Я с тобой, не бойся, будь смелей!</w:t>
      </w:r>
    </w:p>
    <w:p w14:paraId="1BDAABCF" w14:textId="77777777" w:rsidR="00266ED4" w:rsidRPr="00204622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204622">
        <w:rPr>
          <w:rFonts w:ascii="Arial" w:hAnsi="Arial" w:cs="Arial"/>
          <w:b/>
          <w:color w:val="0070C0"/>
          <w:sz w:val="48"/>
          <w:szCs w:val="48"/>
          <w:lang w:val="ru-RU"/>
        </w:rPr>
        <w:t>Укрепляйся, принимая силу,</w:t>
      </w:r>
    </w:p>
    <w:p w14:paraId="1BDAABD0" w14:textId="77777777" w:rsidR="00266ED4" w:rsidRPr="00204622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204622">
        <w:rPr>
          <w:rFonts w:ascii="Arial" w:hAnsi="Arial" w:cs="Arial"/>
          <w:b/>
          <w:color w:val="0070C0"/>
          <w:sz w:val="48"/>
          <w:szCs w:val="48"/>
          <w:lang w:val="ru-RU"/>
        </w:rPr>
        <w:t>Что дана тебе в крови Моей".</w:t>
      </w:r>
    </w:p>
    <w:p w14:paraId="1BDAABD1" w14:textId="77777777" w:rsidR="00266ED4" w:rsidRPr="00204622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</w:p>
    <w:p w14:paraId="1BDAABD2" w14:textId="77777777" w:rsidR="00266ED4" w:rsidRPr="00204622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204622">
        <w:rPr>
          <w:rFonts w:ascii="Arial" w:hAnsi="Arial" w:cs="Arial"/>
          <w:b/>
          <w:color w:val="0070C0"/>
          <w:sz w:val="48"/>
          <w:szCs w:val="48"/>
          <w:lang w:val="ru-RU"/>
        </w:rPr>
        <w:t>И Он скажет: "Друг мой! Иди с миром,</w:t>
      </w:r>
    </w:p>
    <w:p w14:paraId="1BDAABD3" w14:textId="77777777" w:rsidR="00266ED4" w:rsidRPr="00204622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204622">
        <w:rPr>
          <w:rFonts w:ascii="Arial" w:hAnsi="Arial" w:cs="Arial"/>
          <w:b/>
          <w:color w:val="0070C0"/>
          <w:sz w:val="48"/>
          <w:szCs w:val="48"/>
          <w:lang w:val="ru-RU"/>
        </w:rPr>
        <w:t>Я с тобой, не бойся, будь смелей!</w:t>
      </w:r>
    </w:p>
    <w:p w14:paraId="1BDAABD4" w14:textId="77777777" w:rsidR="00266ED4" w:rsidRPr="00204622" w:rsidRDefault="00266ED4" w:rsidP="00266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204622">
        <w:rPr>
          <w:rFonts w:ascii="Arial" w:hAnsi="Arial" w:cs="Arial"/>
          <w:b/>
          <w:color w:val="0070C0"/>
          <w:sz w:val="48"/>
          <w:szCs w:val="48"/>
          <w:lang w:val="ru-RU"/>
        </w:rPr>
        <w:t>Укрепляйся, принимая силу,</w:t>
      </w:r>
    </w:p>
    <w:p w14:paraId="1BDAABD5" w14:textId="77777777" w:rsidR="00EA685C" w:rsidRPr="00204622" w:rsidRDefault="00266ED4" w:rsidP="00266ED4">
      <w:pPr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204622">
        <w:rPr>
          <w:rFonts w:ascii="Arial" w:hAnsi="Arial" w:cs="Arial"/>
          <w:b/>
          <w:color w:val="0070C0"/>
          <w:sz w:val="48"/>
          <w:szCs w:val="48"/>
          <w:lang w:val="ru-RU"/>
        </w:rPr>
        <w:t>Что дана тебе в крови Моей".</w:t>
      </w:r>
    </w:p>
    <w:sectPr w:rsidR="00EA685C" w:rsidRPr="00204622" w:rsidSect="00D312D9">
      <w:footerReference w:type="default" r:id="rId6"/>
      <w:pgSz w:w="12240" w:h="15840"/>
      <w:pgMar w:top="576" w:right="576" w:bottom="1138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2A80" w14:textId="77777777" w:rsidR="00C260E0" w:rsidRDefault="00C260E0" w:rsidP="00D312D9">
      <w:pPr>
        <w:spacing w:after="0" w:line="240" w:lineRule="auto"/>
      </w:pPr>
      <w:r>
        <w:separator/>
      </w:r>
    </w:p>
  </w:endnote>
  <w:endnote w:type="continuationSeparator" w:id="0">
    <w:p w14:paraId="5F464B30" w14:textId="77777777" w:rsidR="00C260E0" w:rsidRDefault="00C260E0" w:rsidP="00D3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1688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1BDAABDF" w14:textId="77777777" w:rsidR="00D312D9" w:rsidRDefault="00D312D9">
            <w:pPr>
              <w:pStyle w:val="Footer"/>
              <w:jc w:val="right"/>
            </w:pPr>
            <w:r>
              <w:t xml:space="preserve">Page </w:t>
            </w:r>
            <w:r w:rsidR="00EA4E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A4E3E">
              <w:rPr>
                <w:b/>
                <w:sz w:val="24"/>
                <w:szCs w:val="24"/>
              </w:rPr>
              <w:fldChar w:fldCharType="separate"/>
            </w:r>
            <w:r w:rsidR="00BA1949">
              <w:rPr>
                <w:b/>
                <w:noProof/>
              </w:rPr>
              <w:t>1</w:t>
            </w:r>
            <w:r w:rsidR="00EA4E3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A4E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A4E3E">
              <w:rPr>
                <w:b/>
                <w:sz w:val="24"/>
                <w:szCs w:val="24"/>
              </w:rPr>
              <w:fldChar w:fldCharType="separate"/>
            </w:r>
            <w:r w:rsidR="00BA1949">
              <w:rPr>
                <w:b/>
                <w:noProof/>
              </w:rPr>
              <w:t>2</w:t>
            </w:r>
            <w:r w:rsidR="00EA4E3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DAABE0" w14:textId="77777777" w:rsidR="00D312D9" w:rsidRDefault="00D31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D548" w14:textId="77777777" w:rsidR="00C260E0" w:rsidRDefault="00C260E0" w:rsidP="00D312D9">
      <w:pPr>
        <w:spacing w:after="0" w:line="240" w:lineRule="auto"/>
      </w:pPr>
      <w:r>
        <w:separator/>
      </w:r>
    </w:p>
  </w:footnote>
  <w:footnote w:type="continuationSeparator" w:id="0">
    <w:p w14:paraId="2C297C41" w14:textId="77777777" w:rsidR="00C260E0" w:rsidRDefault="00C260E0" w:rsidP="00D31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ED4"/>
    <w:rsid w:val="001213EC"/>
    <w:rsid w:val="001936D1"/>
    <w:rsid w:val="00204622"/>
    <w:rsid w:val="00257970"/>
    <w:rsid w:val="00266ED4"/>
    <w:rsid w:val="003E4536"/>
    <w:rsid w:val="00475A7F"/>
    <w:rsid w:val="005E0405"/>
    <w:rsid w:val="007B244F"/>
    <w:rsid w:val="00A320F3"/>
    <w:rsid w:val="00A659C1"/>
    <w:rsid w:val="00A73B08"/>
    <w:rsid w:val="00BA1949"/>
    <w:rsid w:val="00C1311E"/>
    <w:rsid w:val="00C260E0"/>
    <w:rsid w:val="00D312D9"/>
    <w:rsid w:val="00E50855"/>
    <w:rsid w:val="00EA4E3E"/>
    <w:rsid w:val="00EA685C"/>
    <w:rsid w:val="00F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BDAABA4"/>
  <w15:docId w15:val="{FF5A671C-39BD-49E1-8556-388A25A3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4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31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2D9"/>
  </w:style>
  <w:style w:type="paragraph" w:styleId="Footer">
    <w:name w:val="footer"/>
    <w:basedOn w:val="Normal"/>
    <w:link w:val="FooterChar"/>
    <w:uiPriority w:val="99"/>
    <w:unhideWhenUsed/>
    <w:rsid w:val="00D31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2D9"/>
  </w:style>
  <w:style w:type="paragraph" w:styleId="BalloonText">
    <w:name w:val="Balloon Text"/>
    <w:basedOn w:val="Normal"/>
    <w:link w:val="BalloonTextChar"/>
    <w:uiPriority w:val="99"/>
    <w:semiHidden/>
    <w:unhideWhenUsed/>
    <w:rsid w:val="0012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12</cp:revision>
  <cp:lastPrinted>2025-06-24T06:02:00Z</cp:lastPrinted>
  <dcterms:created xsi:type="dcterms:W3CDTF">2013-01-25T05:59:00Z</dcterms:created>
  <dcterms:modified xsi:type="dcterms:W3CDTF">2025-08-19T11:22:00Z</dcterms:modified>
</cp:coreProperties>
</file>