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C6B" w14:textId="77777777" w:rsidR="007F14E2" w:rsidRPr="00FD766A" w:rsidRDefault="007F14E2" w:rsidP="007F14E2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bookmarkStart w:id="0" w:name="_Hlk220520805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711518">
        <w:rPr>
          <w:rFonts w:ascii="Arial Narrow" w:hAnsi="Arial Narrow" w:cs="Arial"/>
          <w:b/>
          <w:i/>
          <w:sz w:val="28"/>
          <w:szCs w:val="28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 w:rsidRPr="00711518">
        <w:rPr>
          <w:rFonts w:ascii="Arial Narrow" w:hAnsi="Arial Narrow" w:cs="Arial"/>
          <w:b/>
          <w:i/>
          <w:sz w:val="28"/>
          <w:szCs w:val="28"/>
        </w:rPr>
        <w:t>0</w:t>
      </w:r>
      <w:r w:rsidRPr="001A4786">
        <w:rPr>
          <w:rFonts w:ascii="Arial Narrow" w:hAnsi="Arial Narrow" w:cs="Arial"/>
          <w:b/>
          <w:i/>
          <w:sz w:val="28"/>
          <w:szCs w:val="28"/>
        </w:rPr>
        <w:t>1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53E9F8AE" w14:textId="77777777" w:rsidR="007F14E2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51F613CF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6862DBEA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9B998B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735E34CC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1C650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5C5BAA9B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ACF4F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5D3DBAB5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30A6F2" w14:textId="77777777" w:rsidR="007F14E2" w:rsidRPr="003A3668" w:rsidRDefault="007F14E2" w:rsidP="007F14E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вами; </w:t>
      </w:r>
      <w:r w:rsidRPr="00672495">
        <w:rPr>
          <w:rFonts w:ascii="Arial" w:hAnsi="Arial" w:cs="Arial"/>
          <w:i/>
          <w:iCs/>
          <w:sz w:val="28"/>
          <w:szCs w:val="28"/>
          <w:u w:val="single"/>
        </w:rPr>
        <w:t>и буду ходить среди вас и буду вашим Богом, а вы будете Моим народом</w:t>
      </w:r>
      <w:r w:rsidRPr="0057154A">
        <w:rPr>
          <w:rFonts w:ascii="Arial" w:hAnsi="Arial" w:cs="Arial"/>
          <w:i/>
          <w:iCs/>
          <w:sz w:val="28"/>
          <w:szCs w:val="28"/>
        </w:rPr>
        <w:t xml:space="preserve"> </w:t>
      </w:r>
      <w:r w:rsidRPr="003A3668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3A366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Лев.26:3-12</w:t>
      </w:r>
      <w:r w:rsidRPr="003A3668">
        <w:rPr>
          <w:rFonts w:ascii="Arial" w:hAnsi="Arial" w:cs="Arial"/>
          <w:b/>
          <w:bCs/>
          <w:i/>
          <w:iCs/>
          <w:sz w:val="28"/>
          <w:szCs w:val="28"/>
        </w:rPr>
        <w:t>).</w:t>
      </w:r>
    </w:p>
    <w:p w14:paraId="798148AF" w14:textId="77777777" w:rsidR="007F14E2" w:rsidRPr="00011A95" w:rsidRDefault="007F14E2" w:rsidP="007F14E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CE594F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Последний </w:t>
      </w:r>
      <w:r w:rsidRPr="001A4786">
        <w:rPr>
          <w:rFonts w:ascii="Arial" w:hAnsi="Arial" w:cs="Arial"/>
          <w:sz w:val="28"/>
          <w:szCs w:val="28"/>
        </w:rPr>
        <w:t xml:space="preserve">признак,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, взращенного нами плода святости, со святостью Бога, который призван выражать себя в результате </w:t>
      </w:r>
      <w:r w:rsidRPr="001A4786">
        <w:rPr>
          <w:rFonts w:ascii="Arial" w:hAnsi="Arial" w:cs="Arial"/>
          <w:sz w:val="28"/>
          <w:szCs w:val="28"/>
        </w:rPr>
        <w:t>того, что Бог, будет ходить среди нас и будет нашим Богом, а мы будем Его народом.</w:t>
      </w:r>
    </w:p>
    <w:p w14:paraId="5A450F94" w14:textId="77777777" w:rsidR="007F14E2" w:rsidRPr="00DE5217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26737F8D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Бог обязался ходить в храме нашего тела, если наши уста, будут подобны Устам Бога.</w:t>
      </w:r>
    </w:p>
    <w:p w14:paraId="37F11572" w14:textId="77777777" w:rsidR="007F14E2" w:rsidRPr="00CB297D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6D08C5C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*За что так упорна болезнь моя, и рана моя так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неисцельна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>, что отвергает врачевание? Неужели Ты будешь для меня как бы обманчивым источником, неверною водою?</w:t>
      </w:r>
    </w:p>
    <w:p w14:paraId="79A56602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474A98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На сие так сказал Господь: если ты обратишься, то Я восставлю тебя, и будешь предстоять пред </w:t>
      </w:r>
      <w:proofErr w:type="spellStart"/>
      <w:r w:rsidRPr="0057154A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57154A">
        <w:rPr>
          <w:rFonts w:ascii="Arial" w:hAnsi="Arial" w:cs="Arial"/>
          <w:i/>
          <w:iCs/>
          <w:sz w:val="28"/>
          <w:szCs w:val="28"/>
        </w:rPr>
        <w:t xml:space="preserve"> Моим; и если извлечешь драгоценное из ничтожного, то будешь как Мои уста. Они сами будут обращаться к тебе, а не ты будешь обращаться к ним.</w:t>
      </w:r>
    </w:p>
    <w:p w14:paraId="1F058A67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9B5B73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И сделаю тебя для этого народа крепкою медною </w:t>
      </w:r>
      <w:proofErr w:type="gramStart"/>
      <w:r w:rsidRPr="0057154A">
        <w:rPr>
          <w:rFonts w:ascii="Arial" w:hAnsi="Arial" w:cs="Arial"/>
          <w:i/>
          <w:iCs/>
          <w:sz w:val="28"/>
          <w:szCs w:val="28"/>
        </w:rPr>
        <w:t xml:space="preserve">стеною;   </w:t>
      </w:r>
      <w:proofErr w:type="gramEnd"/>
      <w:r w:rsidRPr="0057154A">
        <w:rPr>
          <w:rFonts w:ascii="Arial" w:hAnsi="Arial" w:cs="Arial"/>
          <w:i/>
          <w:iCs/>
          <w:sz w:val="28"/>
          <w:szCs w:val="28"/>
        </w:rPr>
        <w:t xml:space="preserve">они будут ратовать против тебя, но не одолеют тебя, ибо Я с тобою, чтобы </w:t>
      </w:r>
      <w:r w:rsidRPr="0057154A">
        <w:rPr>
          <w:rFonts w:ascii="Arial" w:hAnsi="Arial" w:cs="Arial"/>
          <w:i/>
          <w:iCs/>
          <w:sz w:val="28"/>
          <w:szCs w:val="28"/>
        </w:rPr>
        <w:lastRenderedPageBreak/>
        <w:t>спасать и избавлять тебя, говорит Господь. И спасу тебя от руки злых и избавлю тебя от руки притеснителей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Иер.15:18-21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0D100FF1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C4036C4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4C67DB">
        <w:rPr>
          <w:rFonts w:ascii="Arial" w:hAnsi="Arial" w:cs="Arial"/>
          <w:b/>
          <w:sz w:val="28"/>
          <w:szCs w:val="28"/>
        </w:rPr>
        <w:t>Первый вопрос:</w:t>
      </w:r>
      <w:r>
        <w:rPr>
          <w:rFonts w:ascii="Arial" w:hAnsi="Arial" w:cs="Arial"/>
          <w:sz w:val="28"/>
          <w:szCs w:val="28"/>
        </w:rPr>
        <w:t xml:space="preserve"> как обратиться к Богу, чтобы дать Ему основание восставить нас, в утраченное нами достоинство царя, священника, и пророка, чтобы предстоять пред Его Лицом?</w:t>
      </w:r>
    </w:p>
    <w:p w14:paraId="0681C91C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C0CEAB9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*Со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569593D9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5C11A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57154A">
        <w:rPr>
          <w:rFonts w:ascii="Arial" w:hAnsi="Arial" w:cs="Arial"/>
          <w:i/>
          <w:iCs/>
          <w:sz w:val="28"/>
          <w:szCs w:val="28"/>
        </w:rPr>
        <w:t>и</w:t>
      </w:r>
      <w:proofErr w:type="gramEnd"/>
      <w:r w:rsidRPr="0057154A">
        <w:rPr>
          <w:rFonts w:ascii="Arial" w:hAnsi="Arial" w:cs="Arial"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Мал.3:7,10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4BDDD10B" w14:textId="77777777" w:rsidR="007F14E2" w:rsidRPr="004C67DB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17A98198" w14:textId="77777777" w:rsidR="007F14E2" w:rsidRPr="00BE7DCC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4C67DB">
        <w:rPr>
          <w:rFonts w:ascii="Arial" w:hAnsi="Arial" w:cs="Arial"/>
          <w:b/>
          <w:sz w:val="28"/>
          <w:szCs w:val="28"/>
        </w:rPr>
        <w:t>Второй вопрос:</w:t>
      </w:r>
      <w:r>
        <w:rPr>
          <w:rFonts w:ascii="Arial" w:hAnsi="Arial" w:cs="Arial"/>
          <w:sz w:val="28"/>
          <w:szCs w:val="28"/>
        </w:rPr>
        <w:t xml:space="preserve"> что следует рассматривать ничтожным? И что следует рассматривать драгоценным? И: Каким образом, следует извлекать из ничтожного драгоценное, чтобы наши уста, стали </w:t>
      </w:r>
      <w:r w:rsidRPr="00BE7DCC">
        <w:rPr>
          <w:rFonts w:ascii="Arial" w:hAnsi="Arial" w:cs="Arial"/>
          <w:sz w:val="28"/>
          <w:szCs w:val="28"/>
        </w:rPr>
        <w:t>подобными Устам Бога?</w:t>
      </w:r>
    </w:p>
    <w:p w14:paraId="5CDD5B97" w14:textId="77777777" w:rsidR="007F14E2" w:rsidRPr="00BE7DCC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330F929D" w14:textId="77777777" w:rsidR="007F14E2" w:rsidRPr="00BE7DCC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BE7DCC">
        <w:rPr>
          <w:rFonts w:ascii="Arial" w:hAnsi="Arial" w:cs="Arial"/>
          <w:sz w:val="28"/>
          <w:szCs w:val="28"/>
        </w:rPr>
        <w:t>Ничтожным в нашем теле – является наш язык, который не обуздан уздою кротости, в свете, которо</w:t>
      </w:r>
      <w:r>
        <w:rPr>
          <w:rFonts w:ascii="Arial" w:hAnsi="Arial" w:cs="Arial"/>
          <w:sz w:val="28"/>
          <w:szCs w:val="28"/>
        </w:rPr>
        <w:t>м</w:t>
      </w:r>
      <w:r w:rsidRPr="00BE7DCC">
        <w:rPr>
          <w:rFonts w:ascii="Arial" w:hAnsi="Arial" w:cs="Arial"/>
          <w:sz w:val="28"/>
          <w:szCs w:val="28"/>
        </w:rPr>
        <w:t xml:space="preserve"> ходит Бог.</w:t>
      </w:r>
    </w:p>
    <w:p w14:paraId="777853F1" w14:textId="77777777" w:rsidR="007F14E2" w:rsidRPr="00BE7DCC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5E394C9E" w14:textId="77777777" w:rsidR="007F14E2" w:rsidRPr="0057154A" w:rsidRDefault="007F14E2" w:rsidP="007F14E2">
      <w:pPr>
        <w:jc w:val="both"/>
        <w:rPr>
          <w:rFonts w:ascii="Arial" w:hAnsi="Arial" w:cs="Arial"/>
          <w:sz w:val="28"/>
          <w:szCs w:val="28"/>
        </w:rPr>
      </w:pPr>
      <w:r w:rsidRPr="00BE7DCC">
        <w:rPr>
          <w:rFonts w:ascii="Arial" w:hAnsi="Arial" w:cs="Arial"/>
          <w:sz w:val="28"/>
          <w:szCs w:val="28"/>
        </w:rPr>
        <w:t>Обуздать свой язык уздою</w:t>
      </w:r>
      <w:r w:rsidRPr="0057154A">
        <w:rPr>
          <w:rFonts w:ascii="Arial" w:hAnsi="Arial" w:cs="Arial"/>
          <w:sz w:val="28"/>
          <w:szCs w:val="28"/>
        </w:rPr>
        <w:t xml:space="preserve"> кротости – это взрастить в </w:t>
      </w:r>
      <w:proofErr w:type="spellStart"/>
      <w:r w:rsidRPr="0057154A">
        <w:rPr>
          <w:rFonts w:ascii="Arial" w:hAnsi="Arial" w:cs="Arial"/>
          <w:sz w:val="28"/>
          <w:szCs w:val="28"/>
        </w:rPr>
        <w:t>Едеме</w:t>
      </w:r>
      <w:proofErr w:type="spellEnd"/>
      <w:r w:rsidRPr="0057154A">
        <w:rPr>
          <w:rFonts w:ascii="Arial" w:hAnsi="Arial" w:cs="Arial"/>
          <w:sz w:val="28"/>
          <w:szCs w:val="28"/>
        </w:rPr>
        <w:t xml:space="preserve"> своего сердца плод святости, научившись у Христа, Который обуздал Свои уста, уздою кротости, которая представляет свет слова, исходящего из уст Бога, в котором ходит Бог.</w:t>
      </w:r>
    </w:p>
    <w:p w14:paraId="573D4434" w14:textId="77777777" w:rsidR="007F14E2" w:rsidRPr="0057154A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46E73ED" w14:textId="77777777" w:rsidR="007F14E2" w:rsidRPr="0057154A" w:rsidRDefault="007F14E2" w:rsidP="007F14E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54A">
        <w:rPr>
          <w:rFonts w:ascii="Arial" w:hAnsi="Arial" w:cs="Arial"/>
          <w:i/>
          <w:iCs/>
          <w:sz w:val="28"/>
          <w:szCs w:val="28"/>
        </w:rPr>
        <w:t>*Кроткий язык - древо жизни, но необузданный - сокрушение духа (</w:t>
      </w:r>
      <w:r w:rsidRPr="0057154A">
        <w:rPr>
          <w:rFonts w:ascii="Arial" w:hAnsi="Arial" w:cs="Arial"/>
          <w:i/>
          <w:iCs/>
          <w:sz w:val="28"/>
          <w:szCs w:val="28"/>
          <w:u w:val="single"/>
        </w:rPr>
        <w:t>Прит.15:4</w:t>
      </w:r>
      <w:r w:rsidRPr="0057154A">
        <w:rPr>
          <w:rFonts w:ascii="Arial" w:hAnsi="Arial" w:cs="Arial"/>
          <w:i/>
          <w:iCs/>
          <w:sz w:val="28"/>
          <w:szCs w:val="28"/>
        </w:rPr>
        <w:t>).</w:t>
      </w:r>
    </w:p>
    <w:p w14:paraId="7C6240A8" w14:textId="77777777" w:rsidR="007F14E2" w:rsidRPr="00276E9A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0576D02" w14:textId="77777777" w:rsidR="007F14E2" w:rsidRDefault="007F14E2" w:rsidP="007F14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Такое отношение к Слову Бога, воздвигнутому Им в достоинство Его непреложной заповеди, сокрытой в нашем сердце - даёт Богу основание, в установленное Им время, воздвигнуть в нашем перстном теле, державу жизни вечной.</w:t>
      </w:r>
    </w:p>
    <w:p w14:paraId="14FDC8DC" w14:textId="77777777" w:rsidR="007F14E2" w:rsidRPr="008964F5" w:rsidRDefault="007F14E2" w:rsidP="007F14E2">
      <w:pPr>
        <w:jc w:val="both"/>
        <w:rPr>
          <w:rFonts w:ascii="Arial" w:hAnsi="Arial" w:cs="Arial"/>
          <w:sz w:val="16"/>
          <w:szCs w:val="16"/>
        </w:rPr>
      </w:pPr>
    </w:p>
    <w:p w14:paraId="670F5F4F" w14:textId="77777777" w:rsidR="007F14E2" w:rsidRDefault="007F14E2" w:rsidP="007F14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именно по такому результату, следует судить, что мы </w:t>
      </w:r>
      <w:proofErr w:type="spellStart"/>
      <w:r>
        <w:rPr>
          <w:rFonts w:ascii="Arial" w:hAnsi="Arial" w:cs="Arial"/>
          <w:sz w:val="28"/>
          <w:szCs w:val="28"/>
        </w:rPr>
        <w:t>соработаем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взращенным нами плодом святости, со святостью Бога, в показании в своей вере братолюбия.</w:t>
      </w:r>
    </w:p>
    <w:p w14:paraId="1B206D9F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58A99A5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5F906E0" w14:textId="77777777" w:rsidR="007F14E2" w:rsidRDefault="007F14E2" w:rsidP="007C77F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bookmarkEnd w:id="0"/>
    <w:p w14:paraId="70FE5EFA" w14:textId="77777777" w:rsidR="00214B88" w:rsidRPr="000114EF" w:rsidRDefault="00214B88">
      <w:pPr>
        <w:rPr>
          <w:lang w:val="en-US"/>
        </w:rPr>
      </w:pPr>
    </w:p>
    <w:sectPr w:rsidR="00214B88" w:rsidRPr="000114E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5909" w14:textId="77777777" w:rsidR="009C730D" w:rsidRDefault="009C730D" w:rsidP="00576F55">
      <w:r>
        <w:separator/>
      </w:r>
    </w:p>
  </w:endnote>
  <w:endnote w:type="continuationSeparator" w:id="0">
    <w:p w14:paraId="38465631" w14:textId="77777777" w:rsidR="009C730D" w:rsidRDefault="009C730D" w:rsidP="005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97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7FAAF" w14:textId="0E5FBFC5" w:rsidR="00576F55" w:rsidRDefault="00576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E4432" w14:textId="77777777" w:rsidR="00576F55" w:rsidRDefault="0057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F9F1" w14:textId="77777777" w:rsidR="009C730D" w:rsidRDefault="009C730D" w:rsidP="00576F55">
      <w:r>
        <w:separator/>
      </w:r>
    </w:p>
  </w:footnote>
  <w:footnote w:type="continuationSeparator" w:id="0">
    <w:p w14:paraId="5CBBC78F" w14:textId="77777777" w:rsidR="009C730D" w:rsidRDefault="009C730D" w:rsidP="0057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88"/>
    <w:rsid w:val="000114EF"/>
    <w:rsid w:val="0005493E"/>
    <w:rsid w:val="001917D5"/>
    <w:rsid w:val="002032E1"/>
    <w:rsid w:val="00214B88"/>
    <w:rsid w:val="00232AC0"/>
    <w:rsid w:val="00381F7A"/>
    <w:rsid w:val="003A6671"/>
    <w:rsid w:val="003A6FF4"/>
    <w:rsid w:val="004D55FA"/>
    <w:rsid w:val="00576F55"/>
    <w:rsid w:val="006579AB"/>
    <w:rsid w:val="007C77F0"/>
    <w:rsid w:val="007F14E2"/>
    <w:rsid w:val="00826E67"/>
    <w:rsid w:val="009553E7"/>
    <w:rsid w:val="009C730D"/>
    <w:rsid w:val="00A03BEC"/>
    <w:rsid w:val="00AC011A"/>
    <w:rsid w:val="00AC2964"/>
    <w:rsid w:val="00C3764C"/>
    <w:rsid w:val="00CB6478"/>
    <w:rsid w:val="00E669B1"/>
    <w:rsid w:val="00F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0F8A"/>
  <w15:chartTrackingRefBased/>
  <w15:docId w15:val="{833E41A0-E4B2-9A42-BD5B-56F46C4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2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88"/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55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55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3025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2026-01-31T05:34:00Z</dcterms:created>
  <dcterms:modified xsi:type="dcterms:W3CDTF">2026-02-05T04:52:00Z</dcterms:modified>
</cp:coreProperties>
</file>