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0A9F" w14:textId="77777777" w:rsidR="00400988" w:rsidRPr="004712E5" w:rsidRDefault="00400988" w:rsidP="00400988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94598176"/>
      <w:r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Pr="004712E5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4712E5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Pr="00400988">
        <w:rPr>
          <w:rFonts w:ascii="Arial Narrow" w:hAnsi="Arial Narrow" w:cs="Arial"/>
          <w:b/>
          <w:i/>
          <w:sz w:val="28"/>
          <w:szCs w:val="28"/>
          <w:lang w:val="ru-RU"/>
        </w:rPr>
        <w:t>9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Пятница </w:t>
      </w:r>
      <w:r w:rsidRPr="00B17EDD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</w:rPr>
        <w:t>M</w:t>
      </w:r>
      <w:bookmarkEnd w:id="0"/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p w14:paraId="2A1A4423" w14:textId="77777777" w:rsidR="00400988" w:rsidRDefault="00400988" w:rsidP="00400988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4CB4CC67" w14:textId="77777777" w:rsidR="00400988" w:rsidRDefault="00400988" w:rsidP="00400988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D2102B">
        <w:rPr>
          <w:rFonts w:ascii="Arial" w:hAnsi="Arial" w:cs="Arial"/>
          <w:b/>
          <w:sz w:val="28"/>
          <w:szCs w:val="28"/>
          <w:lang w:val="ru-RU"/>
        </w:rPr>
        <w:t>Учение о воскресении мёртвых</w:t>
      </w:r>
      <w:r w:rsidRPr="007D339A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b/>
          <w:sz w:val="28"/>
          <w:szCs w:val="28"/>
          <w:lang w:val="ru-RU"/>
        </w:rPr>
        <w:t xml:space="preserve"> Рождение от Воды часть 2</w:t>
      </w:r>
    </w:p>
    <w:p w14:paraId="4F127584" w14:textId="77777777" w:rsidR="00400988" w:rsidRDefault="00400988" w:rsidP="00400988">
      <w:pPr>
        <w:jc w:val="right"/>
        <w:rPr>
          <w:rFonts w:ascii="Arial" w:hAnsi="Arial" w:cs="Arial"/>
          <w:bCs/>
          <w:i/>
          <w:color w:val="A6A6A6" w:themeColor="background1" w:themeShade="A6"/>
          <w:sz w:val="28"/>
          <w:szCs w:val="28"/>
          <w:lang w:val="ru-RU"/>
        </w:rPr>
      </w:pPr>
    </w:p>
    <w:p w14:paraId="12332A96" w14:textId="77777777" w:rsidR="00400988" w:rsidRPr="00961BCB" w:rsidRDefault="00400988" w:rsidP="0040098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61BCB">
        <w:rPr>
          <w:rFonts w:ascii="Arial" w:hAnsi="Arial" w:cs="Arial"/>
          <w:i/>
          <w:iCs/>
          <w:sz w:val="28"/>
          <w:szCs w:val="28"/>
          <w:lang w:val="ru-RU"/>
        </w:rPr>
        <w:t xml:space="preserve">Так говорит Господь: остановитесь на путях ваших и рассмотрите, и расспросите о путях древних, где путь добрый, и идите по нему, </w:t>
      </w:r>
      <w:r w:rsidRPr="00961BCB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и </w:t>
      </w:r>
      <w:r w:rsidRPr="00B54656">
        <w:rPr>
          <w:rFonts w:ascii="Arial" w:hAnsi="Arial" w:cs="Arial"/>
          <w:bCs/>
          <w:i/>
          <w:iCs/>
          <w:sz w:val="28"/>
          <w:szCs w:val="28"/>
          <w:lang w:val="ru-RU"/>
        </w:rPr>
        <w:t>найдете покой душам вашим</w:t>
      </w:r>
      <w:r w:rsidRPr="00961BCB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961BC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Иер.6:16</w:t>
      </w:r>
      <w:r w:rsidRPr="00961BC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FF589F8" w14:textId="77777777" w:rsidR="00400988" w:rsidRPr="00BD65BD" w:rsidRDefault="00400988" w:rsidP="004009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BAC1E4" w14:textId="77777777" w:rsidR="00400988" w:rsidRPr="00BD65BD" w:rsidRDefault="00400988" w:rsidP="00400988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14:paraId="2CAD16A7" w14:textId="77777777" w:rsidR="00400988" w:rsidRPr="00590E80" w:rsidRDefault="00400988" w:rsidP="004009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4AE1CF" w14:textId="77777777" w:rsidR="00400988" w:rsidRDefault="00400988" w:rsidP="004009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 основание исследования, древнего пути добра – мы обратились к словам Апостола Павла, которому по милости и вдохновению Святого Духа, удалось, в кратких и метких определениях, сформулировать содержание порядка, присутствующего в учении Христовом. </w:t>
      </w:r>
    </w:p>
    <w:p w14:paraId="5EC56D35" w14:textId="77777777" w:rsidR="00400988" w:rsidRPr="00282042" w:rsidRDefault="00400988" w:rsidP="004009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FB6E22" w14:textId="77777777" w:rsidR="00400988" w:rsidRDefault="00400988" w:rsidP="004009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исследовании</w:t>
      </w:r>
      <w:r w:rsidRPr="002820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данного места Писания, мы решили использовать, более совершенную и приближённую к истине версию перевода.</w:t>
      </w:r>
    </w:p>
    <w:p w14:paraId="06BCED11" w14:textId="77777777" w:rsidR="00400988" w:rsidRPr="00F97DA2" w:rsidRDefault="00400988" w:rsidP="004009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DF4912" w14:textId="77777777" w:rsidR="00400988" w:rsidRPr="00961BCB" w:rsidRDefault="00400988" w:rsidP="0040098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61BCB">
        <w:rPr>
          <w:rFonts w:ascii="Arial" w:hAnsi="Arial" w:cs="Arial"/>
          <w:i/>
          <w:iCs/>
          <w:sz w:val="28"/>
          <w:szCs w:val="28"/>
          <w:lang w:val="ru-RU"/>
        </w:rPr>
        <w:t>Посему, окропив себя начальствующим учением Христа и облекшись в оружие света, содержащегося в господстве этого учения, устроим себя в дом Божий; потому, что – невозможно дважды полагать основание обращению от мертвых дел и вере в Бога: учению о крещениях, о возложении рук, о воскресении мертвых и о суде вечном (</w:t>
      </w:r>
      <w:r w:rsidRPr="00961BC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Евр.6:1-2</w:t>
      </w:r>
      <w:r w:rsidRPr="00961BC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902EB3D" w14:textId="77777777" w:rsidR="00400988" w:rsidRPr="00366FDC" w:rsidRDefault="00400988" w:rsidP="004009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07E349" w14:textId="03D20BDC" w:rsidR="00400988" w:rsidRDefault="00400988" w:rsidP="004009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Бог, и мера нашей веры, мы уже рассмотрели учение о крещениях и, учение о возложении рук. И остановились на исследовании – </w:t>
      </w:r>
      <w:r w:rsidRPr="00B606CA">
        <w:rPr>
          <w:rFonts w:ascii="Arial" w:hAnsi="Arial" w:cs="Arial"/>
          <w:b/>
          <w:bCs/>
          <w:sz w:val="28"/>
          <w:szCs w:val="28"/>
          <w:lang w:val="ru-RU"/>
        </w:rPr>
        <w:t>учения о воскресении мёртвых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6673BD7" w14:textId="77777777" w:rsidR="00400988" w:rsidRPr="00455BC4" w:rsidRDefault="00400988" w:rsidP="004009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6F8B49" w14:textId="77777777" w:rsidR="00400988" w:rsidRDefault="00400988" w:rsidP="004009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A0B1C">
        <w:rPr>
          <w:rFonts w:ascii="Arial" w:hAnsi="Arial" w:cs="Arial"/>
          <w:b/>
          <w:sz w:val="28"/>
          <w:szCs w:val="28"/>
          <w:lang w:val="ru-RU"/>
        </w:rPr>
        <w:t xml:space="preserve">Учение о </w:t>
      </w:r>
      <w:r>
        <w:rPr>
          <w:rFonts w:ascii="Arial" w:hAnsi="Arial" w:cs="Arial"/>
          <w:b/>
          <w:sz w:val="28"/>
          <w:szCs w:val="28"/>
          <w:lang w:val="ru-RU"/>
        </w:rPr>
        <w:t>воскресении</w:t>
      </w:r>
      <w:r>
        <w:rPr>
          <w:rFonts w:ascii="Arial" w:hAnsi="Arial" w:cs="Arial"/>
          <w:sz w:val="28"/>
          <w:szCs w:val="28"/>
          <w:lang w:val="ru-RU"/>
        </w:rPr>
        <w:t xml:space="preserve"> – это измерение Запада, несущее в себе вечно сущую жизнь Бога, которая, в-первую очередь – приобщает человека к роду Божьему или, делает его своим Богу.</w:t>
      </w:r>
    </w:p>
    <w:p w14:paraId="4F3F43BD" w14:textId="77777777" w:rsidR="00400988" w:rsidRPr="00057D1E" w:rsidRDefault="00400988" w:rsidP="004009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1689CB" w14:textId="77777777" w:rsidR="00400988" w:rsidRPr="00961BCB" w:rsidRDefault="00400988" w:rsidP="0040098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61BCB">
        <w:rPr>
          <w:rFonts w:ascii="Arial" w:hAnsi="Arial" w:cs="Arial"/>
          <w:i/>
          <w:iCs/>
          <w:sz w:val="28"/>
          <w:szCs w:val="28"/>
          <w:lang w:val="ru-RU"/>
        </w:rPr>
        <w:t>Всякий верующий, что Иисус есть Христос, от Бога рожден (</w:t>
      </w:r>
      <w:r w:rsidRPr="00961BCB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1.Ин.5:1</w:t>
      </w:r>
      <w:r w:rsidRPr="00961BC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0B10C50" w14:textId="77777777" w:rsidR="00400988" w:rsidRPr="00057D1E" w:rsidRDefault="00400988" w:rsidP="004009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320B31" w14:textId="77777777" w:rsidR="00400988" w:rsidRDefault="00400988" w:rsidP="004009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Во-вторых: учение о воскресении Христовом – противостоит в человеке, рождённым от Бога, второй смерти.</w:t>
      </w:r>
    </w:p>
    <w:p w14:paraId="51E41E22" w14:textId="77777777" w:rsidR="00400988" w:rsidRPr="008A3EEA" w:rsidRDefault="00400988" w:rsidP="004009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64E0B2" w14:textId="77777777" w:rsidR="00400988" w:rsidRDefault="00400988" w:rsidP="004009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В-третьих: учение о воскресении Христовом – взращивает человека, в мужа совершенного, в меру полного возраста Христова. </w:t>
      </w:r>
    </w:p>
    <w:p w14:paraId="340CE2D5" w14:textId="77777777" w:rsidR="00400988" w:rsidRPr="00455BC4" w:rsidRDefault="00400988" w:rsidP="004009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66DADF" w14:textId="77777777" w:rsidR="00400988" w:rsidRDefault="00400988" w:rsidP="004009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начальствующем учении Иисуса Христа, учение о воскресении, содержит в себе – три восходящих и взаимосвязанных между собою уровня рождений, которые в своей совокупности, обуславливаются Писанием, как – рождение свыше или, как рождение от Бога. Это:</w:t>
      </w:r>
    </w:p>
    <w:p w14:paraId="1DE78085" w14:textId="77777777" w:rsidR="00400988" w:rsidRPr="00455BC4" w:rsidRDefault="00400988" w:rsidP="004009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3A2A2F" w14:textId="77777777" w:rsidR="00400988" w:rsidRDefault="00400988" w:rsidP="004009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11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Рождение от Воды.</w:t>
      </w:r>
    </w:p>
    <w:p w14:paraId="33712BEF" w14:textId="77777777" w:rsidR="00400988" w:rsidRDefault="00400988" w:rsidP="004009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Рождение от Духа.</w:t>
      </w:r>
    </w:p>
    <w:p w14:paraId="17AF4805" w14:textId="77777777" w:rsidR="00400988" w:rsidRDefault="00400988" w:rsidP="004009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Рождение к Престолу.</w:t>
      </w:r>
    </w:p>
    <w:p w14:paraId="3A6A9347" w14:textId="77777777" w:rsidR="00400988" w:rsidRDefault="00400988" w:rsidP="004009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371873" w14:textId="77777777" w:rsidR="00400988" w:rsidRDefault="00400988" w:rsidP="004009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Эту истину мы можем обнаружить в различных местах Писания и, в частности, в беседе Христа с Никодимом, членом синедриона, одним из начальников Иудейских, который являлся тайным учеником, так, как из опасения от Иудеев, приходил к Иисусу ночью.</w:t>
      </w:r>
    </w:p>
    <w:p w14:paraId="55B1C719" w14:textId="77777777" w:rsidR="00400988" w:rsidRPr="00B17622" w:rsidRDefault="00400988" w:rsidP="004009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2FE353" w14:textId="77777777" w:rsidR="00400988" w:rsidRPr="00B960D2" w:rsidRDefault="00400988" w:rsidP="0040098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960D2">
        <w:rPr>
          <w:rFonts w:ascii="Arial" w:hAnsi="Arial" w:cs="Arial"/>
          <w:i/>
          <w:iCs/>
          <w:sz w:val="28"/>
          <w:szCs w:val="28"/>
          <w:lang w:val="ru-RU"/>
        </w:rPr>
        <w:t>Между фарисеями был некто, именем Никодим, один из начальников Иудейских. Он пришел к Иисусу ночью и сказал Ему: Равви! мы знаем, что Ты учитель, пришедший от Бога; ибо таких чудес, какие Ты творишь, никто не может творить, если не будет с ним Бог.</w:t>
      </w:r>
    </w:p>
    <w:p w14:paraId="6830A770" w14:textId="77777777" w:rsidR="00400988" w:rsidRPr="00B960D2" w:rsidRDefault="00400988" w:rsidP="0040098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D946E0C" w14:textId="77777777" w:rsidR="00400988" w:rsidRPr="00B960D2" w:rsidRDefault="00400988" w:rsidP="0040098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960D2">
        <w:rPr>
          <w:rFonts w:ascii="Arial" w:hAnsi="Arial" w:cs="Arial"/>
          <w:i/>
          <w:iCs/>
          <w:sz w:val="28"/>
          <w:szCs w:val="28"/>
          <w:lang w:val="ru-RU"/>
        </w:rPr>
        <w:t>Иисус сказал ему в ответ: истинно, истинно говорю тебе, если кто не родится свыше, не может увидеть Царствия Божия. Никодим говорит Ему: как может человек родиться, будучи стар? неужели может он в другой раз войти в утробу матери своей и родиться?</w:t>
      </w:r>
    </w:p>
    <w:p w14:paraId="324E8D97" w14:textId="77777777" w:rsidR="00400988" w:rsidRPr="00B960D2" w:rsidRDefault="00400988" w:rsidP="0040098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A9A9B6C" w14:textId="77777777" w:rsidR="00400988" w:rsidRPr="00B960D2" w:rsidRDefault="00400988" w:rsidP="0040098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960D2">
        <w:rPr>
          <w:rFonts w:ascii="Arial" w:hAnsi="Arial" w:cs="Arial"/>
          <w:i/>
          <w:iCs/>
          <w:sz w:val="28"/>
          <w:szCs w:val="28"/>
          <w:lang w:val="ru-RU"/>
        </w:rPr>
        <w:t xml:space="preserve">Иисус отвечал: истинно, истинно говорю тебе, если кто не родится от воды и Духа, не может войти в Царствие Божие. Рожденное от </w:t>
      </w:r>
      <w:proofErr w:type="spellStart"/>
      <w:r w:rsidRPr="00B960D2">
        <w:rPr>
          <w:rFonts w:ascii="Arial" w:hAnsi="Arial" w:cs="Arial"/>
          <w:i/>
          <w:iCs/>
          <w:sz w:val="28"/>
          <w:szCs w:val="28"/>
          <w:lang w:val="ru-RU"/>
        </w:rPr>
        <w:t>плоти</w:t>
      </w:r>
      <w:proofErr w:type="spellEnd"/>
      <w:r w:rsidRPr="00B960D2">
        <w:rPr>
          <w:rFonts w:ascii="Arial" w:hAnsi="Arial" w:cs="Arial"/>
          <w:i/>
          <w:iCs/>
          <w:sz w:val="28"/>
          <w:szCs w:val="28"/>
          <w:lang w:val="ru-RU"/>
        </w:rPr>
        <w:t xml:space="preserve"> есть плоть, а рожденное от Духа есть дух (</w:t>
      </w:r>
      <w:r w:rsidRPr="00B960D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Ин.3:1-5</w:t>
      </w:r>
      <w:r w:rsidRPr="00B960D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8492F3C" w14:textId="77777777" w:rsidR="00400988" w:rsidRPr="00157CD3" w:rsidRDefault="00400988" w:rsidP="004009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A6090E" w14:textId="77777777" w:rsidR="00400988" w:rsidRDefault="00400988" w:rsidP="004009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смыслового значения данного диалога следует – что рождение от Воды и Духа, открывает двери к вхождению в Царство Небесное или, к возможности, родиться к Престолу. </w:t>
      </w:r>
    </w:p>
    <w:p w14:paraId="077E3F73" w14:textId="77777777" w:rsidR="00400988" w:rsidRDefault="00400988" w:rsidP="004009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700F5C" w14:textId="77777777" w:rsidR="00400988" w:rsidRDefault="00400988" w:rsidP="004009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Писание, сам термин «</w:t>
      </w:r>
      <w:r w:rsidRPr="00E416CC">
        <w:rPr>
          <w:rFonts w:ascii="Arial" w:hAnsi="Arial" w:cs="Arial"/>
          <w:b/>
          <w:bCs/>
          <w:sz w:val="28"/>
          <w:szCs w:val="28"/>
          <w:lang w:val="ru-RU"/>
        </w:rPr>
        <w:t>воскресения</w:t>
      </w:r>
      <w:r>
        <w:rPr>
          <w:rFonts w:ascii="Arial" w:hAnsi="Arial" w:cs="Arial"/>
          <w:sz w:val="28"/>
          <w:szCs w:val="28"/>
          <w:lang w:val="ru-RU"/>
        </w:rPr>
        <w:t>», относящийся к разряду воскресения праведников, включает в себя такие значения, как:</w:t>
      </w:r>
    </w:p>
    <w:p w14:paraId="380A258C" w14:textId="77777777" w:rsidR="00400988" w:rsidRPr="00E427C2" w:rsidRDefault="00400988" w:rsidP="004009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4F3FB3" w14:textId="510205AE" w:rsidR="00400988" w:rsidRDefault="00400988" w:rsidP="004009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 w:rsidR="00E416CC" w:rsidRPr="00E416CC">
        <w:rPr>
          <w:rFonts w:ascii="Arial" w:hAnsi="Arial" w:cs="Arial"/>
          <w:bCs/>
          <w:sz w:val="28"/>
          <w:szCs w:val="28"/>
          <w:lang w:val="ru-RU"/>
        </w:rPr>
        <w:t>Ж</w:t>
      </w:r>
      <w:r w:rsidRPr="00E416CC">
        <w:rPr>
          <w:rFonts w:ascii="Arial" w:hAnsi="Arial" w:cs="Arial"/>
          <w:bCs/>
          <w:sz w:val="28"/>
          <w:szCs w:val="28"/>
          <w:lang w:val="ru-RU"/>
        </w:rPr>
        <w:t>из</w:t>
      </w:r>
      <w:r>
        <w:rPr>
          <w:rFonts w:ascii="Arial" w:hAnsi="Arial" w:cs="Arial"/>
          <w:sz w:val="28"/>
          <w:szCs w:val="28"/>
          <w:lang w:val="ru-RU"/>
        </w:rPr>
        <w:t>нь Бога.</w:t>
      </w:r>
    </w:p>
    <w:p w14:paraId="134BC00C" w14:textId="77777777" w:rsidR="00400988" w:rsidRDefault="00400988" w:rsidP="004009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Вода жизни.</w:t>
      </w:r>
    </w:p>
    <w:p w14:paraId="5C135650" w14:textId="77777777" w:rsidR="00400988" w:rsidRDefault="00400988" w:rsidP="004009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Дух жизни.</w:t>
      </w:r>
    </w:p>
    <w:p w14:paraId="6CE31F9D" w14:textId="77777777" w:rsidR="00400988" w:rsidRDefault="00400988" w:rsidP="004009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Слово жизни, в семени Царства Небесного.</w:t>
      </w:r>
    </w:p>
    <w:p w14:paraId="6040C118" w14:textId="77777777" w:rsidR="00400988" w:rsidRDefault="00400988" w:rsidP="004009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Искупление.</w:t>
      </w:r>
    </w:p>
    <w:p w14:paraId="2F3CA7B0" w14:textId="77777777" w:rsidR="00400988" w:rsidRDefault="00400988" w:rsidP="004009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Возрождение.</w:t>
      </w:r>
    </w:p>
    <w:p w14:paraId="44F9C8FA" w14:textId="77777777" w:rsidR="00400988" w:rsidRDefault="00400988" w:rsidP="004009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  </w:t>
      </w:r>
      <w:r>
        <w:rPr>
          <w:rFonts w:ascii="Arial" w:hAnsi="Arial" w:cs="Arial"/>
          <w:sz w:val="28"/>
          <w:szCs w:val="28"/>
          <w:lang w:val="ru-RU"/>
        </w:rPr>
        <w:t>Нетление.</w:t>
      </w:r>
    </w:p>
    <w:p w14:paraId="3DA007F2" w14:textId="77777777" w:rsidR="00400988" w:rsidRDefault="00400988" w:rsidP="004009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Обновление.</w:t>
      </w:r>
    </w:p>
    <w:p w14:paraId="3F5DA2AF" w14:textId="77777777" w:rsidR="00400988" w:rsidRDefault="00400988" w:rsidP="004009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Свет жизни Божией.</w:t>
      </w:r>
    </w:p>
    <w:p w14:paraId="0636F044" w14:textId="77777777" w:rsidR="00400988" w:rsidRDefault="00400988" w:rsidP="004009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Порядок жизни Божией.</w:t>
      </w:r>
    </w:p>
    <w:p w14:paraId="04AC0845" w14:textId="77777777" w:rsidR="00400988" w:rsidRDefault="00400988" w:rsidP="004009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11.  </w:t>
      </w:r>
      <w:r>
        <w:rPr>
          <w:rFonts w:ascii="Arial" w:hAnsi="Arial" w:cs="Arial"/>
          <w:sz w:val="28"/>
          <w:szCs w:val="28"/>
          <w:lang w:val="ru-RU"/>
        </w:rPr>
        <w:t>Надежда нашего наследия в Боге.</w:t>
      </w:r>
    </w:p>
    <w:p w14:paraId="56C5EEF2" w14:textId="77777777" w:rsidR="00400988" w:rsidRDefault="00400988" w:rsidP="004009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12.  </w:t>
      </w:r>
      <w:r>
        <w:rPr>
          <w:rFonts w:ascii="Arial" w:hAnsi="Arial" w:cs="Arial"/>
          <w:sz w:val="28"/>
          <w:szCs w:val="28"/>
          <w:lang w:val="ru-RU"/>
        </w:rPr>
        <w:t>Насаждение в Доме Господнем.</w:t>
      </w:r>
    </w:p>
    <w:p w14:paraId="7EB3D20A" w14:textId="77777777" w:rsidR="00400988" w:rsidRDefault="00400988" w:rsidP="004009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A22046" w14:textId="34575F6E" w:rsidR="00400988" w:rsidRDefault="00400988" w:rsidP="004009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двенадцати основаниях стены Небесного Иерусалима, рождение от Воды, является седьмым. И выполнено седьмое основание было, из драгоценного камня Хризолита.</w:t>
      </w:r>
    </w:p>
    <w:p w14:paraId="4DBCE4C3" w14:textId="77777777" w:rsidR="00400988" w:rsidRPr="00D32224" w:rsidRDefault="00400988" w:rsidP="004009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A0E3AE" w14:textId="77777777" w:rsidR="00400988" w:rsidRPr="00400988" w:rsidRDefault="00400988" w:rsidP="0040098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00988">
        <w:rPr>
          <w:rFonts w:ascii="Arial" w:hAnsi="Arial" w:cs="Arial"/>
          <w:i/>
          <w:iCs/>
          <w:sz w:val="28"/>
          <w:szCs w:val="28"/>
          <w:lang w:val="ru-RU"/>
        </w:rPr>
        <w:t>Стена города имеет двенадцать оснований, и на них имена двенадцати Апостолов Агнца. Основания стены города украшены всякими драгоценными камнями: основание седьмое Хризолит (</w:t>
      </w:r>
      <w:r w:rsidRPr="0040098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Отк.21:14,20</w:t>
      </w:r>
      <w:r w:rsidRPr="0040098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14B780E" w14:textId="77777777" w:rsidR="00400988" w:rsidRPr="00FA7DE7" w:rsidRDefault="00400988" w:rsidP="004009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4995DD" w14:textId="77777777" w:rsidR="00400988" w:rsidRDefault="00400988" w:rsidP="004009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7DE7">
        <w:rPr>
          <w:rFonts w:ascii="Arial Narrow" w:hAnsi="Arial Narrow" w:cs="Arial"/>
          <w:b/>
          <w:i/>
          <w:sz w:val="32"/>
          <w:szCs w:val="32"/>
          <w:lang w:val="ru-RU"/>
        </w:rPr>
        <w:t>Рождение от Воды, основание седьмое – Хризолит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  <w:r w:rsidRPr="00FA7DE7">
        <w:rPr>
          <w:rFonts w:ascii="Arial" w:hAnsi="Arial" w:cs="Arial"/>
          <w:sz w:val="28"/>
          <w:szCs w:val="28"/>
          <w:lang w:val="ru-RU"/>
        </w:rPr>
        <w:t>(</w:t>
      </w:r>
      <w:r w:rsidRPr="00FA7DE7">
        <w:rPr>
          <w:rFonts w:ascii="Arial" w:hAnsi="Arial" w:cs="Arial"/>
          <w:sz w:val="28"/>
          <w:szCs w:val="28"/>
          <w:u w:val="single"/>
          <w:lang w:val="ru-RU"/>
        </w:rPr>
        <w:t>Отк.21:20</w:t>
      </w:r>
      <w:r w:rsidRPr="00FA7DE7">
        <w:rPr>
          <w:rFonts w:ascii="Arial" w:hAnsi="Arial" w:cs="Arial"/>
          <w:sz w:val="28"/>
          <w:szCs w:val="28"/>
          <w:lang w:val="ru-RU"/>
        </w:rPr>
        <w:t>).</w:t>
      </w:r>
    </w:p>
    <w:p w14:paraId="3D0724E3" w14:textId="77777777" w:rsidR="00400988" w:rsidRPr="00AB6BAE" w:rsidRDefault="00400988" w:rsidP="004009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1EE90F" w14:textId="7A193990" w:rsidR="00400988" w:rsidRDefault="00400988" w:rsidP="004009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«</w:t>
      </w:r>
      <w:proofErr w:type="spellStart"/>
      <w:r w:rsidRPr="00FA7DE7">
        <w:rPr>
          <w:rFonts w:ascii="Arial" w:hAnsi="Arial" w:cs="Arial"/>
          <w:sz w:val="28"/>
          <w:szCs w:val="28"/>
          <w:lang w:val="ru-RU"/>
        </w:rPr>
        <w:t>Хризоли́т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происходит от древне</w:t>
      </w:r>
      <w:r w:rsidRPr="00FA7DE7">
        <w:rPr>
          <w:rFonts w:ascii="Arial" w:hAnsi="Arial" w:cs="Arial"/>
          <w:sz w:val="28"/>
          <w:szCs w:val="28"/>
          <w:lang w:val="ru-RU"/>
        </w:rPr>
        <w:t>греческого</w:t>
      </w:r>
      <w:r>
        <w:rPr>
          <w:rFonts w:ascii="Arial" w:hAnsi="Arial" w:cs="Arial"/>
          <w:sz w:val="28"/>
          <w:szCs w:val="28"/>
          <w:lang w:val="ru-RU"/>
        </w:rPr>
        <w:t xml:space="preserve"> слова, обозначающего – «золотой камень»</w:t>
      </w:r>
      <w:r w:rsidRPr="00FA7DE7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Хризолит, встречается, не только в основании стены Небесного Иерусалима, но </w:t>
      </w:r>
      <w:r>
        <w:rPr>
          <w:rFonts w:ascii="Arial" w:hAnsi="Arial" w:cs="Arial"/>
          <w:sz w:val="28"/>
          <w:szCs w:val="28"/>
          <w:lang w:val="ru-RU"/>
        </w:rPr>
        <w:t>также</w:t>
      </w:r>
      <w:r>
        <w:rPr>
          <w:rFonts w:ascii="Arial" w:hAnsi="Arial" w:cs="Arial"/>
          <w:sz w:val="28"/>
          <w:szCs w:val="28"/>
          <w:lang w:val="ru-RU"/>
        </w:rPr>
        <w:t xml:space="preserve">, и на судном наперснике Первосвященника. </w:t>
      </w:r>
    </w:p>
    <w:p w14:paraId="12DFC6D5" w14:textId="77777777" w:rsidR="00400988" w:rsidRPr="0006391D" w:rsidRDefault="00400988" w:rsidP="004009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DB9FD0" w14:textId="77777777" w:rsidR="00400988" w:rsidRPr="00FF36C2" w:rsidRDefault="00400988" w:rsidP="004009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чего, мы можем заключить, что когда Бог выстраивает отношения с человеком, через полномочия, содержащиеся в рождении от Воды, то Он обращается к человеку, посредством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голосом Отца, который в этом основании представляет имя Апостола Фомы.</w:t>
      </w:r>
    </w:p>
    <w:p w14:paraId="606E572D" w14:textId="77777777" w:rsidR="00400988" w:rsidRPr="0006391D" w:rsidRDefault="00400988" w:rsidP="004009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1342DA" w14:textId="77777777" w:rsidR="00400988" w:rsidRPr="00400988" w:rsidRDefault="00400988" w:rsidP="0040098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00988">
        <w:rPr>
          <w:rFonts w:ascii="Arial" w:hAnsi="Arial" w:cs="Arial"/>
          <w:i/>
          <w:iCs/>
          <w:sz w:val="28"/>
          <w:szCs w:val="28"/>
          <w:lang w:val="ru-RU"/>
        </w:rPr>
        <w:t xml:space="preserve">Двенадцати же Апостолов имена суть сии: первый Симон, называемый Петром; второй Андрей, брат его; третий Иаков </w:t>
      </w:r>
      <w:proofErr w:type="spellStart"/>
      <w:r w:rsidRPr="00400988">
        <w:rPr>
          <w:rFonts w:ascii="Arial" w:hAnsi="Arial" w:cs="Arial"/>
          <w:i/>
          <w:iCs/>
          <w:sz w:val="28"/>
          <w:szCs w:val="28"/>
          <w:lang w:val="ru-RU"/>
        </w:rPr>
        <w:t>Зеведеев</w:t>
      </w:r>
      <w:proofErr w:type="spellEnd"/>
      <w:r w:rsidRPr="00400988">
        <w:rPr>
          <w:rFonts w:ascii="Arial" w:hAnsi="Arial" w:cs="Arial"/>
          <w:i/>
          <w:iCs/>
          <w:sz w:val="28"/>
          <w:szCs w:val="28"/>
          <w:lang w:val="ru-RU"/>
        </w:rPr>
        <w:t xml:space="preserve">; четвёртый Иоанн, брат его; пятый Филипп; шестой Варфоломей; седьмой </w:t>
      </w:r>
      <w:proofErr w:type="gramStart"/>
      <w:r w:rsidRPr="00400988">
        <w:rPr>
          <w:rFonts w:ascii="Arial" w:hAnsi="Arial" w:cs="Arial"/>
          <w:i/>
          <w:iCs/>
          <w:sz w:val="28"/>
          <w:szCs w:val="28"/>
          <w:lang w:val="ru-RU"/>
        </w:rPr>
        <w:t>Фома  (</w:t>
      </w:r>
      <w:proofErr w:type="gramEnd"/>
      <w:r w:rsidRPr="0040098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Мф.10:2</w:t>
      </w:r>
      <w:r w:rsidRPr="0040098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C683612" w14:textId="77777777" w:rsidR="00400988" w:rsidRPr="00B835A3" w:rsidRDefault="00400988" w:rsidP="004009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EEFCC0" w14:textId="77D03FEC" w:rsidR="00400988" w:rsidRDefault="00400988" w:rsidP="004009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имя «Фомы», встречается восемь раз, из которых, три раза, как «Фома</w:t>
      </w:r>
      <w:r w:rsidR="00574C6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называемый Близнец».</w:t>
      </w:r>
    </w:p>
    <w:p w14:paraId="2F630BAC" w14:textId="77777777" w:rsidR="00400988" w:rsidRPr="006807E0" w:rsidRDefault="00400988" w:rsidP="004009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C388A0" w14:textId="2585DD19" w:rsidR="00400988" w:rsidRPr="006E5688" w:rsidRDefault="00400988" w:rsidP="004009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Тайна этого имени, находится в клятвенных словах Бога, обращённых к </w:t>
      </w:r>
      <w:r>
        <w:rPr>
          <w:rFonts w:ascii="Arial" w:hAnsi="Arial" w:cs="Arial"/>
          <w:sz w:val="28"/>
          <w:szCs w:val="28"/>
          <w:lang w:val="ru-RU"/>
        </w:rPr>
        <w:t>Аврааму после того, как</w:t>
      </w:r>
      <w:r>
        <w:rPr>
          <w:rFonts w:ascii="Arial" w:hAnsi="Arial" w:cs="Arial"/>
          <w:sz w:val="28"/>
          <w:szCs w:val="28"/>
          <w:lang w:val="ru-RU"/>
        </w:rPr>
        <w:t xml:space="preserve"> он возложил сына своего Исаака на жертвенник, будучи уверен, что Бог воскресит его.</w:t>
      </w:r>
    </w:p>
    <w:p w14:paraId="395D0C03" w14:textId="77777777" w:rsidR="00400988" w:rsidRPr="002371EC" w:rsidRDefault="00400988" w:rsidP="004009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A2972C" w14:textId="77777777" w:rsidR="00400988" w:rsidRPr="00400988" w:rsidRDefault="00400988" w:rsidP="0040098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00988">
        <w:rPr>
          <w:rFonts w:ascii="Arial" w:hAnsi="Arial" w:cs="Arial"/>
          <w:i/>
          <w:iCs/>
          <w:sz w:val="28"/>
          <w:szCs w:val="28"/>
          <w:lang w:val="ru-RU"/>
        </w:rPr>
        <w:t xml:space="preserve">И вторично воззвал к Аврааму Ангел Господень с неба и сказал: Мною клянусь, говорит Господь, что, так как ты сделал сие дело, и не пожалел сына твоего, единственного твоего, </w:t>
      </w:r>
    </w:p>
    <w:p w14:paraId="158E42C9" w14:textId="77777777" w:rsidR="00400988" w:rsidRPr="00400988" w:rsidRDefault="00400988" w:rsidP="0040098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DA4DDA8" w14:textId="77777777" w:rsidR="00400988" w:rsidRPr="00400988" w:rsidRDefault="00400988" w:rsidP="0040098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proofErr w:type="gramStart"/>
      <w:r w:rsidRPr="00400988">
        <w:rPr>
          <w:rFonts w:ascii="Arial" w:hAnsi="Arial" w:cs="Arial"/>
          <w:i/>
          <w:iCs/>
          <w:sz w:val="28"/>
          <w:szCs w:val="28"/>
          <w:lang w:val="ru-RU"/>
        </w:rPr>
        <w:t>То Я</w:t>
      </w:r>
      <w:proofErr w:type="gramEnd"/>
      <w:r w:rsidRPr="00400988">
        <w:rPr>
          <w:rFonts w:ascii="Arial" w:hAnsi="Arial" w:cs="Arial"/>
          <w:i/>
          <w:iCs/>
          <w:sz w:val="28"/>
          <w:szCs w:val="28"/>
          <w:lang w:val="ru-RU"/>
        </w:rPr>
        <w:t xml:space="preserve"> благословляя благословлю тебя и умножая умножу семя твое, как звезды небесные и как песок на берегу моря; и овладеет семя твое городами врагов своих; и благословятся в семени твоем все народы земли за то, что ты послушался гласа Моего (</w:t>
      </w:r>
      <w:r w:rsidRPr="0040098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Быт.22:15-18</w:t>
      </w:r>
      <w:r w:rsidRPr="0040098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8D83832" w14:textId="77777777" w:rsidR="00400988" w:rsidRPr="002371EC" w:rsidRDefault="00400988" w:rsidP="004009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F0988C" w14:textId="77777777" w:rsidR="00400988" w:rsidRDefault="00400988" w:rsidP="004009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Апостол Павел, комментируя смысл этой клятвы говорит, что от одного семени могут быть, не только два близнеца, но и множество близнецов, из всякого, из всякого колена, языка, народа и племени.</w:t>
      </w:r>
    </w:p>
    <w:p w14:paraId="4E193083" w14:textId="77777777" w:rsidR="00400988" w:rsidRPr="002371EC" w:rsidRDefault="00400988" w:rsidP="004009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6702E2" w14:textId="77777777" w:rsidR="00400988" w:rsidRPr="00400988" w:rsidRDefault="00400988" w:rsidP="0040098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00988">
        <w:rPr>
          <w:rFonts w:ascii="Arial" w:hAnsi="Arial" w:cs="Arial"/>
          <w:i/>
          <w:iCs/>
          <w:sz w:val="28"/>
          <w:szCs w:val="28"/>
          <w:lang w:val="ru-RU"/>
        </w:rPr>
        <w:t>Но Аврааму даны были обетования и семени его. Не сказано: и потомкам, как бы о многих, но как об одном: и семени твоему, которое есть Христос (</w:t>
      </w:r>
      <w:r w:rsidRPr="0040098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Гал.3:16</w:t>
      </w:r>
      <w:r w:rsidRPr="0040098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F15D438" w14:textId="77777777" w:rsidR="00400988" w:rsidRDefault="00400988" w:rsidP="004009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57D949" w14:textId="0B3149A2" w:rsidR="00400988" w:rsidRDefault="00400988" w:rsidP="004009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 человек, рождённый от Бога, в формате трёх рождений от Воды, от Духа и Престола – является близнецом Христа, происшедшим от одного семени, которое называется – Христом.</w:t>
      </w:r>
    </w:p>
    <w:p w14:paraId="40378489" w14:textId="77777777" w:rsidR="00400988" w:rsidRPr="002371EC" w:rsidRDefault="00400988" w:rsidP="004009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E44C65" w14:textId="77777777" w:rsidR="00400988" w:rsidRPr="007A7F18" w:rsidRDefault="00400988" w:rsidP="00400988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имя Апостола Фомы, называемого Близнецом, в седьмом основании стены Небесного Иерусалима означает – </w:t>
      </w:r>
      <w:r w:rsidRPr="007A7F18">
        <w:rPr>
          <w:rFonts w:ascii="Arial" w:hAnsi="Arial" w:cs="Arial"/>
          <w:b/>
          <w:bCs/>
          <w:sz w:val="28"/>
          <w:szCs w:val="28"/>
          <w:lang w:val="ru-RU"/>
        </w:rPr>
        <w:t>Близнец, происходящий от Семени Жены, Которое называется – Христом.</w:t>
      </w:r>
    </w:p>
    <w:p w14:paraId="4D538340" w14:textId="77777777" w:rsidR="00400988" w:rsidRPr="005C7261" w:rsidRDefault="00400988" w:rsidP="004009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DF0FCF" w14:textId="77777777" w:rsidR="00400988" w:rsidRDefault="00400988" w:rsidP="004009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рассмотрели: в каких случаях это имя, в своих функциях, представляет в человеке образ Христа, в полномочиях, содержащихся в Рождения от Воды.</w:t>
      </w:r>
    </w:p>
    <w:p w14:paraId="636E3EB4" w14:textId="77777777" w:rsidR="00400988" w:rsidRPr="005F346F" w:rsidRDefault="00400988" w:rsidP="004009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687CAC" w14:textId="2A494F7E" w:rsidR="00400988" w:rsidRPr="000A345C" w:rsidRDefault="00400988" w:rsidP="00400988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B606CA">
        <w:rPr>
          <w:rFonts w:ascii="Arial" w:hAnsi="Arial" w:cs="Arial"/>
          <w:b/>
          <w:bCs/>
          <w:sz w:val="28"/>
          <w:szCs w:val="28"/>
          <w:lang w:val="ru-RU"/>
        </w:rPr>
        <w:t>Рождение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это сила жизни, сила воскресения. Во всех трёх</w:t>
      </w:r>
      <w:r>
        <w:rPr>
          <w:rFonts w:ascii="Arial" w:hAnsi="Arial" w:cs="Arial"/>
          <w:sz w:val="28"/>
          <w:szCs w:val="28"/>
          <w:lang w:val="ru-RU"/>
        </w:rPr>
        <w:t xml:space="preserve"> степенях рождения, выраженных в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Воде</w:t>
      </w:r>
      <w:r w:rsidRPr="00C54B9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Духе,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и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Престоле,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участвует сила воскресения Господа Иисуса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аждое из </w:t>
      </w:r>
      <w:r w:rsidR="00574C6E">
        <w:rPr>
          <w:rFonts w:ascii="Arial" w:hAnsi="Arial" w:cs="Arial"/>
          <w:sz w:val="28"/>
          <w:szCs w:val="28"/>
          <w:lang w:val="ru-RU"/>
        </w:rPr>
        <w:t xml:space="preserve">трёх </w:t>
      </w:r>
      <w:r>
        <w:rPr>
          <w:rFonts w:ascii="Arial" w:hAnsi="Arial" w:cs="Arial"/>
          <w:sz w:val="28"/>
          <w:szCs w:val="28"/>
          <w:lang w:val="ru-RU"/>
        </w:rPr>
        <w:t>рождений, хотя и преследует единую цель,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обладает своей исключительной функцией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Итак, р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ассмотрим первую из них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 w:rsidRPr="000A345C">
        <w:rPr>
          <w:rFonts w:ascii="Arial" w:hAnsi="Arial" w:cs="Arial"/>
          <w:b/>
          <w:bCs/>
          <w:sz w:val="28"/>
          <w:szCs w:val="28"/>
          <w:lang w:val="ru-RU"/>
        </w:rPr>
        <w:t>это Рождение от Воды.</w:t>
      </w:r>
    </w:p>
    <w:p w14:paraId="1E83A0F0" w14:textId="77777777" w:rsidR="00400988" w:rsidRPr="00AD1A3F" w:rsidRDefault="00400988" w:rsidP="004009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C1D17B" w14:textId="77777777" w:rsidR="00400988" w:rsidRDefault="00400988" w:rsidP="004009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 xml:space="preserve">Но что такое вода? </w:t>
      </w:r>
      <w:r>
        <w:rPr>
          <w:rFonts w:ascii="Arial" w:hAnsi="Arial" w:cs="Arial"/>
          <w:sz w:val="28"/>
          <w:szCs w:val="28"/>
          <w:lang w:val="ru-RU"/>
        </w:rPr>
        <w:t>Вода – это о</w:t>
      </w:r>
      <w:r w:rsidRPr="00C54B94">
        <w:rPr>
          <w:rFonts w:ascii="Arial" w:hAnsi="Arial" w:cs="Arial"/>
          <w:sz w:val="28"/>
          <w:szCs w:val="28"/>
          <w:lang w:val="ru-RU"/>
        </w:rPr>
        <w:t>дин из главнейших элементов физического мира, которым Бог составлял небеса и землю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88E41A9" w14:textId="77777777" w:rsidR="00400988" w:rsidRPr="00AD1A3F" w:rsidRDefault="00400988" w:rsidP="004009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79D267" w14:textId="77777777" w:rsidR="00400988" w:rsidRPr="00400988" w:rsidRDefault="00400988" w:rsidP="0040098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00988">
        <w:rPr>
          <w:rFonts w:ascii="Arial" w:hAnsi="Arial" w:cs="Arial"/>
          <w:i/>
          <w:iCs/>
          <w:sz w:val="28"/>
          <w:szCs w:val="28"/>
          <w:lang w:val="ru-RU"/>
        </w:rPr>
        <w:t>Сотворивший небо и землю, и море, и источники вод (</w:t>
      </w:r>
      <w:r w:rsidRPr="0040098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Отк.14:7</w:t>
      </w:r>
      <w:r w:rsidRPr="00400988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10898360" w14:textId="77777777" w:rsidR="00400988" w:rsidRPr="00AD1A3F" w:rsidRDefault="00400988" w:rsidP="004009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81B812" w14:textId="77777777" w:rsidR="00400988" w:rsidRDefault="00400988" w:rsidP="004009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06CA">
        <w:rPr>
          <w:rFonts w:ascii="Arial" w:hAnsi="Arial" w:cs="Arial"/>
          <w:b/>
          <w:bCs/>
          <w:sz w:val="28"/>
          <w:szCs w:val="28"/>
          <w:lang w:val="ru-RU"/>
        </w:rPr>
        <w:t>Вода</w:t>
      </w:r>
      <w:r w:rsidRPr="00C54B94">
        <w:rPr>
          <w:rFonts w:ascii="Arial" w:hAnsi="Arial" w:cs="Arial"/>
          <w:sz w:val="28"/>
          <w:szCs w:val="28"/>
          <w:lang w:val="ru-RU"/>
        </w:rPr>
        <w:t>, из которой и которой Бог составлял физический мир, так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54B94">
        <w:rPr>
          <w:rFonts w:ascii="Arial" w:hAnsi="Arial" w:cs="Arial"/>
          <w:sz w:val="28"/>
          <w:szCs w:val="28"/>
          <w:lang w:val="ru-RU"/>
        </w:rPr>
        <w:t>же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является творческим актом Творца. </w:t>
      </w:r>
    </w:p>
    <w:p w14:paraId="397F34E0" w14:textId="77777777" w:rsidR="00400988" w:rsidRPr="00AD1A3F" w:rsidRDefault="00400988" w:rsidP="004009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1C40E7" w14:textId="77777777" w:rsidR="00400988" w:rsidRDefault="00400988" w:rsidP="004009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>Мы должны определённо знать, что видимый физический мир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является прообразом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отражением</w:t>
      </w:r>
      <w:r>
        <w:rPr>
          <w:rFonts w:ascii="Arial" w:hAnsi="Arial" w:cs="Arial"/>
          <w:sz w:val="28"/>
          <w:szCs w:val="28"/>
          <w:lang w:val="ru-RU"/>
        </w:rPr>
        <w:t xml:space="preserve"> мира невидимого</w:t>
      </w:r>
      <w:r w:rsidRPr="00C54B94">
        <w:rPr>
          <w:rFonts w:ascii="Arial" w:hAnsi="Arial" w:cs="Arial"/>
          <w:sz w:val="28"/>
          <w:szCs w:val="28"/>
          <w:lang w:val="ru-RU"/>
        </w:rPr>
        <w:t>.</w:t>
      </w:r>
    </w:p>
    <w:p w14:paraId="36F2BB5B" w14:textId="77777777" w:rsidR="00400988" w:rsidRPr="00AD1A3F" w:rsidRDefault="00400988" w:rsidP="004009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0A58F2" w14:textId="77777777" w:rsidR="00400988" w:rsidRDefault="00400988" w:rsidP="004009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>Вода, о которой мы будем говорить,</w:t>
      </w:r>
      <w:r>
        <w:rPr>
          <w:rFonts w:ascii="Arial" w:hAnsi="Arial" w:cs="Arial"/>
          <w:sz w:val="28"/>
          <w:szCs w:val="28"/>
          <w:lang w:val="ru-RU"/>
        </w:rPr>
        <w:t xml:space="preserve"> в контексте учения о воскресении – это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Вода Живая, не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54B94">
        <w:rPr>
          <w:rFonts w:ascii="Arial" w:hAnsi="Arial" w:cs="Arial"/>
          <w:sz w:val="28"/>
          <w:szCs w:val="28"/>
          <w:lang w:val="ru-RU"/>
        </w:rPr>
        <w:t>сотворённая, вечная, само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пребывающая, вытекающая </w:t>
      </w:r>
      <w:r>
        <w:rPr>
          <w:rFonts w:ascii="Arial" w:hAnsi="Arial" w:cs="Arial"/>
          <w:sz w:val="28"/>
          <w:szCs w:val="28"/>
          <w:lang w:val="ru-RU"/>
        </w:rPr>
        <w:t xml:space="preserve">для нас, 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из </w:t>
      </w:r>
      <w:proofErr w:type="spellStart"/>
      <w:r w:rsidRPr="00C54B94">
        <w:rPr>
          <w:rFonts w:ascii="Arial" w:hAnsi="Arial" w:cs="Arial"/>
          <w:sz w:val="28"/>
          <w:szCs w:val="28"/>
          <w:lang w:val="ru-RU"/>
        </w:rPr>
        <w:t>Едема</w:t>
      </w:r>
      <w:proofErr w:type="spellEnd"/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от Престола Бога и Агнца. </w:t>
      </w:r>
    </w:p>
    <w:p w14:paraId="3D02E8F2" w14:textId="77777777" w:rsidR="00400988" w:rsidRPr="00991D93" w:rsidRDefault="00400988" w:rsidP="004009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AF6C20" w14:textId="77777777" w:rsidR="00400988" w:rsidRPr="00B606CA" w:rsidRDefault="00400988" w:rsidP="0040098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606CA">
        <w:rPr>
          <w:rFonts w:ascii="Arial" w:hAnsi="Arial" w:cs="Arial"/>
          <w:i/>
          <w:iCs/>
          <w:sz w:val="28"/>
          <w:szCs w:val="28"/>
          <w:lang w:val="ru-RU"/>
        </w:rPr>
        <w:t>И показал мне чистую реку воды жизни, светлую, как кристалл, исходящую от престола Бога и Агнца. По ту и по другую сторону реки, древо жизни, двенадцать раз приносящее плоды, дающее на каждый месяц плод свой (</w:t>
      </w:r>
      <w:r w:rsidRPr="00B606C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Отк.22:1-2</w:t>
      </w:r>
      <w:r w:rsidRPr="00B606CA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7531A79E" w14:textId="77777777" w:rsidR="00400988" w:rsidRPr="00991D93" w:rsidRDefault="00400988" w:rsidP="004009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F84E57" w14:textId="77777777" w:rsidR="00400988" w:rsidRPr="00C54B94" w:rsidRDefault="00400988" w:rsidP="004009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 xml:space="preserve">Река Жизни, от Которой питается Древо Жизни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 образ Святого Духа, несущий в Себе не перестающую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Жизн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Бога и Агнца.</w:t>
      </w:r>
    </w:p>
    <w:p w14:paraId="2CE20F7C" w14:textId="77777777" w:rsidR="00400988" w:rsidRPr="00991D93" w:rsidRDefault="00400988" w:rsidP="004009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7A95A4" w14:textId="370A85B4" w:rsidR="00B606CA" w:rsidRDefault="00B606CA" w:rsidP="00B606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lastRenderedPageBreak/>
        <w:t>Дерево</w:t>
      </w:r>
      <w:r>
        <w:rPr>
          <w:rFonts w:ascii="Arial" w:hAnsi="Arial" w:cs="Arial"/>
          <w:sz w:val="28"/>
          <w:szCs w:val="28"/>
          <w:lang w:val="ru-RU"/>
        </w:rPr>
        <w:t xml:space="preserve"> жизни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символ Христа и Его </w:t>
      </w:r>
      <w:r>
        <w:rPr>
          <w:rFonts w:ascii="Arial" w:hAnsi="Arial" w:cs="Arial"/>
          <w:sz w:val="28"/>
          <w:szCs w:val="28"/>
          <w:lang w:val="ru-RU"/>
        </w:rPr>
        <w:t>Невесты</w:t>
      </w:r>
      <w:r w:rsidRPr="00C54B94">
        <w:rPr>
          <w:rFonts w:ascii="Arial" w:hAnsi="Arial" w:cs="Arial"/>
          <w:sz w:val="28"/>
          <w:szCs w:val="28"/>
          <w:lang w:val="ru-RU"/>
        </w:rPr>
        <w:t>.</w:t>
      </w:r>
      <w:r w:rsidR="0042323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245F801" w14:textId="4A1C834A" w:rsidR="00B606CA" w:rsidRPr="00B606CA" w:rsidRDefault="00B606CA" w:rsidP="004009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78E481" w14:textId="4CCBB275" w:rsidR="00400988" w:rsidRDefault="00400988" w:rsidP="004009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 xml:space="preserve">Плоды древа Жизни, двенадцать раз приносящие плод свой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это двенадцать учений </w:t>
      </w:r>
      <w:r>
        <w:rPr>
          <w:rFonts w:ascii="Arial" w:hAnsi="Arial" w:cs="Arial"/>
          <w:sz w:val="28"/>
          <w:szCs w:val="28"/>
          <w:lang w:val="ru-RU"/>
        </w:rPr>
        <w:t xml:space="preserve">Христа, пришедшего во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73E32E9C" w14:textId="77777777" w:rsidR="00400988" w:rsidRPr="00991D93" w:rsidRDefault="00400988" w:rsidP="004009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7FF95A" w14:textId="77777777" w:rsidR="00400988" w:rsidRDefault="00400988" w:rsidP="004009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 xml:space="preserve">Вода Жизни, </w:t>
      </w:r>
      <w:r>
        <w:rPr>
          <w:rFonts w:ascii="Arial" w:hAnsi="Arial" w:cs="Arial"/>
          <w:sz w:val="28"/>
          <w:szCs w:val="28"/>
          <w:lang w:val="ru-RU"/>
        </w:rPr>
        <w:t>пребывающая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в Древе Жизни, несёт жизнь воскресения ветвям Древа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10287D9" w14:textId="77777777" w:rsidR="00400988" w:rsidRPr="00324C22" w:rsidRDefault="00400988" w:rsidP="004009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225E49" w14:textId="597A5990" w:rsidR="00400988" w:rsidRDefault="00DF4455" w:rsidP="004009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400988">
        <w:rPr>
          <w:rFonts w:ascii="Arial" w:hAnsi="Arial" w:cs="Arial"/>
          <w:sz w:val="28"/>
          <w:szCs w:val="28"/>
          <w:lang w:val="ru-RU"/>
        </w:rPr>
        <w:t>редстави</w:t>
      </w:r>
      <w:r>
        <w:rPr>
          <w:rFonts w:ascii="Arial" w:hAnsi="Arial" w:cs="Arial"/>
          <w:sz w:val="28"/>
          <w:szCs w:val="28"/>
          <w:lang w:val="ru-RU"/>
        </w:rPr>
        <w:t>м</w:t>
      </w:r>
      <w:r w:rsidR="00400988">
        <w:rPr>
          <w:rFonts w:ascii="Arial" w:hAnsi="Arial" w:cs="Arial"/>
          <w:sz w:val="28"/>
          <w:szCs w:val="28"/>
          <w:lang w:val="ru-RU"/>
        </w:rPr>
        <w:t xml:space="preserve"> наиболее</w:t>
      </w:r>
      <w:r w:rsidR="00400988" w:rsidRPr="00324C22">
        <w:rPr>
          <w:rFonts w:ascii="Arial" w:hAnsi="Arial" w:cs="Arial"/>
          <w:sz w:val="28"/>
          <w:szCs w:val="28"/>
          <w:lang w:val="ru-RU"/>
        </w:rPr>
        <w:t xml:space="preserve"> </w:t>
      </w:r>
      <w:r w:rsidR="00400988">
        <w:rPr>
          <w:rFonts w:ascii="Arial" w:hAnsi="Arial" w:cs="Arial"/>
          <w:sz w:val="28"/>
          <w:szCs w:val="28"/>
          <w:lang w:val="ru-RU"/>
        </w:rPr>
        <w:t>значимые функции и полномочия, которые содержатся в формате учения, обуславливающего рождение от Воды.</w:t>
      </w:r>
    </w:p>
    <w:p w14:paraId="5687D0D0" w14:textId="77777777" w:rsidR="00400988" w:rsidRPr="000F5FB0" w:rsidRDefault="00400988" w:rsidP="004009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DB3150" w14:textId="39F0E808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E561B1">
        <w:rPr>
          <w:rFonts w:ascii="Arial" w:hAnsi="Arial" w:cs="Arial"/>
          <w:b/>
          <w:sz w:val="28"/>
          <w:szCs w:val="28"/>
          <w:lang w:val="ru-RU"/>
        </w:rPr>
        <w:t>Рождение от Воды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это когда жизнь сокрытая,</w:t>
      </w:r>
      <w:r>
        <w:rPr>
          <w:rFonts w:ascii="Arial" w:hAnsi="Arial" w:cs="Arial"/>
          <w:sz w:val="28"/>
          <w:szCs w:val="28"/>
          <w:lang w:val="ru-RU"/>
        </w:rPr>
        <w:t xml:space="preserve"> в формате семен</w:t>
      </w:r>
      <w:r w:rsidR="008F1217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Царства Небесного,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становится жизнью открытой</w:t>
      </w:r>
      <w:r>
        <w:rPr>
          <w:rFonts w:ascii="Arial" w:hAnsi="Arial" w:cs="Arial"/>
          <w:sz w:val="28"/>
          <w:szCs w:val="28"/>
          <w:lang w:val="ru-RU"/>
        </w:rPr>
        <w:t>, в формате плода Царства Небесного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4FF9DD5" w14:textId="77777777" w:rsidR="008D52BF" w:rsidRPr="005247A9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56D111" w14:textId="77777777" w:rsidR="008D52BF" w:rsidRPr="00C925B0" w:rsidRDefault="008D52BF" w:rsidP="008D52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925B0">
        <w:rPr>
          <w:rFonts w:ascii="Arial" w:hAnsi="Arial" w:cs="Arial"/>
          <w:i/>
          <w:iCs/>
          <w:sz w:val="28"/>
          <w:szCs w:val="28"/>
          <w:lang w:val="ru-RU"/>
        </w:rPr>
        <w:t xml:space="preserve">Посему будем опасаться, чтобы, когда еще остается обетование войти в покой Его, не оказался кто из вас опоздавшим. </w:t>
      </w:r>
    </w:p>
    <w:p w14:paraId="169F471B" w14:textId="77777777" w:rsidR="008D52BF" w:rsidRPr="00C925B0" w:rsidRDefault="008D52BF" w:rsidP="008D52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77786AF" w14:textId="77777777" w:rsidR="008D52BF" w:rsidRPr="00C925B0" w:rsidRDefault="008D52BF" w:rsidP="008D52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925B0">
        <w:rPr>
          <w:rFonts w:ascii="Arial" w:hAnsi="Arial" w:cs="Arial"/>
          <w:i/>
          <w:iCs/>
          <w:sz w:val="28"/>
          <w:szCs w:val="28"/>
          <w:lang w:val="ru-RU"/>
        </w:rPr>
        <w:t xml:space="preserve">Ибо и нам оно возвещено, как и тем; но не принесло им пользы слово слышанное, не растворенное верою слышавших. </w:t>
      </w:r>
    </w:p>
    <w:p w14:paraId="3F76EA66" w14:textId="77777777" w:rsidR="008D52BF" w:rsidRPr="00C925B0" w:rsidRDefault="008D52BF" w:rsidP="008D52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00B2A96" w14:textId="77777777" w:rsidR="008D52BF" w:rsidRPr="00C925B0" w:rsidRDefault="008D52BF" w:rsidP="008D52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925B0">
        <w:rPr>
          <w:rFonts w:ascii="Arial" w:hAnsi="Arial" w:cs="Arial"/>
          <w:i/>
          <w:iCs/>
          <w:sz w:val="28"/>
          <w:szCs w:val="28"/>
          <w:lang w:val="ru-RU"/>
        </w:rPr>
        <w:t>А входим в покой мы уверовавшие, так как Он сказал: "Я поклялся в гневе Моем, что они не войдут в покой Мой", хотя дела Его были совершены еще в начале мира (</w:t>
      </w:r>
      <w:r w:rsidRPr="00C925B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Ев.4:1-3</w:t>
      </w:r>
      <w:r w:rsidRPr="00C925B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76DAD09" w14:textId="77777777" w:rsidR="008D52BF" w:rsidRPr="005247A9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94055E" w14:textId="627E1C08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947DF">
        <w:rPr>
          <w:rFonts w:ascii="Arial" w:hAnsi="Arial" w:cs="Arial"/>
          <w:b/>
          <w:sz w:val="28"/>
          <w:szCs w:val="28"/>
          <w:lang w:val="ru-RU"/>
        </w:rPr>
        <w:t>Слово слышанное</w:t>
      </w:r>
      <w:r>
        <w:rPr>
          <w:rFonts w:ascii="Arial" w:hAnsi="Arial" w:cs="Arial"/>
          <w:sz w:val="28"/>
          <w:szCs w:val="28"/>
          <w:lang w:val="ru-RU"/>
        </w:rPr>
        <w:t xml:space="preserve">, в данном случае – это семя Царства Небесного. </w:t>
      </w:r>
    </w:p>
    <w:p w14:paraId="3A9EAB7C" w14:textId="77777777" w:rsidR="008D52BF" w:rsidRPr="00052AF7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EC3CDC" w14:textId="21C77F07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947DF">
        <w:rPr>
          <w:rFonts w:ascii="Arial" w:hAnsi="Arial" w:cs="Arial"/>
          <w:b/>
          <w:sz w:val="28"/>
          <w:szCs w:val="28"/>
          <w:lang w:val="ru-RU"/>
        </w:rPr>
        <w:t>Повиновение</w:t>
      </w:r>
      <w:r>
        <w:rPr>
          <w:rFonts w:ascii="Arial" w:hAnsi="Arial" w:cs="Arial"/>
          <w:sz w:val="28"/>
          <w:szCs w:val="28"/>
          <w:lang w:val="ru-RU"/>
        </w:rPr>
        <w:t xml:space="preserve"> – это вера челове</w:t>
      </w:r>
      <w:r w:rsidR="008F1217">
        <w:rPr>
          <w:rFonts w:ascii="Arial" w:hAnsi="Arial" w:cs="Arial"/>
          <w:sz w:val="28"/>
          <w:szCs w:val="28"/>
          <w:lang w:val="ru-RU"/>
        </w:rPr>
        <w:t>ка</w:t>
      </w:r>
      <w:r>
        <w:rPr>
          <w:rFonts w:ascii="Arial" w:hAnsi="Arial" w:cs="Arial"/>
          <w:sz w:val="28"/>
          <w:szCs w:val="28"/>
          <w:lang w:val="ru-RU"/>
        </w:rPr>
        <w:t>, которая растворяет в своём сердце веру Божию, в повелевающем слове о Царствии Небесном.</w:t>
      </w:r>
    </w:p>
    <w:p w14:paraId="4BE7A507" w14:textId="77777777" w:rsidR="008D52BF" w:rsidRPr="006C0F83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970C14" w14:textId="77777777" w:rsidR="008D52BF" w:rsidRPr="008D52BF" w:rsidRDefault="008D52BF" w:rsidP="008D52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52BF">
        <w:rPr>
          <w:rFonts w:ascii="Arial" w:hAnsi="Arial" w:cs="Arial"/>
          <w:i/>
          <w:iCs/>
          <w:sz w:val="28"/>
          <w:szCs w:val="28"/>
          <w:lang w:val="ru-RU"/>
        </w:rPr>
        <w:t>Ибо если устами твоими будешь исповедывать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 (</w:t>
      </w:r>
      <w:r w:rsidRPr="008D52BF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Рим.10:9,10</w:t>
      </w:r>
      <w:r w:rsidRPr="008D52B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DB72AB1" w14:textId="77777777" w:rsidR="008D52BF" w:rsidRPr="000F5FB0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ED9074" w14:textId="77777777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Исповедывать веру своего сердца в то, что Иисус является нашим Господом – это поставить себя в добровольную зависимость от человека, которого Бог поставил, пасти Своё стадо.</w:t>
      </w:r>
    </w:p>
    <w:p w14:paraId="42CBAF45" w14:textId="77777777" w:rsidR="008D52BF" w:rsidRPr="000F5FB0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0FD0F2" w14:textId="77777777" w:rsidR="008D52BF" w:rsidRPr="008D52BF" w:rsidRDefault="008D52BF" w:rsidP="008D52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52BF">
        <w:rPr>
          <w:rFonts w:ascii="Arial" w:hAnsi="Arial" w:cs="Arial"/>
          <w:i/>
          <w:iCs/>
          <w:sz w:val="28"/>
          <w:szCs w:val="28"/>
          <w:lang w:val="ru-RU"/>
        </w:rPr>
        <w:t>Истинно, истинно говорю вам: принимающий того, кого Я пошлю, Меня принимает; а принимающий Меня принимает Пославшего Меня (</w:t>
      </w:r>
      <w:r w:rsidRPr="008D52B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Ин.13:20</w:t>
      </w:r>
      <w:r w:rsidRPr="008D52B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8CF9673" w14:textId="77777777" w:rsidR="008D52BF" w:rsidRPr="000F5FB0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CB9F01" w14:textId="662FD847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Подводя итог </w:t>
      </w:r>
      <w:r>
        <w:rPr>
          <w:rFonts w:ascii="Arial" w:hAnsi="Arial" w:cs="Arial"/>
          <w:sz w:val="28"/>
          <w:szCs w:val="28"/>
          <w:lang w:val="ru-RU"/>
        </w:rPr>
        <w:t>вышесказанному,</w:t>
      </w:r>
      <w:r>
        <w:rPr>
          <w:rFonts w:ascii="Arial" w:hAnsi="Arial" w:cs="Arial"/>
          <w:sz w:val="28"/>
          <w:szCs w:val="28"/>
          <w:lang w:val="ru-RU"/>
        </w:rPr>
        <w:t xml:space="preserve"> следует, что если мы противимся словам того, кого послал Бог, то грош цена, нашему исповеданию, мы обманываем самих себя, и собираем себе гнев, на день гнева.</w:t>
      </w:r>
    </w:p>
    <w:p w14:paraId="449FD26A" w14:textId="77777777" w:rsidR="008D52BF" w:rsidRPr="000F5FB0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57F94F" w14:textId="77777777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Человек, противящийся установленной Богом власти – не может являться близнецом Христа, Который был покорен всякой человеческой власти, в границах установленных Богом.</w:t>
      </w:r>
    </w:p>
    <w:p w14:paraId="44042C82" w14:textId="77777777" w:rsidR="008D52BF" w:rsidRPr="000F5FB0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2C44C6" w14:textId="77777777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5FB0">
        <w:rPr>
          <w:rFonts w:ascii="Arial" w:hAnsi="Arial" w:cs="Arial"/>
          <w:b/>
          <w:sz w:val="28"/>
          <w:szCs w:val="28"/>
          <w:lang w:val="ru-RU"/>
        </w:rPr>
        <w:t>Противление</w:t>
      </w:r>
      <w:r>
        <w:rPr>
          <w:rFonts w:ascii="Arial" w:hAnsi="Arial" w:cs="Arial"/>
          <w:sz w:val="28"/>
          <w:szCs w:val="28"/>
          <w:lang w:val="ru-RU"/>
        </w:rPr>
        <w:t xml:space="preserve"> – это непризнание авторитета Божьего в человеке, которого Он послал. Это скрытая гордыня, перерастающая в горечь и обиду, которая как правило, трансформируется в ненависть.</w:t>
      </w:r>
    </w:p>
    <w:p w14:paraId="1057600F" w14:textId="77777777" w:rsidR="008D52BF" w:rsidRPr="002F4010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0CEA4E" w14:textId="77777777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2F4010">
        <w:rPr>
          <w:rFonts w:ascii="Arial" w:hAnsi="Arial" w:cs="Arial"/>
          <w:b/>
          <w:sz w:val="28"/>
          <w:szCs w:val="28"/>
          <w:lang w:val="ru-RU"/>
        </w:rPr>
        <w:t>Рождение от Воды</w:t>
      </w:r>
      <w:r>
        <w:rPr>
          <w:rFonts w:ascii="Arial" w:hAnsi="Arial" w:cs="Arial"/>
          <w:sz w:val="28"/>
          <w:szCs w:val="28"/>
          <w:lang w:val="ru-RU"/>
        </w:rPr>
        <w:t xml:space="preserve"> – это семя, в котором пребывает рождение от Духа, и рождение к Престолу.</w:t>
      </w:r>
    </w:p>
    <w:p w14:paraId="2185776C" w14:textId="77777777" w:rsidR="008D52BF" w:rsidRPr="002F4010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755B10" w14:textId="77777777" w:rsidR="00574C6E" w:rsidRDefault="008D52BF" w:rsidP="008D52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52BF">
        <w:rPr>
          <w:rFonts w:ascii="Arial" w:hAnsi="Arial" w:cs="Arial"/>
          <w:i/>
          <w:iCs/>
          <w:sz w:val="28"/>
          <w:szCs w:val="28"/>
          <w:lang w:val="ru-RU"/>
        </w:rPr>
        <w:t xml:space="preserve">Земля же была безвидна и пуста, и тьма над бездною, и Дух Божий носился над водою. И сказал Бог: да будет свет. И стал свет. И увидел Бог свет, что он хорош, и отделил Бог свет от тьмы. И назвал Бог свет днем, а тьму ночью. И был вечер, и было утро: день один </w:t>
      </w:r>
    </w:p>
    <w:p w14:paraId="18432FD9" w14:textId="597B54E9" w:rsidR="008D52BF" w:rsidRPr="008D52BF" w:rsidRDefault="008D52BF" w:rsidP="008D52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52BF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8D52B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Быт.1:2-5</w:t>
      </w:r>
      <w:r w:rsidRPr="008D52B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48F587E" w14:textId="77777777" w:rsidR="008D52BF" w:rsidRPr="00A33C2D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42D09C" w14:textId="77777777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Обратите внимание на один весьма важный элемент – это Божественная тьма или же, неприступный свет, в котором пребывает Бог. Эта тьма, скрывает в себе замыслы Бога. </w:t>
      </w:r>
    </w:p>
    <w:p w14:paraId="2049CDA9" w14:textId="77777777" w:rsidR="008D52BF" w:rsidRPr="00A82855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638FD4" w14:textId="77777777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она присутствовала в Боге прежде, чем из её таинственных глубин, был явлен свет. Явление этого света – является образом рождения от Воды. Созидание земли и неба – это прототип, созидания всякого отдельного человека, рождённого от Воды, в храм Божий.</w:t>
      </w:r>
    </w:p>
    <w:p w14:paraId="6891A423" w14:textId="77777777" w:rsidR="008D52BF" w:rsidRPr="00A82855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52B0AD" w14:textId="36F3B166" w:rsidR="008D52BF" w:rsidRPr="008D52BF" w:rsidRDefault="008D52BF" w:rsidP="008D52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52BF">
        <w:rPr>
          <w:rFonts w:ascii="Arial" w:hAnsi="Arial" w:cs="Arial"/>
          <w:i/>
          <w:iCs/>
          <w:sz w:val="28"/>
          <w:szCs w:val="28"/>
          <w:lang w:val="ru-RU"/>
        </w:rPr>
        <w:t>Твой день и Твоя ночь: Ты уготовал светила и солнце; Ты установил все пределы земли, лето и зиму Ты учредил (</w:t>
      </w:r>
      <w:r w:rsidRPr="008D52B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Пс.73</w:t>
      </w:r>
      <w:r w:rsidR="00574C6E" w:rsidRPr="00574C6E">
        <w:rPr>
          <w:rFonts w:ascii="Arial" w:hAnsi="Arial" w:cs="Arial"/>
          <w:i/>
          <w:iCs/>
          <w:sz w:val="28"/>
          <w:szCs w:val="28"/>
          <w:u w:val="single"/>
          <w:lang w:val="ru-RU"/>
        </w:rPr>
        <w:t>:</w:t>
      </w:r>
      <w:r w:rsidRPr="008D52BF">
        <w:rPr>
          <w:rFonts w:ascii="Arial" w:hAnsi="Arial" w:cs="Arial"/>
          <w:i/>
          <w:iCs/>
          <w:sz w:val="28"/>
          <w:szCs w:val="28"/>
          <w:u w:val="single"/>
          <w:lang w:val="ru-RU"/>
        </w:rPr>
        <w:t>16,17</w:t>
      </w:r>
      <w:r w:rsidRPr="008D52B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D50AE26" w14:textId="77777777" w:rsidR="008D52BF" w:rsidRPr="002F4010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359E5A" w14:textId="32CDC8F9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Вода, о которой мы говорим</w:t>
      </w:r>
      <w:r w:rsidR="00574C6E" w:rsidRPr="00574C6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из глубин</w:t>
      </w:r>
      <w:r w:rsidR="00574C6E" w:rsidRPr="00574C6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недр которой мы возрождаемся – это замыслы Бога, отражающие Его грандиозные и вечные планы, заключённые в одном единственном Семени, Которое – есть Христос в нас, и мы во Христе.</w:t>
      </w:r>
    </w:p>
    <w:p w14:paraId="1308C587" w14:textId="77777777" w:rsidR="008D52BF" w:rsidRPr="009B78D1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8E95EC" w14:textId="77777777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Он, является, Тем единственным Семенем Слова, извечно пребывающего в недрах Своего Отца, в Котором находятся неисчислимое человеком, как число слов, обуславливающих совершенные и грандиозные по своим масштабам проекты Бога, так и неисчислимое количество близнецов, соответствующих образу Сына.</w:t>
      </w:r>
    </w:p>
    <w:p w14:paraId="431A5C52" w14:textId="77777777" w:rsidR="008D52BF" w:rsidRPr="009B78D1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548A9B" w14:textId="77777777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следовательно, каждым грандиозным проектом Бога – является человек, рождённый от Семени, Которое есть Христос.</w:t>
      </w:r>
    </w:p>
    <w:p w14:paraId="77564DD2" w14:textId="77777777" w:rsidR="008D52BF" w:rsidRPr="00472404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F4789C" w14:textId="77777777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рождённый от Воды, нетленного семени истины – становится ответственным за почву своего сердца в том, чтобы засевать почву своего </w:t>
      </w:r>
      <w:r>
        <w:rPr>
          <w:rFonts w:ascii="Arial" w:hAnsi="Arial" w:cs="Arial"/>
          <w:sz w:val="28"/>
          <w:szCs w:val="28"/>
          <w:lang w:val="ru-RU"/>
        </w:rPr>
        <w:lastRenderedPageBreak/>
        <w:t>сердца теми словами, которые происходят от единого семени, относящегося к роду Бога.</w:t>
      </w:r>
    </w:p>
    <w:p w14:paraId="71C3D44E" w14:textId="77777777" w:rsidR="008D52BF" w:rsidRPr="00472404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B4BA29" w14:textId="77777777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поэтому, закон Моисея, который по своей сути – являлся образом и тенью семени, относящегося к роду Бога, гласил о том: чтобы удел, который человек получил в земле Ханаанской, не засеивался двумя родами семян. </w:t>
      </w:r>
    </w:p>
    <w:p w14:paraId="30567A42" w14:textId="77777777" w:rsidR="008D52BF" w:rsidRPr="00472404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9CF4C6" w14:textId="77777777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Которые являлись прототипом и образом, двух бездн и двух тайн – это бездна вод, в которой пребывают замыслы Бога; и, бездна вод – в которой пребывают замыслы падшего сына зари.</w:t>
      </w:r>
    </w:p>
    <w:p w14:paraId="2066F0CA" w14:textId="77777777" w:rsidR="008D52BF" w:rsidRPr="00472404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302E98" w14:textId="77777777" w:rsidR="008D52BF" w:rsidRPr="008D52BF" w:rsidRDefault="008D52BF" w:rsidP="008D52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52BF">
        <w:rPr>
          <w:rFonts w:ascii="Arial" w:hAnsi="Arial" w:cs="Arial"/>
          <w:i/>
          <w:iCs/>
          <w:sz w:val="28"/>
          <w:szCs w:val="28"/>
          <w:lang w:val="ru-RU"/>
        </w:rPr>
        <w:t>Уставы Мои соблюдайте; скота твоего не своди с иною породою; поля твоего не засевай двумя родами семян; в одежду из разнородных нитей, из шерсти и льна, не одевайся (</w:t>
      </w:r>
      <w:r w:rsidRPr="008D52B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Лев.19:19</w:t>
      </w:r>
      <w:r w:rsidRPr="008D52B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B784333" w14:textId="77777777" w:rsidR="008D52BF" w:rsidRPr="008D52BF" w:rsidRDefault="008D52BF" w:rsidP="008D52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FB6EE65" w14:textId="77777777" w:rsidR="008D52BF" w:rsidRPr="008D52BF" w:rsidRDefault="008D52BF" w:rsidP="008D52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52BF">
        <w:rPr>
          <w:rFonts w:ascii="Arial" w:hAnsi="Arial" w:cs="Arial"/>
          <w:i/>
          <w:iCs/>
          <w:sz w:val="28"/>
          <w:szCs w:val="28"/>
          <w:lang w:val="ru-RU"/>
        </w:rPr>
        <w:t>Не засевай виноградника своего двумя родами семян, чтобы не сделать тебе заклятым сбора семян, которые ты посеешь вместе с плодами виноградника своего. Не паши на воле и осле вместе. Не надевай одежды, сделанной из разных веществ, из шерсти и льна вместе (</w:t>
      </w:r>
      <w:r w:rsidRPr="008D52B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Вт.22:9-11</w:t>
      </w:r>
      <w:r w:rsidRPr="008D52B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7E45DA1" w14:textId="77777777" w:rsidR="008D52BF" w:rsidRPr="007B61D5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E8A129" w14:textId="77777777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7C344E">
        <w:rPr>
          <w:rFonts w:ascii="Arial" w:hAnsi="Arial" w:cs="Arial"/>
          <w:b/>
          <w:sz w:val="28"/>
          <w:szCs w:val="28"/>
          <w:lang w:val="ru-RU"/>
        </w:rPr>
        <w:t>Рождённый от Воды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это</w:t>
      </w:r>
      <w:r>
        <w:rPr>
          <w:rFonts w:ascii="Arial" w:hAnsi="Arial" w:cs="Arial"/>
          <w:sz w:val="28"/>
          <w:szCs w:val="28"/>
          <w:lang w:val="ru-RU"/>
        </w:rPr>
        <w:t xml:space="preserve"> человек, рождённый от слушания благовествуемого слова истины, о Царствии Небесном.</w:t>
      </w:r>
    </w:p>
    <w:p w14:paraId="2D7B7A29" w14:textId="77777777" w:rsidR="008D52BF" w:rsidRPr="007B61D5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0A4FAF" w14:textId="77777777" w:rsidR="008D52BF" w:rsidRPr="008D52BF" w:rsidRDefault="008D52BF" w:rsidP="008D52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52BF">
        <w:rPr>
          <w:rFonts w:ascii="Arial" w:hAnsi="Arial" w:cs="Arial"/>
          <w:i/>
          <w:iCs/>
          <w:sz w:val="28"/>
          <w:szCs w:val="28"/>
          <w:lang w:val="ru-RU"/>
        </w:rPr>
        <w:t>Восхотев, родил Он нас словом истины, чтобы нам быть некоторым начатком Его созданий (</w:t>
      </w:r>
      <w:r w:rsidRPr="008D52B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Иак.1:18</w:t>
      </w:r>
      <w:r w:rsidRPr="008D52B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79FCFC8" w14:textId="77777777" w:rsidR="008D52BF" w:rsidRPr="001F3A8C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F2F204" w14:textId="77777777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«начаток» в данном стихе означает – первый сбор плодов; лучшая доля плода; лучшая часть; избранная в соответствии отбора.</w:t>
      </w:r>
    </w:p>
    <w:p w14:paraId="5B3B4C6F" w14:textId="77777777" w:rsidR="008D52BF" w:rsidRPr="001F3A8C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F01505" w14:textId="77777777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Встаёт закономерный вопрос: Если Бог хочет, чтобы все люди спаслись и достигли познания истины, тогда почему, из приходящих к Нему или, званных на Его ужин, спасаются немногие?</w:t>
      </w:r>
    </w:p>
    <w:p w14:paraId="71631A5C" w14:textId="77777777" w:rsidR="008D52BF" w:rsidRPr="00F22484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F72872" w14:textId="77777777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Ответ находится в этом же стихе, обуславливающем желание или хотение Бога, выраженное в глаголе «восхотел», который означает:</w:t>
      </w:r>
    </w:p>
    <w:p w14:paraId="01D75BFC" w14:textId="77777777" w:rsidR="008D52BF" w:rsidRPr="00471F85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F0795D" w14:textId="77777777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22484">
        <w:rPr>
          <w:rFonts w:ascii="Arial" w:hAnsi="Arial" w:cs="Arial"/>
          <w:b/>
          <w:sz w:val="28"/>
          <w:szCs w:val="28"/>
          <w:lang w:val="ru-RU"/>
        </w:rPr>
        <w:t xml:space="preserve">Восхотел </w:t>
      </w:r>
      <w:r>
        <w:rPr>
          <w:rFonts w:ascii="Arial" w:hAnsi="Arial" w:cs="Arial"/>
          <w:sz w:val="28"/>
          <w:szCs w:val="28"/>
          <w:lang w:val="ru-RU"/>
        </w:rPr>
        <w:t xml:space="preserve">– возлюбил; возжелал. </w:t>
      </w:r>
    </w:p>
    <w:p w14:paraId="4D6CB2B5" w14:textId="77777777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Обратил на начаток Своё благоволение. </w:t>
      </w:r>
    </w:p>
    <w:p w14:paraId="5E10985A" w14:textId="77777777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Доверил Себя, избранному Им начатку. </w:t>
      </w:r>
    </w:p>
    <w:p w14:paraId="3DB1A34A" w14:textId="77777777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Отдал Себя в распоряжение, возлюбленного Им начатка. </w:t>
      </w:r>
    </w:p>
    <w:p w14:paraId="62D22B9E" w14:textId="77777777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Принял решение, разделить Свою судьбу, с избранным Им начатком. </w:t>
      </w:r>
    </w:p>
    <w:p w14:paraId="33E02F28" w14:textId="77777777" w:rsidR="008D52BF" w:rsidRPr="008C69DB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7DD471" w14:textId="77777777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Какими критериями определяется начаток Бога, что Он так восхотел его? Ответ очень прост – потому, что начаток, узнав о том: Кем является по Своей природе Бог; и, что сделал для них Бог, отдав Сына Своего, Спасителем миру – сами восхотели Его.</w:t>
      </w:r>
    </w:p>
    <w:p w14:paraId="084BD4C3" w14:textId="77777777" w:rsidR="008D52BF" w:rsidRPr="008C69DB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2DEAEB" w14:textId="0ACBAF36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Ведь большинство </w:t>
      </w:r>
      <w:r>
        <w:rPr>
          <w:rFonts w:ascii="Arial" w:hAnsi="Arial" w:cs="Arial"/>
          <w:sz w:val="28"/>
          <w:szCs w:val="28"/>
          <w:lang w:val="ru-RU"/>
        </w:rPr>
        <w:t>людей,</w:t>
      </w:r>
      <w:r>
        <w:rPr>
          <w:rFonts w:ascii="Arial" w:hAnsi="Arial" w:cs="Arial"/>
          <w:sz w:val="28"/>
          <w:szCs w:val="28"/>
          <w:lang w:val="ru-RU"/>
        </w:rPr>
        <w:t xml:space="preserve"> приходящих к Богу, ищут вовсе не Бога, и не воли Божией, хотя и велегласно объявляют себя искателями Бога, но в то же самое время: </w:t>
      </w:r>
    </w:p>
    <w:p w14:paraId="5C9A2E68" w14:textId="77777777" w:rsidR="008D52BF" w:rsidRPr="00AE5A80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F34159" w14:textId="77777777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Ищут исцеления; восполнение своих материальных нужд. </w:t>
      </w:r>
    </w:p>
    <w:p w14:paraId="0C1EA696" w14:textId="77777777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Возможность стать известным. </w:t>
      </w:r>
    </w:p>
    <w:p w14:paraId="0EE98543" w14:textId="77777777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Власть над бесами. </w:t>
      </w:r>
    </w:p>
    <w:p w14:paraId="2FAA1ABB" w14:textId="77777777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Власть над миром. </w:t>
      </w:r>
    </w:p>
    <w:p w14:paraId="2BD04509" w14:textId="77777777" w:rsidR="008D52BF" w:rsidRPr="00AE5A80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F54096" w14:textId="77777777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только немногие, узнав Кем является Бог; и, что сделал для них Бог – стали искать и исследовать, на каких условиях, они могут посвятить себя Богу, и отдать себя, в Его полное распоряжение.</w:t>
      </w:r>
    </w:p>
    <w:p w14:paraId="2EBB9DEC" w14:textId="77777777" w:rsidR="008D52BF" w:rsidRPr="005A1764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42D089" w14:textId="77777777" w:rsidR="00DB216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ради этих немногих, Он отдал в их распоряжение Сына Своего, возлюбил </w:t>
      </w:r>
      <w:r>
        <w:rPr>
          <w:rFonts w:ascii="Arial" w:hAnsi="Arial" w:cs="Arial"/>
          <w:sz w:val="28"/>
          <w:szCs w:val="28"/>
          <w:lang w:val="ru-RU"/>
        </w:rPr>
        <w:t>их, потому что</w:t>
      </w:r>
      <w:r>
        <w:rPr>
          <w:rFonts w:ascii="Arial" w:hAnsi="Arial" w:cs="Arial"/>
          <w:sz w:val="28"/>
          <w:szCs w:val="28"/>
          <w:lang w:val="ru-RU"/>
        </w:rPr>
        <w:t xml:space="preserve"> – они отдали себя Ему, и возлюбили Его. </w:t>
      </w:r>
    </w:p>
    <w:p w14:paraId="1C264815" w14:textId="77777777" w:rsidR="00DB216F" w:rsidRPr="00DB216F" w:rsidRDefault="00DB216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A64212" w14:textId="3F46DA02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конечно же любовь к Богу, ни коим образом, не может определяться эмоциональной сферой человека.</w:t>
      </w:r>
    </w:p>
    <w:p w14:paraId="7B41967C" w14:textId="77777777" w:rsidR="008D52BF" w:rsidRPr="005A1764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370D42" w14:textId="77777777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сами по себе, чувства человека весьма недолговечны и изменчивы. Любовь к Богу – определяется расположением человеческого сердца, в котором содержаться – совесть человека; место поклонения, выраженное в сердечной любви; и, интуиция.</w:t>
      </w:r>
    </w:p>
    <w:p w14:paraId="41045A58" w14:textId="77777777" w:rsidR="008D52BF" w:rsidRPr="005A1764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0AB2BD" w14:textId="77777777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заповедям и законам, внесённым в совесть, человек из любви к Богу – начинает дисциплинировать свою эмоциональную сферу и использовать энергию своих эмоций, для служения Богу, а не для удовлетворения плотских желаний.</w:t>
      </w:r>
    </w:p>
    <w:p w14:paraId="3877F585" w14:textId="77777777" w:rsidR="008D52BF" w:rsidRPr="005A1764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12C8A1" w14:textId="77777777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Бог, будучи Вездесущим и Всезнающим – видит и предузнаёт намерения человеческого сердца наперёд. В силу чего – одних Он изначально любит; а других, изначально – ненавидит.</w:t>
      </w:r>
    </w:p>
    <w:p w14:paraId="04A7B61D" w14:textId="77777777" w:rsidR="008D52BF" w:rsidRPr="006A3C91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02201F" w14:textId="77777777" w:rsidR="008D52BF" w:rsidRPr="008D52BF" w:rsidRDefault="008D52BF" w:rsidP="008D52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52BF">
        <w:rPr>
          <w:rFonts w:ascii="Arial" w:hAnsi="Arial" w:cs="Arial"/>
          <w:i/>
          <w:iCs/>
          <w:sz w:val="28"/>
          <w:szCs w:val="28"/>
          <w:lang w:val="ru-RU"/>
        </w:rPr>
        <w:t xml:space="preserve">Не плотские дети суть дети Божии, но дети обетования признаются за семя, так было и с Ревекою, когда она зачала в одно время двух сыновей от Исаака, отца нашего. </w:t>
      </w:r>
    </w:p>
    <w:p w14:paraId="399717D5" w14:textId="77777777" w:rsidR="008D52BF" w:rsidRPr="008D52BF" w:rsidRDefault="008D52BF" w:rsidP="008D52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47A26A9" w14:textId="77777777" w:rsidR="008D52BF" w:rsidRPr="008D52BF" w:rsidRDefault="008D52BF" w:rsidP="008D52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52BF">
        <w:rPr>
          <w:rFonts w:ascii="Arial" w:hAnsi="Arial" w:cs="Arial"/>
          <w:i/>
          <w:iCs/>
          <w:sz w:val="28"/>
          <w:szCs w:val="28"/>
          <w:lang w:val="ru-RU"/>
        </w:rPr>
        <w:t xml:space="preserve">Ибо, когда они еще не родились и не сделали ничего доброго или худого дабы изволение Божие в избрании происходило не от дел, но от Призывающего, сказано было ей: больший будет в порабощении у </w:t>
      </w:r>
      <w:r w:rsidRPr="008D52BF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меньшего, как и написано: Иакова Я возлюбил, а Исава возненавидел (</w:t>
      </w:r>
      <w:r w:rsidRPr="008D52BF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Рим.9:8-13</w:t>
      </w:r>
      <w:r w:rsidRPr="008D52B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4FD6FF0" w14:textId="77777777" w:rsidR="008D52BF" w:rsidRPr="006E2F64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BC3555" w14:textId="77777777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7C344E">
        <w:rPr>
          <w:rFonts w:ascii="Arial" w:hAnsi="Arial" w:cs="Arial"/>
          <w:b/>
          <w:sz w:val="28"/>
          <w:szCs w:val="28"/>
          <w:lang w:val="ru-RU"/>
        </w:rPr>
        <w:t>Рождённый от Воды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это</w:t>
      </w:r>
      <w:r>
        <w:rPr>
          <w:rFonts w:ascii="Arial" w:hAnsi="Arial" w:cs="Arial"/>
          <w:sz w:val="28"/>
          <w:szCs w:val="28"/>
          <w:lang w:val="ru-RU"/>
        </w:rPr>
        <w:t xml:space="preserve"> человек, который призывается быть воином молитвы или же, поклонником Бога.</w:t>
      </w:r>
    </w:p>
    <w:p w14:paraId="7456F456" w14:textId="77777777" w:rsidR="008D52BF" w:rsidRPr="006E2F64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E88E1D" w14:textId="77777777" w:rsidR="008D52BF" w:rsidRPr="008D52BF" w:rsidRDefault="008D52BF" w:rsidP="008D52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52BF">
        <w:rPr>
          <w:rFonts w:ascii="Arial" w:hAnsi="Arial" w:cs="Arial"/>
          <w:i/>
          <w:iCs/>
          <w:sz w:val="28"/>
          <w:szCs w:val="28"/>
          <w:lang w:val="ru-RU"/>
        </w:rPr>
        <w:t>И, как предсказал Исаия: если бы Господь Саваоф не оставил нам семени, то мы сделались бы, как Содом, и были бы подобны Гоморре (</w:t>
      </w:r>
      <w:r w:rsidRPr="008D52BF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Рим.9:29</w:t>
      </w:r>
      <w:r w:rsidRPr="008D52B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2A0C693" w14:textId="77777777" w:rsidR="008D52BF" w:rsidRPr="00EC1D60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EEDFA6" w14:textId="77777777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вы обратили внимание, то в данном стихе предсказание пророка Исаии, происходит от имени Господа Саваофа, которое означает – Воин молитвы или Вождь небесного воинства. </w:t>
      </w:r>
    </w:p>
    <w:p w14:paraId="0306D2E1" w14:textId="77777777" w:rsidR="008D52BF" w:rsidRPr="00EC1D60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D4A09C" w14:textId="77777777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семенем, в данном случае имеется – остаток, или избранная часть, из общего числа званных, которые в своём поклонении Богу уподобятся близнецам Христа.</w:t>
      </w:r>
    </w:p>
    <w:p w14:paraId="73225437" w14:textId="77777777" w:rsidR="008D52BF" w:rsidRPr="00EC1D60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05C722" w14:textId="73DC20E7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большинство званных – уподобятся в своём поклонении Богу, Содому и Гомор</w:t>
      </w:r>
      <w:r w:rsidR="00574C6E"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 xml:space="preserve">е. </w:t>
      </w:r>
    </w:p>
    <w:p w14:paraId="03B50E4A" w14:textId="77777777" w:rsidR="008D52BF" w:rsidRPr="004023FA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F1E36E" w14:textId="77777777" w:rsidR="008D52BF" w:rsidRPr="008D52BF" w:rsidRDefault="008D52BF" w:rsidP="008D52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52BF">
        <w:rPr>
          <w:rFonts w:ascii="Arial" w:hAnsi="Arial" w:cs="Arial"/>
          <w:i/>
          <w:iCs/>
          <w:sz w:val="28"/>
          <w:szCs w:val="28"/>
          <w:lang w:val="ru-RU"/>
        </w:rPr>
        <w:t xml:space="preserve">Если бы Господь Саваоф не оставил нам небольшого остатка, то мы были бы то же, что Содом, уподобились бы Гоморре. Слушайте слово Господне, князья Содомские; внимай закону Бога нашего, </w:t>
      </w:r>
    </w:p>
    <w:p w14:paraId="01AED5CC" w14:textId="77777777" w:rsidR="008D52BF" w:rsidRPr="008D52BF" w:rsidRDefault="008D52BF" w:rsidP="008D52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B4C96A1" w14:textId="77777777" w:rsidR="008D52BF" w:rsidRPr="008D52BF" w:rsidRDefault="008D52BF" w:rsidP="008D52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52BF">
        <w:rPr>
          <w:rFonts w:ascii="Arial" w:hAnsi="Arial" w:cs="Arial"/>
          <w:i/>
          <w:iCs/>
          <w:sz w:val="28"/>
          <w:szCs w:val="28"/>
          <w:lang w:val="ru-RU"/>
        </w:rPr>
        <w:t xml:space="preserve">Народ </w:t>
      </w:r>
      <w:proofErr w:type="spellStart"/>
      <w:r w:rsidRPr="008D52BF">
        <w:rPr>
          <w:rFonts w:ascii="Arial" w:hAnsi="Arial" w:cs="Arial"/>
          <w:i/>
          <w:iCs/>
          <w:sz w:val="28"/>
          <w:szCs w:val="28"/>
          <w:lang w:val="ru-RU"/>
        </w:rPr>
        <w:t>Гоморрский</w:t>
      </w:r>
      <w:proofErr w:type="spellEnd"/>
      <w:r w:rsidRPr="008D52BF">
        <w:rPr>
          <w:rFonts w:ascii="Arial" w:hAnsi="Arial" w:cs="Arial"/>
          <w:i/>
          <w:iCs/>
          <w:sz w:val="28"/>
          <w:szCs w:val="28"/>
          <w:lang w:val="ru-RU"/>
        </w:rPr>
        <w:t>! К чему Мне множество жертв ваших? говорит Господь. Я пресыщен всесожжениями овнов и туком откормленного скота, и крови тельцов и агнцев и козлов не хочу (</w:t>
      </w:r>
      <w:r w:rsidRPr="008D52B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Ис.1:9-11</w:t>
      </w:r>
      <w:r w:rsidRPr="008D52B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43B55B7" w14:textId="77777777" w:rsidR="008D52BF" w:rsidRPr="00253A0F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5412F0" w14:textId="77777777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7C344E">
        <w:rPr>
          <w:rFonts w:ascii="Arial" w:hAnsi="Arial" w:cs="Arial"/>
          <w:b/>
          <w:sz w:val="28"/>
          <w:szCs w:val="28"/>
          <w:lang w:val="ru-RU"/>
        </w:rPr>
        <w:t>Рождённый от Воды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это</w:t>
      </w:r>
      <w:r>
        <w:rPr>
          <w:rFonts w:ascii="Arial" w:hAnsi="Arial" w:cs="Arial"/>
          <w:sz w:val="28"/>
          <w:szCs w:val="28"/>
          <w:lang w:val="ru-RU"/>
        </w:rPr>
        <w:t xml:space="preserve"> человек, который побеждает мир, посредством своей веры в то, что Иисус Сын Божий.</w:t>
      </w:r>
    </w:p>
    <w:p w14:paraId="2B6769A4" w14:textId="77777777" w:rsidR="008D52BF" w:rsidRPr="00253A0F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4C73FF" w14:textId="77777777" w:rsidR="008D52BF" w:rsidRPr="008D52BF" w:rsidRDefault="008D52BF" w:rsidP="008D52BF">
      <w:pPr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 w:rsidRPr="008D52BF">
        <w:rPr>
          <w:rFonts w:ascii="Arial" w:hAnsi="Arial" w:cs="Arial"/>
          <w:i/>
          <w:iCs/>
          <w:sz w:val="28"/>
          <w:szCs w:val="28"/>
          <w:lang w:val="ru-RU"/>
        </w:rPr>
        <w:t>Ибо всякий, рожденный от Бога, побеждает мир; и сия есть победа, победившая мир, вера наша. Кто побеждает мир, как не тот, кто верует, что Иисус есть Сын Божий? (</w:t>
      </w:r>
      <w:r w:rsidRPr="008D52BF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1.Ин.5:4,5).</w:t>
      </w:r>
    </w:p>
    <w:p w14:paraId="450AD90D" w14:textId="77777777" w:rsidR="008D52BF" w:rsidRPr="00253A0F" w:rsidRDefault="008D52BF" w:rsidP="008D52BF">
      <w:pPr>
        <w:jc w:val="both"/>
        <w:rPr>
          <w:rFonts w:ascii="Arial" w:hAnsi="Arial" w:cs="Arial"/>
          <w:sz w:val="16"/>
          <w:szCs w:val="16"/>
          <w:u w:val="single"/>
          <w:lang w:val="ru-RU"/>
        </w:rPr>
      </w:pPr>
    </w:p>
    <w:p w14:paraId="4C359247" w14:textId="77777777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5D06">
        <w:rPr>
          <w:rFonts w:ascii="Arial" w:hAnsi="Arial" w:cs="Arial"/>
          <w:b/>
          <w:bCs/>
          <w:sz w:val="28"/>
          <w:szCs w:val="28"/>
          <w:lang w:val="ru-RU"/>
        </w:rPr>
        <w:t>Вера в то, что Иисус Сын Божий</w:t>
      </w:r>
      <w:r w:rsidRPr="00253A0F">
        <w:rPr>
          <w:rFonts w:ascii="Arial" w:hAnsi="Arial" w:cs="Arial"/>
          <w:sz w:val="28"/>
          <w:szCs w:val="28"/>
          <w:lang w:val="ru-RU"/>
        </w:rPr>
        <w:t xml:space="preserve"> – это откровение</w:t>
      </w:r>
      <w:r>
        <w:rPr>
          <w:rFonts w:ascii="Arial" w:hAnsi="Arial" w:cs="Arial"/>
          <w:sz w:val="28"/>
          <w:szCs w:val="28"/>
          <w:lang w:val="ru-RU"/>
        </w:rPr>
        <w:t xml:space="preserve"> о том, что ещё не видимо, выраженное в спасении нашего дома. </w:t>
      </w:r>
    </w:p>
    <w:p w14:paraId="3E397D5E" w14:textId="77777777" w:rsidR="008D52BF" w:rsidRPr="00253A0F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8B553E" w14:textId="77777777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затем – это благоговейное приготовление ковчега для спасения своего дома, в соответствии полученного откровения, которое осуждает мир, и делает нас, наследниками праведности по вере.</w:t>
      </w:r>
    </w:p>
    <w:p w14:paraId="0251FA0D" w14:textId="77777777" w:rsidR="008D52BF" w:rsidRPr="00253A0F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F285FD" w14:textId="77777777" w:rsidR="008D52BF" w:rsidRPr="008D52BF" w:rsidRDefault="008D52BF" w:rsidP="008D52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52BF">
        <w:rPr>
          <w:rFonts w:ascii="Arial" w:hAnsi="Arial" w:cs="Arial"/>
          <w:i/>
          <w:iCs/>
          <w:sz w:val="28"/>
          <w:szCs w:val="28"/>
          <w:lang w:val="ru-RU"/>
        </w:rPr>
        <w:t>Верою Ной, получив откровение о том, что еще не было видимо, благоговея приготовил ковчег для спасения дома своего; ею осудил он весь мир, и сделался наследником праведности по вере (</w:t>
      </w:r>
      <w:r w:rsidRPr="008D52B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Евр.11:7</w:t>
      </w:r>
      <w:r w:rsidRPr="008D52B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2268A34" w14:textId="77777777" w:rsidR="008D52BF" w:rsidRPr="0087135E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90BDAB" w14:textId="32A8D527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нашем случае, одна из основополагающих </w:t>
      </w:r>
      <w:r w:rsidR="00DF3FAD">
        <w:rPr>
          <w:rFonts w:ascii="Arial" w:hAnsi="Arial" w:cs="Arial"/>
          <w:sz w:val="28"/>
          <w:szCs w:val="28"/>
          <w:lang w:val="ru-RU"/>
        </w:rPr>
        <w:t xml:space="preserve">нашего </w:t>
      </w:r>
      <w:r>
        <w:rPr>
          <w:rFonts w:ascii="Arial" w:hAnsi="Arial" w:cs="Arial"/>
          <w:sz w:val="28"/>
          <w:szCs w:val="28"/>
          <w:lang w:val="ru-RU"/>
        </w:rPr>
        <w:t xml:space="preserve">спасения, состоит в том, чтобы принять откровение о спасении своего дома в своё сердце. </w:t>
      </w:r>
    </w:p>
    <w:p w14:paraId="4AC8F541" w14:textId="77777777" w:rsidR="008D52BF" w:rsidRPr="0087135E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7597EE" w14:textId="77777777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затем, при любых обстоятельствах, подобно Ною, с благоговением называть или же, исповедывать веру своего сердца в несуществующее спасение нашего дома, как в существующее.</w:t>
      </w:r>
    </w:p>
    <w:p w14:paraId="3A19A472" w14:textId="77777777" w:rsidR="008D52BF" w:rsidRPr="0077202C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C68DE6" w14:textId="77777777" w:rsidR="008D52BF" w:rsidRPr="008D52BF" w:rsidRDefault="008D52BF" w:rsidP="008D52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52BF">
        <w:rPr>
          <w:rFonts w:ascii="Arial" w:hAnsi="Arial" w:cs="Arial"/>
          <w:i/>
          <w:iCs/>
          <w:sz w:val="28"/>
          <w:szCs w:val="28"/>
          <w:lang w:val="ru-RU"/>
        </w:rPr>
        <w:t>Он гостит у некоего Симона кожевника, которого дом находится при море; он скажет тебе слова, которыми спасешься ты и весь дом твой (</w:t>
      </w:r>
      <w:r w:rsidRPr="008D52B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Деян.10:6</w:t>
      </w:r>
      <w:r w:rsidRPr="008D52B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03E53EC" w14:textId="77777777" w:rsidR="008D52BF" w:rsidRPr="0030123F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265463" w14:textId="77777777" w:rsidR="008D52BF" w:rsidRPr="008D52BF" w:rsidRDefault="008D52BF" w:rsidP="008D52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52BF">
        <w:rPr>
          <w:rFonts w:ascii="Arial" w:hAnsi="Arial" w:cs="Arial"/>
          <w:i/>
          <w:iCs/>
          <w:sz w:val="28"/>
          <w:szCs w:val="28"/>
          <w:lang w:val="ru-RU"/>
        </w:rPr>
        <w:t>Темничный же страж, пробудившись и увидев, что двери темницы отворены, извлек меч и хотел умертвить себя, думая, что узники убежали. Но Павел возгласил громким голосом, говоря: не делай себе никакого зла, ибо все мы здесь.</w:t>
      </w:r>
    </w:p>
    <w:p w14:paraId="138010AA" w14:textId="77777777" w:rsidR="008D52BF" w:rsidRPr="008D52BF" w:rsidRDefault="008D52BF" w:rsidP="008D52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30C142A" w14:textId="77777777" w:rsidR="008D52BF" w:rsidRPr="008D52BF" w:rsidRDefault="008D52BF" w:rsidP="008D52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52BF">
        <w:rPr>
          <w:rFonts w:ascii="Arial" w:hAnsi="Arial" w:cs="Arial"/>
          <w:i/>
          <w:iCs/>
          <w:sz w:val="28"/>
          <w:szCs w:val="28"/>
          <w:lang w:val="ru-RU"/>
        </w:rPr>
        <w:t>Он потребовал огня, вбежал в темницу и в трепете припал к Павлу и Силе, и, выведя их вон, сказал: государи мои! что мне делать, чтобы спастись? Они же сказали: веруй в Господа Иисуса Христа, и спасешься ты и весь дом твой (</w:t>
      </w:r>
      <w:r w:rsidRPr="008D52B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Деян.16:27-31</w:t>
      </w:r>
      <w:r w:rsidRPr="008D52B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16E67E5" w14:textId="77777777" w:rsidR="008D52BF" w:rsidRPr="0030123F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CE4270" w14:textId="77777777" w:rsidR="00574C6E" w:rsidRDefault="008D52BF" w:rsidP="008D52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52BF">
        <w:rPr>
          <w:rFonts w:ascii="Arial" w:hAnsi="Arial" w:cs="Arial"/>
          <w:i/>
          <w:iCs/>
          <w:sz w:val="28"/>
          <w:szCs w:val="28"/>
          <w:lang w:val="ru-RU"/>
        </w:rPr>
        <w:t xml:space="preserve">Закхей же, став, сказал Господу: Господи! половину имения моего       я отдам нищим, и, если кого чем обидел, воздам вчетверо. Иисус сказал ему: ныне пришло спасение дому сему, потому что и он сын Авраама, ибо Сын Человеческий пришел взыскать и спасти погибшее </w:t>
      </w:r>
    </w:p>
    <w:p w14:paraId="3394B7D3" w14:textId="5EE73AF9" w:rsidR="008D52BF" w:rsidRPr="008D52BF" w:rsidRDefault="008D52BF" w:rsidP="008D52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52BF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8D52B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Лк.19:8-10</w:t>
      </w:r>
      <w:r w:rsidRPr="008D52B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B5CE866" w14:textId="77777777" w:rsidR="008D52BF" w:rsidRPr="0030123F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4C8D95" w14:textId="1C86D7E1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 этого не делаем, мы подвергаем в своём сердце опасности Семя, от которого мы родились, так как перестаём соответствовать образу этого Семени, Которое в Лице </w:t>
      </w:r>
      <w:r>
        <w:rPr>
          <w:rFonts w:ascii="Arial" w:hAnsi="Arial" w:cs="Arial"/>
          <w:sz w:val="28"/>
          <w:szCs w:val="28"/>
          <w:lang w:val="ru-RU"/>
        </w:rPr>
        <w:t>Иисуса Христа так же, как</w:t>
      </w:r>
      <w:r>
        <w:rPr>
          <w:rFonts w:ascii="Arial" w:hAnsi="Arial" w:cs="Arial"/>
          <w:sz w:val="28"/>
          <w:szCs w:val="28"/>
          <w:lang w:val="ru-RU"/>
        </w:rPr>
        <w:t xml:space="preserve"> Ной и другие праведники, ходящие пред Богом, провозглашали несуществующее спасение для дома своего, как существующее.</w:t>
      </w:r>
    </w:p>
    <w:p w14:paraId="21E08923" w14:textId="77777777" w:rsidR="008D52BF" w:rsidRPr="0030123F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F9CECB" w14:textId="77777777" w:rsidR="008D52BF" w:rsidRPr="008D52BF" w:rsidRDefault="008D52BF" w:rsidP="008D52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52BF">
        <w:rPr>
          <w:rFonts w:ascii="Arial" w:hAnsi="Arial" w:cs="Arial"/>
          <w:i/>
          <w:iCs/>
          <w:sz w:val="28"/>
          <w:szCs w:val="28"/>
          <w:lang w:val="ru-RU"/>
        </w:rPr>
        <w:t xml:space="preserve">Ибо надлежало, чтобы Тот, для Которого все и от Которого все, приводящего многих сынов в славу, вождя спасения их совершил через страдания. Ибо и освящающий и освящаемые, все - от Единого; </w:t>
      </w:r>
    </w:p>
    <w:p w14:paraId="337F1BBC" w14:textId="77777777" w:rsidR="008D52BF" w:rsidRPr="008D52BF" w:rsidRDefault="008D52BF" w:rsidP="008D52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E57DAE8" w14:textId="77777777" w:rsidR="008D52BF" w:rsidRPr="008D52BF" w:rsidRDefault="008D52BF" w:rsidP="008D52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52BF">
        <w:rPr>
          <w:rFonts w:ascii="Arial" w:hAnsi="Arial" w:cs="Arial"/>
          <w:i/>
          <w:iCs/>
          <w:sz w:val="28"/>
          <w:szCs w:val="28"/>
          <w:lang w:val="ru-RU"/>
        </w:rPr>
        <w:t>Поэтому Он не стыдится называть их братиями, говоря: возвещу имя Твое братиям Моим, посреди церкви воспою Тебя. И еще: Я буду уповать на Него. И еще: вот Я и дети, которых дал Мне Бог.</w:t>
      </w:r>
    </w:p>
    <w:p w14:paraId="7B75C76D" w14:textId="77777777" w:rsidR="008D52BF" w:rsidRPr="008D52BF" w:rsidRDefault="008D52BF" w:rsidP="008D52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07095EF" w14:textId="77777777" w:rsidR="008D52BF" w:rsidRPr="008D52BF" w:rsidRDefault="008D52BF" w:rsidP="008D52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52BF">
        <w:rPr>
          <w:rFonts w:ascii="Arial" w:hAnsi="Arial" w:cs="Arial"/>
          <w:i/>
          <w:iCs/>
          <w:sz w:val="28"/>
          <w:szCs w:val="28"/>
          <w:lang w:val="ru-RU"/>
        </w:rPr>
        <w:t xml:space="preserve">А как дети причастны </w:t>
      </w:r>
      <w:proofErr w:type="spellStart"/>
      <w:r w:rsidRPr="008D52BF">
        <w:rPr>
          <w:rFonts w:ascii="Arial" w:hAnsi="Arial" w:cs="Arial"/>
          <w:i/>
          <w:iCs/>
          <w:sz w:val="28"/>
          <w:szCs w:val="28"/>
          <w:lang w:val="ru-RU"/>
        </w:rPr>
        <w:t>плоти</w:t>
      </w:r>
      <w:proofErr w:type="spellEnd"/>
      <w:r w:rsidRPr="008D52BF">
        <w:rPr>
          <w:rFonts w:ascii="Arial" w:hAnsi="Arial" w:cs="Arial"/>
          <w:i/>
          <w:iCs/>
          <w:sz w:val="28"/>
          <w:szCs w:val="28"/>
          <w:lang w:val="ru-RU"/>
        </w:rPr>
        <w:t xml:space="preserve"> и крови, то и Он также воспринял оные, дабы смертью лишить силы имеющего державу смерти, то есть </w:t>
      </w:r>
      <w:r w:rsidRPr="008D52BF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диавола, и избавить тех, которые от страха смерти через всю жизнь были подвержены рабству (</w:t>
      </w:r>
      <w:r w:rsidRPr="008D52B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Евр.10:10-15</w:t>
      </w:r>
      <w:r w:rsidRPr="008D52B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A34DD0C" w14:textId="77777777" w:rsidR="008D52BF" w:rsidRPr="001E1306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FB7296" w14:textId="309715C4" w:rsidR="008D52BF" w:rsidRPr="001E1306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соответствовать близнецам Христа – зафиксируем это откровение в своих сердцах, и будем твёрдо держаться исповедания упования, ибо верен Обещавший.</w:t>
      </w:r>
    </w:p>
    <w:p w14:paraId="6D8A47DE" w14:textId="77777777" w:rsidR="008D52BF" w:rsidRPr="0062682A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F3FA45" w14:textId="36EA3D94" w:rsidR="008D52BF" w:rsidRPr="00DF3FAD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7C344E">
        <w:rPr>
          <w:rFonts w:ascii="Arial" w:hAnsi="Arial" w:cs="Arial"/>
          <w:b/>
          <w:sz w:val="28"/>
          <w:szCs w:val="28"/>
          <w:lang w:val="ru-RU"/>
        </w:rPr>
        <w:t>Рождённый от Воды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это младенец во Христе или же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человек душевный, </w:t>
      </w:r>
      <w:r>
        <w:rPr>
          <w:rFonts w:ascii="Arial" w:hAnsi="Arial" w:cs="Arial"/>
          <w:sz w:val="28"/>
          <w:szCs w:val="28"/>
          <w:lang w:val="ru-RU"/>
        </w:rPr>
        <w:t>который не сведущ в слове правды.</w:t>
      </w:r>
    </w:p>
    <w:p w14:paraId="66D51530" w14:textId="77777777" w:rsidR="008D52BF" w:rsidRPr="00D71427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9AB07A" w14:textId="77777777" w:rsidR="008D52BF" w:rsidRPr="008D52BF" w:rsidRDefault="008D52BF" w:rsidP="008D52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52BF">
        <w:rPr>
          <w:rFonts w:ascii="Arial" w:hAnsi="Arial" w:cs="Arial"/>
          <w:i/>
          <w:iCs/>
          <w:sz w:val="28"/>
          <w:szCs w:val="28"/>
          <w:lang w:val="ru-RU"/>
        </w:rPr>
        <w:t>Наследник, доколе в детстве, ничем не отличается от раба, хотя и господин всего: он подчинен попечителям и домоправителям до срока, отцом назначенного (</w:t>
      </w:r>
      <w:r w:rsidRPr="008D52B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Гал. 4:1</w:t>
      </w:r>
      <w:r w:rsidRPr="008D52BF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2470EA39" w14:textId="77777777" w:rsidR="008D52BF" w:rsidRPr="008D52BF" w:rsidRDefault="008D52BF" w:rsidP="008D52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AD66580" w14:textId="2D4118AA" w:rsidR="008D52BF" w:rsidRPr="008D52BF" w:rsidRDefault="008D52BF" w:rsidP="008D52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52BF">
        <w:rPr>
          <w:rFonts w:ascii="Arial" w:hAnsi="Arial" w:cs="Arial"/>
          <w:i/>
          <w:iCs/>
          <w:sz w:val="28"/>
          <w:szCs w:val="28"/>
          <w:lang w:val="ru-RU"/>
        </w:rPr>
        <w:t>Всякий, питаемый молоком, несведущ в слове правды; твердая же пища свойственна совершенным, у которых чувства навыком приучены к различению добра и зла (</w:t>
      </w:r>
      <w:r w:rsidRPr="008D52B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Евр.5:13,14</w:t>
      </w:r>
      <w:r w:rsidRPr="008D52B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E009C58" w14:textId="77777777" w:rsidR="008D52BF" w:rsidRPr="008D52BF" w:rsidRDefault="008D52BF" w:rsidP="008D52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87AA253" w14:textId="77777777" w:rsidR="008D52BF" w:rsidRPr="008D52BF" w:rsidRDefault="008D52BF" w:rsidP="008D52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52BF">
        <w:rPr>
          <w:rFonts w:ascii="Arial" w:hAnsi="Arial" w:cs="Arial"/>
          <w:i/>
          <w:iCs/>
          <w:sz w:val="28"/>
          <w:szCs w:val="28"/>
          <w:lang w:val="ru-RU"/>
        </w:rPr>
        <w:t>Душевный человек не принимает того, что от Духа Божия, потому что он почитает это безумием; и не может разуметь, потому что о сем надобно судить духовно (</w:t>
      </w:r>
      <w:proofErr w:type="gramStart"/>
      <w:r w:rsidRPr="008D52BF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8D52BF">
        <w:rPr>
          <w:rFonts w:ascii="Arial" w:hAnsi="Arial" w:cs="Arial"/>
          <w:i/>
          <w:iCs/>
          <w:sz w:val="28"/>
          <w:szCs w:val="28"/>
          <w:u w:val="single"/>
          <w:lang w:val="ru-RU"/>
        </w:rPr>
        <w:t>2:14</w:t>
      </w:r>
      <w:r w:rsidRPr="008D52BF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43B2397F" w14:textId="77777777" w:rsidR="008D52BF" w:rsidRPr="00D71427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5493D5" w14:textId="77777777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>Становится вполне понятно, что такой человек</w:t>
      </w:r>
      <w:r>
        <w:rPr>
          <w:rFonts w:ascii="Arial" w:hAnsi="Arial" w:cs="Arial"/>
          <w:sz w:val="28"/>
          <w:szCs w:val="28"/>
          <w:lang w:val="ru-RU"/>
        </w:rPr>
        <w:t>, если не употребит полномочия, содержащиеся в рождении от Воды, для вхождение в полномочия, содержащиеся в рождении от Духа, то он,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как правило, 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не может быть допущен к </w:t>
      </w:r>
      <w:r>
        <w:rPr>
          <w:rFonts w:ascii="Arial" w:hAnsi="Arial" w:cs="Arial"/>
          <w:sz w:val="28"/>
          <w:szCs w:val="28"/>
          <w:lang w:val="ru-RU"/>
        </w:rPr>
        <w:t>ц</w:t>
      </w:r>
      <w:r w:rsidRPr="00C54B94">
        <w:rPr>
          <w:rFonts w:ascii="Arial" w:hAnsi="Arial" w:cs="Arial"/>
          <w:sz w:val="28"/>
          <w:szCs w:val="28"/>
          <w:lang w:val="ru-RU"/>
        </w:rPr>
        <w:t>арству</w:t>
      </w:r>
      <w:r>
        <w:rPr>
          <w:rFonts w:ascii="Arial" w:hAnsi="Arial" w:cs="Arial"/>
          <w:sz w:val="28"/>
          <w:szCs w:val="28"/>
          <w:lang w:val="ru-RU"/>
        </w:rPr>
        <w:t>, над самим собою</w:t>
      </w:r>
      <w:r w:rsidRPr="00C54B9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72B80BEC" w14:textId="77777777" w:rsidR="008D52BF" w:rsidRPr="008B21C5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01B12B" w14:textId="6B1ECA1B" w:rsidR="008D52BF" w:rsidRPr="00C54B94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 будет почитать себя </w:t>
      </w:r>
      <w:r>
        <w:rPr>
          <w:rFonts w:ascii="Arial" w:hAnsi="Arial" w:cs="Arial"/>
          <w:sz w:val="28"/>
          <w:szCs w:val="28"/>
          <w:lang w:val="ru-RU"/>
        </w:rPr>
        <w:t>царём только потому, что</w:t>
      </w:r>
      <w:r>
        <w:rPr>
          <w:rFonts w:ascii="Arial" w:hAnsi="Arial" w:cs="Arial"/>
          <w:sz w:val="28"/>
          <w:szCs w:val="28"/>
          <w:lang w:val="ru-RU"/>
        </w:rPr>
        <w:t xml:space="preserve"> родился от царя, а не потому, что научился от царя, быть царём – то такой человек, к сожалению, никогда не будет коронован.</w:t>
      </w:r>
    </w:p>
    <w:p w14:paraId="4A81E509" w14:textId="77777777" w:rsidR="008D52BF" w:rsidRPr="0062682A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3C5AE4" w14:textId="77777777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>Когда разбойник на кресте осознал нужду во спасении, то он обратился ко Христу с такими словами</w:t>
      </w:r>
      <w:r>
        <w:rPr>
          <w:rFonts w:ascii="Arial" w:hAnsi="Arial" w:cs="Arial"/>
          <w:sz w:val="28"/>
          <w:szCs w:val="28"/>
          <w:lang w:val="ru-RU"/>
        </w:rPr>
        <w:t>: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A77C7C0" w14:textId="77777777" w:rsidR="008D52BF" w:rsidRPr="008D52BF" w:rsidRDefault="008D52BF" w:rsidP="008D52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036F261" w14:textId="77777777" w:rsidR="008D52BF" w:rsidRPr="008D52BF" w:rsidRDefault="008D52BF" w:rsidP="008D52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52BF">
        <w:rPr>
          <w:rFonts w:ascii="Arial" w:hAnsi="Arial" w:cs="Arial"/>
          <w:i/>
          <w:iCs/>
          <w:sz w:val="28"/>
          <w:szCs w:val="28"/>
          <w:lang w:val="ru-RU"/>
        </w:rPr>
        <w:t>Помяни меня, Господи, когда придёшь в Царствие Твоё (</w:t>
      </w:r>
      <w:r w:rsidRPr="008D52B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Лук.23:42</w:t>
      </w:r>
      <w:r w:rsidRPr="008D52BF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06FD6715" w14:textId="77777777" w:rsidR="008D52BF" w:rsidRPr="0062682A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683D36" w14:textId="3AFCD4EF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а </w:t>
      </w:r>
      <w:r>
        <w:rPr>
          <w:rFonts w:ascii="Arial" w:hAnsi="Arial" w:cs="Arial"/>
          <w:sz w:val="28"/>
          <w:szCs w:val="28"/>
          <w:lang w:val="ru-RU"/>
        </w:rPr>
        <w:t>свою просьбу,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он получил </w:t>
      </w:r>
      <w:proofErr w:type="spellStart"/>
      <w:r w:rsidRPr="00C54B94">
        <w:rPr>
          <w:rFonts w:ascii="Arial" w:hAnsi="Arial" w:cs="Arial"/>
          <w:sz w:val="28"/>
          <w:szCs w:val="28"/>
          <w:lang w:val="ru-RU"/>
        </w:rPr>
        <w:t>заверенность</w:t>
      </w:r>
      <w:proofErr w:type="spellEnd"/>
      <w:r w:rsidRPr="00C54B94">
        <w:rPr>
          <w:rFonts w:ascii="Arial" w:hAnsi="Arial" w:cs="Arial"/>
          <w:sz w:val="28"/>
          <w:szCs w:val="28"/>
          <w:lang w:val="ru-RU"/>
        </w:rPr>
        <w:t xml:space="preserve"> только об обетовании рая. И сказал ему Иисус </w:t>
      </w:r>
      <w:r w:rsidRPr="008D52BF">
        <w:rPr>
          <w:rFonts w:ascii="Arial" w:hAnsi="Arial" w:cs="Arial"/>
          <w:i/>
          <w:iCs/>
          <w:sz w:val="28"/>
          <w:szCs w:val="28"/>
          <w:lang w:val="ru-RU"/>
        </w:rPr>
        <w:t>...ныне же будешь со Мною в раю.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Он получил спасение и был зачислен в армию спасённых. </w:t>
      </w:r>
    </w:p>
    <w:p w14:paraId="34011D61" w14:textId="77777777" w:rsidR="008D52BF" w:rsidRPr="0062682A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D0E722" w14:textId="77777777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</w:t>
      </w:r>
      <w:r w:rsidRPr="0062682A">
        <w:rPr>
          <w:rFonts w:ascii="Arial" w:hAnsi="Arial" w:cs="Arial"/>
          <w:sz w:val="28"/>
          <w:szCs w:val="28"/>
          <w:lang w:val="ru-RU"/>
        </w:rPr>
        <w:t xml:space="preserve"> </w:t>
      </w:r>
      <w:r w:rsidRPr="00C54B94">
        <w:rPr>
          <w:rFonts w:ascii="Arial" w:hAnsi="Arial" w:cs="Arial"/>
          <w:sz w:val="28"/>
          <w:szCs w:val="28"/>
          <w:lang w:val="ru-RU"/>
        </w:rPr>
        <w:t>быть</w:t>
      </w:r>
      <w:r>
        <w:rPr>
          <w:rFonts w:ascii="Arial" w:hAnsi="Arial" w:cs="Arial"/>
          <w:sz w:val="28"/>
          <w:szCs w:val="28"/>
          <w:lang w:val="ru-RU"/>
        </w:rPr>
        <w:t xml:space="preserve"> о</w:t>
      </w:r>
      <w:r w:rsidRPr="00C54B94">
        <w:rPr>
          <w:rFonts w:ascii="Arial" w:hAnsi="Arial" w:cs="Arial"/>
          <w:sz w:val="28"/>
          <w:szCs w:val="28"/>
          <w:lang w:val="ru-RU"/>
        </w:rPr>
        <w:t>фицером в этой армии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он не мог, так как для этого нужно было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пройти процесс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C54B94">
        <w:rPr>
          <w:rFonts w:ascii="Arial" w:hAnsi="Arial" w:cs="Arial"/>
          <w:sz w:val="28"/>
          <w:szCs w:val="28"/>
          <w:lang w:val="ru-RU"/>
        </w:rPr>
        <w:t>ройственного Рождения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в его завершенности.</w:t>
      </w:r>
    </w:p>
    <w:p w14:paraId="4E3FD579" w14:textId="77777777" w:rsidR="008D52BF" w:rsidRPr="0062682A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ED5FCC" w14:textId="57E97B04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человек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рождённый свыше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в начальной стадии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ройственного рождения и перешедший в таком состоянии в вечность, не может </w:t>
      </w:r>
      <w:r w:rsidRPr="00C54B94">
        <w:rPr>
          <w:rFonts w:ascii="Arial" w:hAnsi="Arial" w:cs="Arial"/>
          <w:sz w:val="28"/>
          <w:szCs w:val="28"/>
          <w:lang w:val="ru-RU"/>
        </w:rPr>
        <w:lastRenderedPageBreak/>
        <w:t xml:space="preserve">царствовать и священнодействовать, он будет удалён от </w:t>
      </w:r>
      <w:r>
        <w:rPr>
          <w:rFonts w:ascii="Arial" w:hAnsi="Arial" w:cs="Arial"/>
          <w:sz w:val="28"/>
          <w:szCs w:val="28"/>
          <w:lang w:val="ru-RU"/>
        </w:rPr>
        <w:t>Престола</w:t>
      </w:r>
      <w:r w:rsidRPr="00C54B9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54B94">
        <w:rPr>
          <w:rFonts w:ascii="Arial" w:hAnsi="Arial" w:cs="Arial"/>
          <w:sz w:val="28"/>
          <w:szCs w:val="28"/>
          <w:lang w:val="ru-RU"/>
        </w:rPr>
        <w:t>но не</w:t>
      </w:r>
      <w:r>
        <w:rPr>
          <w:rFonts w:ascii="Arial" w:hAnsi="Arial" w:cs="Arial"/>
          <w:sz w:val="28"/>
          <w:szCs w:val="28"/>
          <w:lang w:val="ru-RU"/>
        </w:rPr>
        <w:t xml:space="preserve"> будет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лишён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C54B94">
        <w:rPr>
          <w:rFonts w:ascii="Arial" w:hAnsi="Arial" w:cs="Arial"/>
          <w:sz w:val="28"/>
          <w:szCs w:val="28"/>
          <w:lang w:val="ru-RU"/>
        </w:rPr>
        <w:t>пасения.</w:t>
      </w:r>
    </w:p>
    <w:p w14:paraId="0A80CA9D" w14:textId="77777777" w:rsidR="008D52BF" w:rsidRPr="006E2F64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E990AE" w14:textId="77777777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7C344E">
        <w:rPr>
          <w:rFonts w:ascii="Arial" w:hAnsi="Arial" w:cs="Arial"/>
          <w:b/>
          <w:sz w:val="28"/>
          <w:szCs w:val="28"/>
          <w:lang w:val="ru-RU"/>
        </w:rPr>
        <w:t>Рождённый от Воды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это</w:t>
      </w:r>
      <w:r>
        <w:rPr>
          <w:rFonts w:ascii="Arial" w:hAnsi="Arial" w:cs="Arial"/>
          <w:sz w:val="28"/>
          <w:szCs w:val="28"/>
          <w:lang w:val="ru-RU"/>
        </w:rPr>
        <w:t xml:space="preserve"> человек, который призывается послушанием истине, постоянно очищать своё сердце, к нелицемерному братолюбию.</w:t>
      </w:r>
    </w:p>
    <w:p w14:paraId="60600AB0" w14:textId="77777777" w:rsidR="008D52BF" w:rsidRPr="004F454C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86E851" w14:textId="77777777" w:rsidR="008D52BF" w:rsidRPr="008D52BF" w:rsidRDefault="008D52BF" w:rsidP="008D52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52BF">
        <w:rPr>
          <w:rFonts w:ascii="Arial" w:hAnsi="Arial" w:cs="Arial"/>
          <w:i/>
          <w:iCs/>
          <w:sz w:val="28"/>
          <w:szCs w:val="28"/>
          <w:lang w:val="ru-RU"/>
        </w:rPr>
        <w:t xml:space="preserve">Послушанием истине чрез Духа, очистив души ваши к нелицемерному братолюбию, постоянно любите друг друга от чистого сердца, как возрожденные не от тленного семени, но от нетленного, от слова Божия, </w:t>
      </w:r>
      <w:proofErr w:type="spellStart"/>
      <w:r w:rsidRPr="008D52BF">
        <w:rPr>
          <w:rFonts w:ascii="Arial" w:hAnsi="Arial" w:cs="Arial"/>
          <w:i/>
          <w:iCs/>
          <w:sz w:val="28"/>
          <w:szCs w:val="28"/>
          <w:lang w:val="ru-RU"/>
        </w:rPr>
        <w:t>живаго</w:t>
      </w:r>
      <w:proofErr w:type="spellEnd"/>
      <w:r w:rsidRPr="008D52BF">
        <w:rPr>
          <w:rFonts w:ascii="Arial" w:hAnsi="Arial" w:cs="Arial"/>
          <w:i/>
          <w:iCs/>
          <w:sz w:val="28"/>
          <w:szCs w:val="28"/>
          <w:lang w:val="ru-RU"/>
        </w:rPr>
        <w:t xml:space="preserve"> и пребывающего вовек (</w:t>
      </w:r>
      <w:proofErr w:type="gramStart"/>
      <w:r w:rsidRPr="008D52BF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8D52BF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.1:22,23</w:t>
      </w:r>
      <w:r w:rsidRPr="008D52B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E55BBAA" w14:textId="77777777" w:rsidR="008D52BF" w:rsidRPr="00D724D6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0D2693" w14:textId="77777777" w:rsidR="008D52BF" w:rsidRDefault="008D52BF" w:rsidP="008D52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Любить друг друга – это иметь такие отношения, которые регулируются законом святости. Потому, что Божья любовь «Агапе», которой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призываемся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любить друг друга – это такая любовь, которая прежде всего свята. А это означает, что проявление любви, должно соответствовать параметрам святости.</w:t>
      </w:r>
    </w:p>
    <w:p w14:paraId="558DA99F" w14:textId="77777777" w:rsidR="008D52BF" w:rsidRPr="00D724D6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B118E5" w14:textId="77777777" w:rsidR="008D52BF" w:rsidRPr="008D52BF" w:rsidRDefault="008D52BF" w:rsidP="008D52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52BF">
        <w:rPr>
          <w:rFonts w:ascii="Arial" w:hAnsi="Arial" w:cs="Arial"/>
          <w:i/>
          <w:iCs/>
          <w:sz w:val="28"/>
          <w:szCs w:val="28"/>
          <w:lang w:val="ru-RU"/>
        </w:rPr>
        <w:t xml:space="preserve">Старайтесь иметь мир со всеми и святость, без которой никто не увидит Господа. Наблюдайте, чтобы кто не лишился благодати Божией; чтобы какой горький корень, возникнув, не причинил вреда, </w:t>
      </w:r>
    </w:p>
    <w:p w14:paraId="4314E4C1" w14:textId="77777777" w:rsidR="008D52BF" w:rsidRPr="008D52BF" w:rsidRDefault="008D52BF" w:rsidP="008D52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398989B" w14:textId="77777777" w:rsidR="008D52BF" w:rsidRPr="008D52BF" w:rsidRDefault="008D52BF" w:rsidP="008D52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52BF">
        <w:rPr>
          <w:rFonts w:ascii="Arial" w:hAnsi="Arial" w:cs="Arial"/>
          <w:i/>
          <w:iCs/>
          <w:sz w:val="28"/>
          <w:szCs w:val="28"/>
          <w:lang w:val="ru-RU"/>
        </w:rPr>
        <w:t>И чтобы им не осквернились многие; чтобы не было между вами какого блудника, или нечестивца, который бы, как Исав, за одну снедь отказался от своего первородства (</w:t>
      </w:r>
      <w:r w:rsidRPr="008D52B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Евр.12:14-16</w:t>
      </w:r>
      <w:r w:rsidRPr="008D52B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02339A4" w14:textId="77777777" w:rsidR="008D52BF" w:rsidRPr="00D724D6" w:rsidRDefault="008D52BF" w:rsidP="008D5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671F6C" w14:textId="77777777" w:rsidR="008D52BF" w:rsidRPr="00C0098D" w:rsidRDefault="008D52BF" w:rsidP="008D52BF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Общение с осквернёнными, лишает нас права называться и быть близнецами Христа. Осквернённые – это люди, которые легализировали грех, на том основании, что Бог любит всех . . .</w:t>
      </w:r>
    </w:p>
    <w:p w14:paraId="0E0A3952" w14:textId="77777777" w:rsidR="00CF3F0E" w:rsidRPr="008D52BF" w:rsidRDefault="00CF3F0E">
      <w:pPr>
        <w:rPr>
          <w:lang w:val="ru-RU"/>
        </w:rPr>
      </w:pPr>
    </w:p>
    <w:sectPr w:rsidR="00CF3F0E" w:rsidRPr="008D52BF" w:rsidSect="008D52B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CF1CE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908358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E120042" w14:textId="77777777" w:rsidR="00000000" w:rsidRDefault="0000000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3A0C9CE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4F85D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D39B8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8F795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E117A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BF"/>
    <w:rsid w:val="00020A89"/>
    <w:rsid w:val="000A345C"/>
    <w:rsid w:val="00146D24"/>
    <w:rsid w:val="0025568E"/>
    <w:rsid w:val="002E6C00"/>
    <w:rsid w:val="00400988"/>
    <w:rsid w:val="0042323E"/>
    <w:rsid w:val="00574C6E"/>
    <w:rsid w:val="00714AD7"/>
    <w:rsid w:val="0073735A"/>
    <w:rsid w:val="007A7F18"/>
    <w:rsid w:val="008053ED"/>
    <w:rsid w:val="00821416"/>
    <w:rsid w:val="008D52BF"/>
    <w:rsid w:val="008F1217"/>
    <w:rsid w:val="00925D06"/>
    <w:rsid w:val="0099656E"/>
    <w:rsid w:val="009C7AA4"/>
    <w:rsid w:val="00A5735B"/>
    <w:rsid w:val="00B06603"/>
    <w:rsid w:val="00B54656"/>
    <w:rsid w:val="00B606CA"/>
    <w:rsid w:val="00BD7AF2"/>
    <w:rsid w:val="00C770F8"/>
    <w:rsid w:val="00C925B0"/>
    <w:rsid w:val="00CF3F0E"/>
    <w:rsid w:val="00D6420F"/>
    <w:rsid w:val="00D96851"/>
    <w:rsid w:val="00DB216F"/>
    <w:rsid w:val="00DF3FAD"/>
    <w:rsid w:val="00DF4455"/>
    <w:rsid w:val="00E4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3AF3F"/>
  <w15:chartTrackingRefBased/>
  <w15:docId w15:val="{2F12C9D4-5646-4D60-B301-271A7233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2BF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2BF"/>
    <w:pPr>
      <w:keepNext/>
      <w:keepLines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2BF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2BF"/>
    <w:pPr>
      <w:keepNext/>
      <w:keepLines/>
      <w:spacing w:before="160" w:after="80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2BF"/>
    <w:pPr>
      <w:keepNext/>
      <w:keepLines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2BF"/>
    <w:pPr>
      <w:keepNext/>
      <w:keepLines/>
      <w:spacing w:before="80" w:after="40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2BF"/>
    <w:pPr>
      <w:keepNext/>
      <w:keepLines/>
      <w:spacing w:before="4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2BF"/>
    <w:pPr>
      <w:keepNext/>
      <w:keepLines/>
      <w:spacing w:before="4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2BF"/>
    <w:pPr>
      <w:keepNext/>
      <w:keepLines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2BF"/>
    <w:pPr>
      <w:keepNext/>
      <w:keepLines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2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2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2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2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2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2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2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2BF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D5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2BF"/>
    <w:pPr>
      <w:numPr>
        <w:ilvl w:val="1"/>
      </w:numPr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D5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2BF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D52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2BF"/>
    <w:pPr>
      <w:ind w:left="720"/>
      <w:contextualSpacing/>
      <w:jc w:val="both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D52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2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2B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5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2B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D5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2B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3311</Words>
  <Characters>18873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dcterms:created xsi:type="dcterms:W3CDTF">2025-05-09T03:09:00Z</dcterms:created>
  <dcterms:modified xsi:type="dcterms:W3CDTF">2025-05-09T03:09:00Z</dcterms:modified>
</cp:coreProperties>
</file>