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17A98" w14:textId="77777777" w:rsidR="00CE000B" w:rsidRDefault="00CE000B" w:rsidP="00CE000B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5.01.22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 w:rsidRPr="00873708">
        <w:rPr>
          <w:rFonts w:ascii="Arial" w:hAnsi="Arial" w:cs="Arial"/>
          <w:b/>
          <w:i/>
          <w:sz w:val="28"/>
          <w:szCs w:val="28"/>
          <w:lang w:val="ru-RU"/>
        </w:rPr>
        <w:t>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proofErr w:type="spellStart"/>
      <w:r>
        <w:rPr>
          <w:rFonts w:ascii="Arial" w:hAnsi="Arial" w:cs="Arial"/>
          <w:b/>
          <w:i/>
          <w:sz w:val="28"/>
          <w:szCs w:val="28"/>
          <w:lang w:val="ru-RU"/>
        </w:rPr>
        <w:t>рм</w:t>
      </w:r>
      <w:proofErr w:type="spellEnd"/>
    </w:p>
    <w:p w14:paraId="5649148D" w14:textId="77777777" w:rsidR="00CE000B" w:rsidRPr="0063016C" w:rsidRDefault="00CE000B" w:rsidP="00CE000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CA63E50" w14:textId="77777777" w:rsidR="00CE000B" w:rsidRDefault="00CE000B" w:rsidP="00CE000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Д</w:t>
      </w: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0B15BC8" w14:textId="77777777" w:rsidR="00CE000B" w:rsidRPr="00F01E17" w:rsidRDefault="00CE000B" w:rsidP="00CE000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1ABD87" w14:textId="77777777" w:rsidR="00CE000B" w:rsidRPr="00EE4D86" w:rsidRDefault="00CE000B" w:rsidP="00CE000B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" w:hAnsi="Arial" w:cs="Arial"/>
          <w:b/>
          <w:i/>
          <w:sz w:val="36"/>
          <w:szCs w:val="36"/>
          <w:lang w:val="ru-RU"/>
        </w:rPr>
        <w:t>Призванные</w:t>
      </w: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</w:t>
      </w:r>
      <w:r w:rsidRPr="006F3399">
        <w:rPr>
          <w:rFonts w:ascii="Arial" w:hAnsi="Arial" w:cs="Arial"/>
          <w:b/>
          <w:i/>
          <w:sz w:val="36"/>
          <w:szCs w:val="36"/>
          <w:lang w:val="ru-RU"/>
        </w:rPr>
        <w:t>к</w:t>
      </w: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</w:t>
      </w:r>
      <w:r w:rsidRPr="006F3399">
        <w:rPr>
          <w:rFonts w:ascii="Arial" w:hAnsi="Arial" w:cs="Arial"/>
          <w:b/>
          <w:i/>
          <w:sz w:val="36"/>
          <w:szCs w:val="36"/>
          <w:lang w:val="ru-RU"/>
        </w:rPr>
        <w:t>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4FE5D4E2" w14:textId="77777777" w:rsidR="00CE000B" w:rsidRPr="001F6E5A" w:rsidRDefault="00CE000B" w:rsidP="00CE000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24D112" w14:textId="77777777" w:rsidR="00CE000B" w:rsidRDefault="00CE000B" w:rsidP="00CE000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заповедь – является наследием святых всех времён и поколений, и адресована она Христом, сугубо или же, исключительно Своим ученикам. А посему, люди, не признающие над собою власти человека, посланного Богом, к наследию этой заповеди, никакого отношения ещё никогда не имели, и навряд ли уже, когда-нибудь смогут иметь. </w:t>
      </w:r>
    </w:p>
    <w:p w14:paraId="027579C2" w14:textId="77777777" w:rsidR="00CE000B" w:rsidRPr="00F50706" w:rsidRDefault="00CE000B" w:rsidP="00CE000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CCAF43" w14:textId="77777777" w:rsidR="00CE000B" w:rsidRDefault="00CE000B" w:rsidP="00CE000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и судьбоносной заповеди, бодрствовать над словом Божиим, сокрытым в своём сердце так, как бодрствует Бог, над изречённым Им словом, в храме нашего тела – мы остановились на исследовании такого вопроса.</w:t>
      </w:r>
    </w:p>
    <w:p w14:paraId="1A6C887E" w14:textId="77777777" w:rsidR="00CE000B" w:rsidRPr="00CA1B5A" w:rsidRDefault="00CE000B" w:rsidP="00CE000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BD0A96" w14:textId="77777777" w:rsidR="00CE000B" w:rsidRDefault="00CE000B" w:rsidP="00CE000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3684">
        <w:rPr>
          <w:rFonts w:ascii="Arial" w:hAnsi="Arial" w:cs="Arial"/>
          <w:b/>
          <w:sz w:val="28"/>
          <w:szCs w:val="28"/>
          <w:lang w:val="ru-RU"/>
        </w:rPr>
        <w:t>Какие конкретные цели</w:t>
      </w:r>
      <w:r>
        <w:rPr>
          <w:rFonts w:ascii="Arial" w:hAnsi="Arial" w:cs="Arial"/>
          <w:sz w:val="28"/>
          <w:szCs w:val="28"/>
          <w:lang w:val="ru-RU"/>
        </w:rPr>
        <w:t xml:space="preserve">, призвана преследовать праведность Божия, с которой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нашем сердце? </w:t>
      </w:r>
    </w:p>
    <w:p w14:paraId="7F4BFAE6" w14:textId="77777777" w:rsidR="00CE000B" w:rsidRPr="007E3684" w:rsidRDefault="00CE000B" w:rsidP="00CE000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E544AA" w14:textId="77777777" w:rsidR="00CE000B" w:rsidRDefault="00CE000B" w:rsidP="00CE000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в частности на том, что </w:t>
      </w:r>
      <w:r w:rsidRPr="007E3684">
        <w:rPr>
          <w:rFonts w:ascii="Arial" w:hAnsi="Arial" w:cs="Arial"/>
          <w:sz w:val="28"/>
          <w:szCs w:val="28"/>
          <w:lang w:val="ru-RU"/>
        </w:rPr>
        <w:t>назначение праведности Божией в нашем сердце,</w:t>
      </w:r>
      <w:r>
        <w:rPr>
          <w:rFonts w:ascii="Arial" w:hAnsi="Arial" w:cs="Arial"/>
          <w:sz w:val="28"/>
          <w:szCs w:val="28"/>
          <w:lang w:val="ru-RU"/>
        </w:rPr>
        <w:t xml:space="preserve"> принятой нами в разбитых скрижалях завета, в которых мы в смерти Господа Иисуса – законом умерли для закона, чтобы в новых скрижалях завета, знаменующих собою воскресение Христово, получить утверждение дарованного нам оправдания, дабы жить для Умершего за нас и Воскресшего, чтобы таким путём -</w:t>
      </w:r>
    </w:p>
    <w:p w14:paraId="1687F205" w14:textId="77777777" w:rsidR="00CE000B" w:rsidRPr="00A5714A" w:rsidRDefault="00CE000B" w:rsidP="00CE000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5C6F7F" w14:textId="77777777" w:rsidR="00CE000B" w:rsidRDefault="00CE000B" w:rsidP="00CE000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Обрести утверждение своего спасения, в новых скрижалях завета, знаменующих собою воскресение Христово,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даровал сие обетование Аврааму </w:t>
      </w:r>
      <w:r w:rsidRPr="00300572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>ли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D2E587F" w14:textId="77777777" w:rsidR="00CE000B" w:rsidRPr="002601F2" w:rsidRDefault="00CE000B" w:rsidP="00CE000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05AF44" w14:textId="77777777" w:rsidR="00CE000B" w:rsidRDefault="00CE000B" w:rsidP="00CE000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6321A735" w14:textId="77777777" w:rsidR="00CE000B" w:rsidRPr="00136A2A" w:rsidRDefault="00CE000B" w:rsidP="00CE000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187E7D" w14:textId="77777777" w:rsidR="00CE000B" w:rsidRDefault="00CE000B" w:rsidP="00CE000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Завет мира в сердце воина молитвы – это результат послушания его веры, Вере Божией, в словах посланников Бога. </w:t>
      </w:r>
    </w:p>
    <w:p w14:paraId="4FB939E8" w14:textId="77777777" w:rsidR="00CE000B" w:rsidRPr="009F6787" w:rsidRDefault="00CE000B" w:rsidP="00CE000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EF517A" w14:textId="77777777" w:rsidR="00CE000B" w:rsidRDefault="00CE000B" w:rsidP="00CE000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своё время, мы уже рассмотрели: какими критериями в Писании определяется завет мира Бога с нами?</w:t>
      </w:r>
    </w:p>
    <w:p w14:paraId="6B1560C7" w14:textId="77777777" w:rsidR="00CE000B" w:rsidRPr="00283F0F" w:rsidRDefault="00CE000B" w:rsidP="00CE000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2E999F" w14:textId="77777777" w:rsidR="00CE000B" w:rsidRDefault="00CE000B" w:rsidP="00CE000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Какое назначение призван выполнять завет мира, в наших отношениях с Богом? И: какие условия нам необходимо выполнить, чтобы завет мира, воцарился в нашем сердце? И, остановились на таком вопросе:</w:t>
      </w:r>
    </w:p>
    <w:p w14:paraId="4CC82ED2" w14:textId="77777777" w:rsidR="00CE000B" w:rsidRPr="00097258" w:rsidRDefault="00CE000B" w:rsidP="00CE000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B901C3" w14:textId="77777777" w:rsidR="00CE000B" w:rsidRDefault="00CE000B" w:rsidP="00CE000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 каким признакам следует испытывать самого себя на предмет владычества завета мира Божьего в нашем сердце, что идентифицирует нас, как сынов Божиих и как святыню Господню?</w:t>
      </w:r>
    </w:p>
    <w:p w14:paraId="728556A6" w14:textId="77777777" w:rsidR="00CE000B" w:rsidRPr="0091640E" w:rsidRDefault="00CE000B" w:rsidP="00CE000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5A2315" w14:textId="77777777" w:rsidR="00CE000B" w:rsidRDefault="00CE000B" w:rsidP="00CE000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При этом мы сделали ударение, что испытывать своё сердце на предмет владычества мира Божьего, следует по способности быть миротворцем, что характеризует нас, как сынов Божиих. Как написано:</w:t>
      </w:r>
    </w:p>
    <w:p w14:paraId="1D008B03" w14:textId="77777777" w:rsidR="00CE000B" w:rsidRPr="00097258" w:rsidRDefault="00CE000B" w:rsidP="00CE000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E1B647" w14:textId="77777777" w:rsidR="00CE000B" w:rsidRPr="000433D0" w:rsidRDefault="00CE000B" w:rsidP="00CE000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461A8EE5" w14:textId="77777777" w:rsidR="00CE000B" w:rsidRPr="000433D0" w:rsidRDefault="00CE000B" w:rsidP="00CE000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E8BD83" w14:textId="77777777" w:rsidR="00CE000B" w:rsidRPr="002E683F" w:rsidRDefault="00CE000B" w:rsidP="00CE000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Шесть признаков, по которым нам следует судить, о своей причастности к сынам мира, уже были предметом нашего исследования, и, мы остановились на исследовании седьмого признака:</w:t>
      </w:r>
    </w:p>
    <w:p w14:paraId="12BB07A9" w14:textId="77777777" w:rsidR="00CE000B" w:rsidRPr="0044580D" w:rsidRDefault="00CE000B" w:rsidP="00CE000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21934C" w14:textId="77777777" w:rsidR="00CE000B" w:rsidRPr="00C41B84" w:rsidRDefault="00CE000B" w:rsidP="00CE000B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нашей способности, облекать свою сущность, в святую или же, в избирательную любовь Бога «</w:t>
      </w:r>
      <w:proofErr w:type="spellStart"/>
      <w:r>
        <w:rPr>
          <w:rFonts w:ascii="Arial" w:hAnsi="Arial" w:cs="Arial"/>
          <w:sz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lang w:val="ru-RU"/>
        </w:rPr>
        <w:t>».</w:t>
      </w:r>
    </w:p>
    <w:p w14:paraId="1F1C873B" w14:textId="77777777" w:rsidR="00CE000B" w:rsidRPr="00A661C1" w:rsidRDefault="00CE000B" w:rsidP="00CE000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7C93E3" w14:textId="77777777" w:rsidR="00CE000B" w:rsidRDefault="00CE000B" w:rsidP="00CE000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5A4240CF" w14:textId="77777777" w:rsidR="00CE000B" w:rsidRPr="005004BE" w:rsidRDefault="00CE000B" w:rsidP="00CE000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BD1AC5" w14:textId="77777777" w:rsidR="00CE000B" w:rsidRDefault="00CE000B" w:rsidP="00CE000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в Писании, святая или же, избирательная любовь Бога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 - представлена Духом Святым в свете семи неземных достоинствах или характеристиках, через благовествуемое слово, данное Богом Апостолам и пророкам, которые по своей сути – являются неизменными и природными свойствами Бога. </w:t>
      </w:r>
    </w:p>
    <w:p w14:paraId="03B8BBAE" w14:textId="77777777" w:rsidR="00CE000B" w:rsidRPr="00A6773F" w:rsidRDefault="00CE000B" w:rsidP="00CE000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104B9F5" w14:textId="77777777" w:rsidR="00CE000B" w:rsidRDefault="00CE000B" w:rsidP="00CE000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D5ECB3E" w14:textId="77777777" w:rsidR="00CE000B" w:rsidRDefault="00CE000B" w:rsidP="00CE000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8A7B7D5" w14:textId="77777777" w:rsidR="00CE000B" w:rsidRDefault="00CE000B" w:rsidP="00CE000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5442399" w14:textId="77777777" w:rsidR="00CE000B" w:rsidRPr="00772E13" w:rsidRDefault="00CE000B" w:rsidP="00CE000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216676B" w14:textId="77777777" w:rsidR="00CE000B" w:rsidRDefault="00CE000B" w:rsidP="00CE000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08A4E9B" w14:textId="77777777" w:rsidR="00CE000B" w:rsidRDefault="00CE000B" w:rsidP="00CE000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4F68F3E" w14:textId="77777777" w:rsidR="00CE000B" w:rsidRDefault="00CE000B" w:rsidP="00CE000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proofErr w:type="gramStart"/>
      <w:r>
        <w:rPr>
          <w:rFonts w:ascii="Arial" w:hAnsi="Arial" w:cs="Arial"/>
          <w:sz w:val="28"/>
          <w:szCs w:val="28"/>
          <w:u w:val="single"/>
          <w:lang w:val="ru-RU"/>
        </w:rPr>
        <w:t>2.Пет</w:t>
      </w:r>
      <w:proofErr w:type="gramEnd"/>
      <w:r>
        <w:rPr>
          <w:rFonts w:ascii="Arial" w:hAnsi="Arial" w:cs="Arial"/>
          <w:sz w:val="28"/>
          <w:szCs w:val="28"/>
          <w:u w:val="single"/>
          <w:lang w:val="ru-RU"/>
        </w:rPr>
        <w:t>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01E1E59D" w14:textId="77777777" w:rsidR="00CE000B" w:rsidRPr="00AA674F" w:rsidRDefault="00CE000B" w:rsidP="00CE000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2327254" w14:textId="77777777" w:rsidR="00CE000B" w:rsidRDefault="00CE000B" w:rsidP="00CE000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определённом формате, из семи имеющихся характеристик добродетели, которые в своей совокупности определяют, в нашем сердце, благость Бога, мы уже рассмотрели, шесть свойств, которые мы призваны показывать в своей вере.</w:t>
      </w:r>
      <w:r w:rsidRPr="00DD78D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458E67E" w14:textId="77777777" w:rsidR="00CE000B" w:rsidRPr="00D84AAA" w:rsidRDefault="00CE000B" w:rsidP="00CE000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18F68C9" w14:textId="77777777" w:rsidR="00CE000B" w:rsidRDefault="00CE000B" w:rsidP="00CE000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 на седьмом свойстве – это показывать в своей вере, </w:t>
      </w:r>
      <w:r>
        <w:rPr>
          <w:rFonts w:ascii="Arial" w:hAnsi="Arial" w:cs="Arial"/>
          <w:b/>
          <w:sz w:val="28"/>
          <w:szCs w:val="28"/>
          <w:lang w:val="ru-RU"/>
        </w:rPr>
        <w:t>любовь Божию «</w:t>
      </w:r>
      <w:proofErr w:type="spellStart"/>
      <w:r>
        <w:rPr>
          <w:rFonts w:ascii="Arial" w:hAnsi="Arial" w:cs="Arial"/>
          <w:b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b/>
          <w:sz w:val="28"/>
          <w:szCs w:val="28"/>
          <w:lang w:val="ru-RU"/>
        </w:rPr>
        <w:t xml:space="preserve">», </w:t>
      </w:r>
      <w:r>
        <w:rPr>
          <w:rFonts w:ascii="Arial" w:hAnsi="Arial" w:cs="Arial"/>
          <w:sz w:val="28"/>
          <w:szCs w:val="28"/>
          <w:lang w:val="ru-RU"/>
        </w:rPr>
        <w:t>исходящую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84AAA">
        <w:rPr>
          <w:rFonts w:ascii="Arial" w:hAnsi="Arial" w:cs="Arial"/>
          <w:sz w:val="28"/>
          <w:szCs w:val="28"/>
          <w:lang w:val="ru-RU"/>
        </w:rPr>
        <w:t>из</w:t>
      </w:r>
      <w:r>
        <w:rPr>
          <w:rFonts w:ascii="Arial" w:hAnsi="Arial" w:cs="Arial"/>
          <w:sz w:val="28"/>
          <w:szCs w:val="28"/>
          <w:lang w:val="ru-RU"/>
        </w:rPr>
        <w:t xml:space="preserve"> братолюбия. Из чего следует, что этот род любви, следует показывать не миру, и не для мира, а тем, которых возлюбил Бог, во Христе Иисусе. Как написано:</w:t>
      </w:r>
    </w:p>
    <w:p w14:paraId="45B3A7FB" w14:textId="77777777" w:rsidR="00CE000B" w:rsidRPr="00D84AAA" w:rsidRDefault="00CE000B" w:rsidP="00CE000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8403488" w14:textId="77777777" w:rsidR="00CE000B" w:rsidRPr="00D84AAA" w:rsidRDefault="00CE000B" w:rsidP="00CE000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84AAA">
        <w:rPr>
          <w:rFonts w:ascii="Arial" w:hAnsi="Arial" w:cs="Arial"/>
          <w:sz w:val="28"/>
          <w:szCs w:val="28"/>
          <w:lang w:val="ru-RU"/>
        </w:rPr>
        <w:t>Христос возлюбил Церковь и предал Себя за нее, чтобы освятить ее, очистив банею водною посредством слова; чтобы представить ее Себе славною Церковью, не имеющею пятна, или порока, или чего-либо подобного, но дабы она была свята и непорочна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4AAA">
        <w:rPr>
          <w:rFonts w:ascii="Arial" w:hAnsi="Arial" w:cs="Arial"/>
          <w:sz w:val="28"/>
          <w:szCs w:val="28"/>
          <w:u w:val="single"/>
          <w:lang w:val="ru-RU"/>
        </w:rPr>
        <w:t>Еф.5:25-27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4AAA">
        <w:rPr>
          <w:rFonts w:ascii="Arial" w:hAnsi="Arial" w:cs="Arial"/>
          <w:sz w:val="28"/>
          <w:szCs w:val="28"/>
          <w:lang w:val="ru-RU"/>
        </w:rPr>
        <w:t>.</w:t>
      </w:r>
    </w:p>
    <w:p w14:paraId="722C11E8" w14:textId="77777777" w:rsidR="00CE000B" w:rsidRPr="00D84AAA" w:rsidRDefault="00CE000B" w:rsidP="00CE000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FB7DC95" w14:textId="77777777" w:rsidR="00CE000B" w:rsidRDefault="00CE000B" w:rsidP="00CE000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будем помнить, что каждое из семи имеющихся характеристик, которые обуславливают собою свойства сердца, нашего Небесного Отца, во-первых:</w:t>
      </w:r>
    </w:p>
    <w:p w14:paraId="6B95F7CC" w14:textId="77777777" w:rsidR="00CE000B" w:rsidRPr="0024480F" w:rsidRDefault="00CE000B" w:rsidP="00CE000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3504BBC" w14:textId="77777777" w:rsidR="00CE000B" w:rsidRDefault="00CE000B" w:rsidP="00CE000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Содержат в себе свойства всех других достоинств. Так, как они проистекают друг из друга, дополняют друг друга, усиливают друг друга и находятся друг в друге.</w:t>
      </w:r>
    </w:p>
    <w:p w14:paraId="6A766A99" w14:textId="77777777" w:rsidR="00CE000B" w:rsidRPr="0024480F" w:rsidRDefault="00CE000B" w:rsidP="00CE000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BE460CC" w14:textId="77777777" w:rsidR="00CE000B" w:rsidRDefault="00CE000B" w:rsidP="00CE000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– это нравственные совершенства, присущие исключительно естеству Богу.</w:t>
      </w:r>
    </w:p>
    <w:p w14:paraId="63625D8E" w14:textId="77777777" w:rsidR="00CE000B" w:rsidRPr="0024480F" w:rsidRDefault="00CE000B" w:rsidP="00CE000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FABFC8F" w14:textId="77777777" w:rsidR="00CE000B" w:rsidRDefault="00CE000B" w:rsidP="00CE000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являются, великими и драгоценными обетованиями, дарованными нам через Христа.</w:t>
      </w:r>
    </w:p>
    <w:p w14:paraId="1404C9FA" w14:textId="77777777" w:rsidR="00CE000B" w:rsidRPr="00CD2C07" w:rsidRDefault="00CE000B" w:rsidP="00CE000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6C52F00" w14:textId="77777777" w:rsidR="00CE000B" w:rsidRDefault="00CE000B" w:rsidP="00CE000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 нетленным сокровищем и богатством, которым мы призваны обогатиться:</w:t>
      </w:r>
    </w:p>
    <w:p w14:paraId="25A8C8CD" w14:textId="77777777" w:rsidR="00CE000B" w:rsidRPr="00247587" w:rsidRDefault="00CE000B" w:rsidP="00CE000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72C23FB" w14:textId="77777777" w:rsidR="00CE000B" w:rsidRDefault="00CE000B" w:rsidP="00CE000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Войти в наследование данных достоинств мы можем только через принятие силы Святого Духа.</w:t>
      </w:r>
    </w:p>
    <w:p w14:paraId="536D4746" w14:textId="77777777" w:rsidR="00CE000B" w:rsidRPr="00247587" w:rsidRDefault="00CE000B" w:rsidP="00CE000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2542245" w14:textId="77777777" w:rsidR="00CE000B" w:rsidRDefault="00CE000B" w:rsidP="00CE000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Средства, которые мы призваны задействовать для принятия силы Святого Духа – это молитва веры, которая строится на истине, сокрытой в сердце.</w:t>
      </w:r>
    </w:p>
    <w:p w14:paraId="10B382BE" w14:textId="77777777" w:rsidR="00CE000B" w:rsidRPr="00247587" w:rsidRDefault="00CE000B" w:rsidP="00CE000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1AB660D" w14:textId="77777777" w:rsidR="00CE000B" w:rsidRDefault="00CE000B" w:rsidP="00CE000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Через наследование этих великих и драгоценных обетований мы делаемся причастниками Божеского естества.</w:t>
      </w:r>
    </w:p>
    <w:p w14:paraId="3776CEF3" w14:textId="77777777" w:rsidR="00CE000B" w:rsidRPr="00247587" w:rsidRDefault="00CE000B" w:rsidP="00CE000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3EE0C07" w14:textId="77777777" w:rsidR="00CE000B" w:rsidRDefault="00CE000B" w:rsidP="00CE000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Насколько это позволил нам Бог, исходя из меры нашей веры, мы уже рассмотрели характеристики шести составляющих, и остановились на </w:t>
      </w:r>
      <w:r>
        <w:rPr>
          <w:rFonts w:ascii="Arial" w:hAnsi="Arial" w:cs="Arial"/>
          <w:sz w:val="28"/>
          <w:szCs w:val="28"/>
          <w:lang w:val="ru-RU"/>
        </w:rPr>
        <w:lastRenderedPageBreak/>
        <w:t>седьмой, как показывать в своей вере любовь Божию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», исходящую из братолюбия, которая по своей сути – является царственной короной добродетели Бога на нашей голове. </w:t>
      </w:r>
    </w:p>
    <w:p w14:paraId="3E505AE2" w14:textId="77777777" w:rsidR="00CE000B" w:rsidRPr="00D449C1" w:rsidRDefault="00CE000B" w:rsidP="00CE000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BBB70FC" w14:textId="77777777" w:rsidR="00CE000B" w:rsidRDefault="00CE000B" w:rsidP="00CE000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чего следует заключить, что любовь Божия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 – это любовь – добродетельная, рассудительная, воздержанная, терпеливая, благочестивая и братолюбивая. </w:t>
      </w:r>
    </w:p>
    <w:p w14:paraId="50EA4811" w14:textId="77777777" w:rsidR="00CE000B" w:rsidRPr="00BA4C4B" w:rsidRDefault="00CE000B" w:rsidP="00CE000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DB89D2" w14:textId="77777777" w:rsidR="00CE000B" w:rsidRPr="000A450A" w:rsidRDefault="00CE000B" w:rsidP="00CE000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 мы стали рассматривать любовь Божию именно, в контексте или в формате этих сверхъестественных достоинств, призванных привести нас в полноту возраста Христова.  </w:t>
      </w:r>
    </w:p>
    <w:p w14:paraId="6F43085D" w14:textId="77777777" w:rsidR="00CE000B" w:rsidRPr="00BA4C4B" w:rsidRDefault="00CE000B" w:rsidP="00CE000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A4D822" w14:textId="77777777" w:rsidR="00CE000B" w:rsidRDefault="00CE000B" w:rsidP="00CE000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Изучая свойства, присущие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мы пришли к выводу, что – это извечно сущностные характеристики Самого Бога, а также, всего того, что исходит от Бога. Потому, что – Бог есть Любовь. И, такая любовь, исходящая из присущей Богу</w:t>
      </w:r>
      <w:r w:rsidRPr="00125C9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благости, определяется Писанием, как – </w:t>
      </w:r>
      <w:r w:rsidRPr="00E65D94">
        <w:rPr>
          <w:rFonts w:ascii="Arial" w:hAnsi="Arial" w:cs="Arial"/>
          <w:sz w:val="28"/>
          <w:szCs w:val="28"/>
          <w:lang w:val="ru-RU"/>
        </w:rPr>
        <w:t>совокупность</w:t>
      </w:r>
      <w:r>
        <w:rPr>
          <w:rFonts w:ascii="Arial" w:hAnsi="Arial" w:cs="Arial"/>
          <w:sz w:val="28"/>
          <w:szCs w:val="28"/>
          <w:lang w:val="ru-RU"/>
        </w:rPr>
        <w:t xml:space="preserve"> всех совершенств. </w:t>
      </w:r>
    </w:p>
    <w:p w14:paraId="44049666" w14:textId="77777777" w:rsidR="00CE000B" w:rsidRPr="00D50286" w:rsidRDefault="00CE000B" w:rsidP="00CE000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0A9F3E" w14:textId="77777777" w:rsidR="00CE000B" w:rsidRPr="00E65D94" w:rsidRDefault="00CE000B" w:rsidP="00CE000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E65D94">
        <w:rPr>
          <w:rFonts w:ascii="Arial" w:hAnsi="Arial" w:cs="Arial"/>
          <w:sz w:val="28"/>
          <w:szCs w:val="28"/>
          <w:lang w:val="ru-RU"/>
        </w:rPr>
        <w:t xml:space="preserve">Более же всего облекитесь в любовь, которая есть совокупность совершенства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65D94">
        <w:rPr>
          <w:rFonts w:ascii="Arial" w:hAnsi="Arial" w:cs="Arial"/>
          <w:sz w:val="28"/>
          <w:szCs w:val="28"/>
          <w:u w:val="single"/>
          <w:lang w:val="ru-RU"/>
        </w:rPr>
        <w:t>Кол.3:14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65D94">
        <w:rPr>
          <w:rFonts w:ascii="Arial" w:hAnsi="Arial" w:cs="Arial"/>
          <w:sz w:val="28"/>
          <w:szCs w:val="28"/>
          <w:lang w:val="ru-RU"/>
        </w:rPr>
        <w:t>.</w:t>
      </w:r>
    </w:p>
    <w:p w14:paraId="558C05B5" w14:textId="77777777" w:rsidR="00CE000B" w:rsidRPr="00B518C6" w:rsidRDefault="00CE000B" w:rsidP="00CE000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C3D814" w14:textId="77777777" w:rsidR="00CE000B" w:rsidRDefault="00CE000B" w:rsidP="00CE000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того, что в своё время мы уже рассматривали в чём состоит сущность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исходящая из братолюбия, которую мы призваны показывать в своей вере – мы решили привести на память только один вопрос: по каким признакам, следует испытывать себя на предмет того, что мы показываем в своей вере любовь Божию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исходящую из братолюбия?</w:t>
      </w:r>
    </w:p>
    <w:p w14:paraId="2F45639D" w14:textId="77777777" w:rsidR="00CE000B" w:rsidRPr="00C5050F" w:rsidRDefault="00CE000B" w:rsidP="00CE000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0B4AB1" w14:textId="77777777" w:rsidR="00CE000B" w:rsidRDefault="00CE000B" w:rsidP="00CE000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Два признака, по которым следует испытывать себя, на предмет того, что мы показываем в своей вере любовь Божию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исходящую из братолюбия – это по нашей способности, любить всё то, и всех тех, кого любит Бог в семи составляющих, и ненавидеть всё то, и всех тех, кого ненавидит Бог, в семи составляющих.</w:t>
      </w:r>
    </w:p>
    <w:p w14:paraId="103D14D0" w14:textId="77777777" w:rsidR="00CE000B" w:rsidRPr="002236D2" w:rsidRDefault="00CE000B" w:rsidP="00CE000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541EFF" w14:textId="77777777" w:rsidR="00CE000B" w:rsidRDefault="00CE000B" w:rsidP="00CE000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второй признак – это как по внутреннему состоянию, так и по выражению этого состояния, в проявлении нами этой любви, в 14 неземных свойствах плода правды, взращенного нами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доброго сердца. </w:t>
      </w:r>
    </w:p>
    <w:p w14:paraId="4035CF4A" w14:textId="77777777" w:rsidR="00CE000B" w:rsidRPr="00784F42" w:rsidRDefault="00CE000B" w:rsidP="00CE000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B5E1BA1" w14:textId="77777777" w:rsidR="00CE000B" w:rsidRDefault="00CE000B" w:rsidP="00CE000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самое чудное, что эти 14 свойств плода правды, находятся в слиянии друг с другом; исходят друг из друга; дополняют собою друг друга; поддерживают собою друг друга; уравновешивают собою друг друга, и идентифицируют собою истинность друг друга.</w:t>
      </w:r>
    </w:p>
    <w:p w14:paraId="1456CFD9" w14:textId="77777777" w:rsidR="00CE000B" w:rsidRPr="000519CF" w:rsidRDefault="00CE000B" w:rsidP="00CE000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1708216" w14:textId="77777777" w:rsidR="00CE000B" w:rsidRDefault="00CE000B" w:rsidP="00CE000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При этом мы сделали особое ударение на том, что эти свойства присущи исключительно во взаимоотношениях святых друг с другом, и ни в коем случае, не относятся к взаимоотношениям с людьми нечестивыми и беззаконными, которые поддерживают нечестивых.</w:t>
      </w:r>
    </w:p>
    <w:p w14:paraId="343B600F" w14:textId="77777777" w:rsidR="00CE000B" w:rsidRPr="000519CF" w:rsidRDefault="00CE000B" w:rsidP="00CE000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E0DFA9" w14:textId="77777777" w:rsidR="00CE000B" w:rsidRPr="002318DF" w:rsidRDefault="00CE000B" w:rsidP="00CE000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П</w:t>
      </w:r>
      <w:r>
        <w:rPr>
          <w:rFonts w:ascii="Arial" w:hAnsi="Arial" w:cs="Arial"/>
          <w:b/>
          <w:sz w:val="28"/>
          <w:szCs w:val="28"/>
          <w:lang w:val="ru-RU"/>
        </w:rPr>
        <w:t>ризнак,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которому следует испытывать себя на предмет того, что мы показываем в своей вере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>, исходящую из братолюбия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следует испытывать</w:t>
      </w:r>
      <w:r w:rsidRPr="002318D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 соблюдению заповедей Христовых.</w:t>
      </w:r>
    </w:p>
    <w:p w14:paraId="21F149C9" w14:textId="77777777" w:rsidR="00CE000B" w:rsidRPr="002318DF" w:rsidRDefault="00CE000B" w:rsidP="00CE000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A8735E" w14:textId="77777777" w:rsidR="00CE000B" w:rsidRDefault="00CE000B" w:rsidP="00CE000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A7BDD">
        <w:rPr>
          <w:rFonts w:ascii="Arial" w:hAnsi="Arial" w:cs="Arial"/>
          <w:sz w:val="28"/>
          <w:szCs w:val="28"/>
          <w:lang w:val="ru-RU"/>
        </w:rPr>
        <w:t xml:space="preserve">Кто имеет заповеди Мои и соблюдает их, тот любит Меня; а кто любит Меня, тот возлюблен будет </w:t>
      </w:r>
      <w:proofErr w:type="spellStart"/>
      <w:r w:rsidRPr="002A7BDD">
        <w:rPr>
          <w:rFonts w:ascii="Arial" w:hAnsi="Arial" w:cs="Arial"/>
          <w:sz w:val="28"/>
          <w:szCs w:val="28"/>
          <w:lang w:val="ru-RU"/>
        </w:rPr>
        <w:t>Отцем</w:t>
      </w:r>
      <w:proofErr w:type="spellEnd"/>
      <w:r w:rsidRPr="002A7BDD">
        <w:rPr>
          <w:rFonts w:ascii="Arial" w:hAnsi="Arial" w:cs="Arial"/>
          <w:sz w:val="28"/>
          <w:szCs w:val="28"/>
          <w:lang w:val="ru-RU"/>
        </w:rPr>
        <w:t xml:space="preserve"> Моим; и Я возлюблю его и явлюсь ему Сам</w:t>
      </w:r>
      <w:r w:rsidRPr="005A126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B6D91">
        <w:rPr>
          <w:rFonts w:ascii="Arial" w:hAnsi="Arial" w:cs="Arial"/>
          <w:sz w:val="28"/>
          <w:szCs w:val="28"/>
          <w:u w:val="single"/>
          <w:lang w:val="ru-RU"/>
        </w:rPr>
        <w:t>Ин.14:21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A7BDD">
        <w:rPr>
          <w:rFonts w:ascii="Arial" w:hAnsi="Arial" w:cs="Arial"/>
          <w:sz w:val="28"/>
          <w:szCs w:val="28"/>
          <w:lang w:val="ru-RU"/>
        </w:rPr>
        <w:t>.</w:t>
      </w:r>
    </w:p>
    <w:p w14:paraId="195EC4B4" w14:textId="77777777" w:rsidR="00CE000B" w:rsidRPr="00FF1B33" w:rsidRDefault="00CE000B" w:rsidP="00CE000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ACE1EA" w14:textId="77777777" w:rsidR="00CE000B" w:rsidRDefault="00CE000B" w:rsidP="00CE000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практике, суть соблюдения заповедей Христовых, следует испытывать по нашей доброй совести, которая не осуждает нас, потому что мы повинуемся своей верой, Вере Божией, и любим друг друга, как Он заповедовал нам, через Своих святых Апостолов. </w:t>
      </w:r>
    </w:p>
    <w:p w14:paraId="7A63B482" w14:textId="77777777" w:rsidR="00CE000B" w:rsidRPr="00FF1B33" w:rsidRDefault="00CE000B" w:rsidP="00CE000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10CBA5" w14:textId="77777777" w:rsidR="00CE000B" w:rsidRPr="00FB1038" w:rsidRDefault="00CE000B" w:rsidP="00CE000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B1038">
        <w:rPr>
          <w:rFonts w:ascii="Arial" w:hAnsi="Arial" w:cs="Arial"/>
          <w:sz w:val="28"/>
          <w:szCs w:val="28"/>
          <w:lang w:val="ru-RU"/>
        </w:rPr>
        <w:t xml:space="preserve">Дети мои! станем любить не словом или языком, но делом и истиною. И вот по чему узнаем, что мы от истины, и успокаиваем пред Ним сердца наши; ибо если сердце наше осуждает нас, то </w:t>
      </w:r>
      <w:proofErr w:type="spellStart"/>
      <w:r w:rsidRPr="00FB1038">
        <w:rPr>
          <w:rFonts w:ascii="Arial" w:hAnsi="Arial" w:cs="Arial"/>
          <w:sz w:val="28"/>
          <w:szCs w:val="28"/>
          <w:lang w:val="ru-RU"/>
        </w:rPr>
        <w:t>кольми</w:t>
      </w:r>
      <w:proofErr w:type="spellEnd"/>
      <w:r w:rsidRPr="00FB1038">
        <w:rPr>
          <w:rFonts w:ascii="Arial" w:hAnsi="Arial" w:cs="Arial"/>
          <w:sz w:val="28"/>
          <w:szCs w:val="28"/>
          <w:lang w:val="ru-RU"/>
        </w:rPr>
        <w:t xml:space="preserve"> паче Бог, потому что Бог больше сердца нашего и знает все.</w:t>
      </w:r>
    </w:p>
    <w:p w14:paraId="456172DA" w14:textId="77777777" w:rsidR="00CE000B" w:rsidRPr="00FB1038" w:rsidRDefault="00CE000B" w:rsidP="00CE000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7FDCFA" w14:textId="77777777" w:rsidR="00CE000B" w:rsidRPr="00FB1038" w:rsidRDefault="00CE000B" w:rsidP="00CE000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1038">
        <w:rPr>
          <w:rFonts w:ascii="Arial" w:hAnsi="Arial" w:cs="Arial"/>
          <w:sz w:val="28"/>
          <w:szCs w:val="28"/>
          <w:lang w:val="ru-RU"/>
        </w:rPr>
        <w:t xml:space="preserve">Возлюбленные! если сердце наше не осуждает нас, то мы имеем дерзновение к Богу, и, чего ни попросим, получим от Него, потому что соблюдаем заповеди Его и делаем </w:t>
      </w:r>
      <w:proofErr w:type="spellStart"/>
      <w:r w:rsidRPr="00FB1038">
        <w:rPr>
          <w:rFonts w:ascii="Arial" w:hAnsi="Arial" w:cs="Arial"/>
          <w:sz w:val="28"/>
          <w:szCs w:val="28"/>
          <w:lang w:val="ru-RU"/>
        </w:rPr>
        <w:t>благоугодное</w:t>
      </w:r>
      <w:proofErr w:type="spellEnd"/>
      <w:r w:rsidRPr="00FB1038">
        <w:rPr>
          <w:rFonts w:ascii="Arial" w:hAnsi="Arial" w:cs="Arial"/>
          <w:sz w:val="28"/>
          <w:szCs w:val="28"/>
          <w:lang w:val="ru-RU"/>
        </w:rPr>
        <w:t xml:space="preserve"> пред Ним.</w:t>
      </w:r>
    </w:p>
    <w:p w14:paraId="324D3D1C" w14:textId="77777777" w:rsidR="00CE000B" w:rsidRPr="00FB1038" w:rsidRDefault="00CE000B" w:rsidP="00CE000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2E304A" w14:textId="77777777" w:rsidR="00CE000B" w:rsidRDefault="00CE000B" w:rsidP="00CE000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1038">
        <w:rPr>
          <w:rFonts w:ascii="Arial" w:hAnsi="Arial" w:cs="Arial"/>
          <w:sz w:val="28"/>
          <w:szCs w:val="28"/>
          <w:lang w:val="ru-RU"/>
        </w:rPr>
        <w:t>А заповедь Его та, чтобы мы веровали во имя Сына Его Иисуса Христа и любили друг друга, как Он заповедал нам. И кто сохраняет заповеди Его, тот пребывает в Нем, и Он в том. А что Он пребывает в нас, узнаем по духу, который Он дал нам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B1038">
        <w:rPr>
          <w:rFonts w:ascii="Arial" w:hAnsi="Arial" w:cs="Arial"/>
          <w:sz w:val="28"/>
          <w:szCs w:val="28"/>
          <w:u w:val="single"/>
          <w:lang w:val="ru-RU"/>
        </w:rPr>
        <w:t>1.Ин.3:18-24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B1038">
        <w:rPr>
          <w:rFonts w:ascii="Arial" w:hAnsi="Arial" w:cs="Arial"/>
          <w:sz w:val="28"/>
          <w:szCs w:val="28"/>
          <w:lang w:val="ru-RU"/>
        </w:rPr>
        <w:t>.</w:t>
      </w:r>
    </w:p>
    <w:p w14:paraId="7EFF6DE8" w14:textId="77777777" w:rsidR="00CE000B" w:rsidRPr="00D85CBC" w:rsidRDefault="00CE000B" w:rsidP="00CE000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28541F" w14:textId="77777777" w:rsidR="00CE000B" w:rsidRDefault="00CE000B" w:rsidP="00CE000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Сохраняя заповеди Господни, в любви друг к другу, мы помещаем себя во Христа Иисуса, и даём Ему основание поселиться в нас. Испытывать же что Христос пребывает в нас, в предмете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истины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сокрытой в нашем сердце, следует по принятию в своё сердце Святого Духа, в качестве Господа и Господина своей жизни.</w:t>
      </w:r>
    </w:p>
    <w:p w14:paraId="2E2FE009" w14:textId="77777777" w:rsidR="00CE000B" w:rsidRPr="006A7DAA" w:rsidRDefault="00CE000B" w:rsidP="00CE000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B28AA3" w14:textId="77777777" w:rsidR="00CE000B" w:rsidRDefault="00CE000B" w:rsidP="00CE000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по соблюдению слова, в формате заповедей Божиих, определяющих формат нашего общения с Богом и друг с другом, следует судить о том, что истинно любовь Божия совершилась в нас, и из сего мы узнаём, что мы находимся в Нём.</w:t>
      </w:r>
    </w:p>
    <w:p w14:paraId="457D9975" w14:textId="77777777" w:rsidR="00CE000B" w:rsidRPr="006A7DAA" w:rsidRDefault="00CE000B" w:rsidP="00CE000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74FC49" w14:textId="77777777" w:rsidR="00CE000B" w:rsidRDefault="00CE000B" w:rsidP="00CE000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*К</w:t>
      </w:r>
      <w:r w:rsidRPr="00717808">
        <w:rPr>
          <w:rFonts w:ascii="Arial" w:hAnsi="Arial" w:cs="Arial"/>
          <w:sz w:val="28"/>
          <w:szCs w:val="28"/>
          <w:lang w:val="ru-RU"/>
        </w:rPr>
        <w:t>то соблюдает слово Его, в том истинно любовь Божия совершилась: из сего узнаем, что мы в Нем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658F5">
        <w:rPr>
          <w:rFonts w:ascii="Arial" w:hAnsi="Arial" w:cs="Arial"/>
          <w:sz w:val="28"/>
          <w:szCs w:val="28"/>
          <w:u w:val="single"/>
          <w:lang w:val="ru-RU"/>
        </w:rPr>
        <w:t>1.Ин.2:5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7808">
        <w:rPr>
          <w:rFonts w:ascii="Arial" w:hAnsi="Arial" w:cs="Arial"/>
          <w:sz w:val="28"/>
          <w:szCs w:val="28"/>
          <w:lang w:val="ru-RU"/>
        </w:rPr>
        <w:t>.</w:t>
      </w:r>
    </w:p>
    <w:p w14:paraId="68FF741A" w14:textId="77777777" w:rsidR="00CE000B" w:rsidRPr="002B471D" w:rsidRDefault="00CE000B" w:rsidP="00CE000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1605C1" w14:textId="77777777" w:rsidR="00CE000B" w:rsidRPr="00717808" w:rsidRDefault="00CE000B" w:rsidP="00CE000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Соблюдая слово Божие в формате заповедей Христовых, мы познаём любовь, которую имеет к нам Бог, и утверждаемся в этой любви. Потому, что Бог есть Любовь, и пребывающий в Его любви, пребывает в Боге, и Бог пребывает в нём.</w:t>
      </w:r>
    </w:p>
    <w:p w14:paraId="06E77DB5" w14:textId="77777777" w:rsidR="00CE000B" w:rsidRPr="002B471D" w:rsidRDefault="00CE000B" w:rsidP="00CE000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CE2BE4" w14:textId="77777777" w:rsidR="00CE000B" w:rsidRDefault="00CE000B" w:rsidP="00CE000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*М</w:t>
      </w:r>
      <w:r w:rsidRPr="00717808">
        <w:rPr>
          <w:rFonts w:ascii="Arial" w:hAnsi="Arial" w:cs="Arial"/>
          <w:sz w:val="28"/>
          <w:szCs w:val="28"/>
          <w:lang w:val="ru-RU"/>
        </w:rPr>
        <w:t>ы познали любовь, которую имеет к нам Бог, и уверовали в нее. Бог есть любовь, и пребывающий в любви пребывает в Боге, и Бог в нем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658F5">
        <w:rPr>
          <w:rFonts w:ascii="Arial" w:hAnsi="Arial" w:cs="Arial"/>
          <w:sz w:val="28"/>
          <w:szCs w:val="28"/>
          <w:u w:val="single"/>
          <w:lang w:val="ru-RU"/>
        </w:rPr>
        <w:t>1.Ин.4:16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7808">
        <w:rPr>
          <w:rFonts w:ascii="Arial" w:hAnsi="Arial" w:cs="Arial"/>
          <w:sz w:val="28"/>
          <w:szCs w:val="28"/>
          <w:lang w:val="ru-RU"/>
        </w:rPr>
        <w:t>.</w:t>
      </w:r>
    </w:p>
    <w:p w14:paraId="7576D14C" w14:textId="77777777" w:rsidR="00CE000B" w:rsidRPr="002B471D" w:rsidRDefault="00CE000B" w:rsidP="00CE000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483A08" w14:textId="77777777" w:rsidR="00CE000B" w:rsidRPr="002318DF" w:rsidRDefault="00CE000B" w:rsidP="00CE000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</w:t>
      </w:r>
      <w:r>
        <w:rPr>
          <w:rFonts w:ascii="Arial" w:hAnsi="Arial" w:cs="Arial"/>
          <w:b/>
          <w:sz w:val="28"/>
          <w:szCs w:val="28"/>
          <w:lang w:val="ru-RU"/>
        </w:rPr>
        <w:t>ризнак,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которому следует испытывать себя, что мы показываем в своей вере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>, исходящую из братолюбия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следует испытывать</w:t>
      </w:r>
      <w:r w:rsidRPr="002318D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 наличию правового дерзновения в день суда, когда Бог взвешивает нас на Своих весовых чашах правды.</w:t>
      </w:r>
    </w:p>
    <w:p w14:paraId="6FE7349F" w14:textId="77777777" w:rsidR="00CE000B" w:rsidRPr="002318DF" w:rsidRDefault="00CE000B" w:rsidP="00CE000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DAB14C" w14:textId="77777777" w:rsidR="00CE000B" w:rsidRDefault="00CE000B" w:rsidP="00CE000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17808">
        <w:rPr>
          <w:rFonts w:ascii="Arial" w:hAnsi="Arial" w:cs="Arial"/>
          <w:sz w:val="28"/>
          <w:szCs w:val="28"/>
          <w:lang w:val="ru-RU"/>
        </w:rPr>
        <w:t>Любовь до того совершенства достигает в нас, что мы имеем дерзновение в день суда, потому что поступаем в мире сем, как 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658F5">
        <w:rPr>
          <w:rFonts w:ascii="Arial" w:hAnsi="Arial" w:cs="Arial"/>
          <w:sz w:val="28"/>
          <w:szCs w:val="28"/>
          <w:u w:val="single"/>
          <w:lang w:val="ru-RU"/>
        </w:rPr>
        <w:t>1.Ин.4:17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7808">
        <w:rPr>
          <w:rFonts w:ascii="Arial" w:hAnsi="Arial" w:cs="Arial"/>
          <w:sz w:val="28"/>
          <w:szCs w:val="28"/>
          <w:lang w:val="ru-RU"/>
        </w:rPr>
        <w:t>.</w:t>
      </w:r>
    </w:p>
    <w:p w14:paraId="47D07C10" w14:textId="77777777" w:rsidR="00CE000B" w:rsidRPr="00B94B76" w:rsidRDefault="00CE000B" w:rsidP="00CE000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344848" w14:textId="77777777" w:rsidR="00CE000B" w:rsidRDefault="00CE000B" w:rsidP="00CE000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Насколько нам известно дерзновение – это юридическое право на власть, входить в Святилище, посредством истины, содержащейся в нашем сердце, в Крови креста Христова.</w:t>
      </w:r>
    </w:p>
    <w:p w14:paraId="04C5BD2A" w14:textId="77777777" w:rsidR="00CE000B" w:rsidRPr="00B94B76" w:rsidRDefault="00CE000B" w:rsidP="00CE000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F6A0EB" w14:textId="77777777" w:rsidR="00CE000B" w:rsidRDefault="00CE000B" w:rsidP="00CE000B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*</w:t>
      </w:r>
      <w:r w:rsidRPr="00B94B76">
        <w:rPr>
          <w:rFonts w:ascii="Arial" w:hAnsi="Arial" w:cs="Arial"/>
          <w:sz w:val="28"/>
          <w:szCs w:val="28"/>
          <w:lang w:val="ru-RU"/>
        </w:rPr>
        <w:t>Итак</w:t>
      </w:r>
      <w:proofErr w:type="gramEnd"/>
      <w:r w:rsidRPr="00B94B76">
        <w:rPr>
          <w:rFonts w:ascii="Arial" w:hAnsi="Arial" w:cs="Arial"/>
          <w:sz w:val="28"/>
          <w:szCs w:val="28"/>
          <w:lang w:val="ru-RU"/>
        </w:rPr>
        <w:t xml:space="preserve">, братия, имея дерзновение входить во святилище посредством Крови Иисуса Христа, путем новым и живым, который Он вновь открыл нам через завесу, то есть плоть Свою, и имея великого Священника над домом Божиим, да приступаем с искренним сердцем, </w:t>
      </w:r>
    </w:p>
    <w:p w14:paraId="008814BE" w14:textId="77777777" w:rsidR="00CE000B" w:rsidRPr="00B94B76" w:rsidRDefault="00CE000B" w:rsidP="00CE000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90676E" w14:textId="77777777" w:rsidR="00CE000B" w:rsidRDefault="00CE000B" w:rsidP="00CE000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B94B76">
        <w:rPr>
          <w:rFonts w:ascii="Arial" w:hAnsi="Arial" w:cs="Arial"/>
          <w:sz w:val="28"/>
          <w:szCs w:val="28"/>
          <w:lang w:val="ru-RU"/>
        </w:rPr>
        <w:t xml:space="preserve"> полною верою, кроплением очистив сердца от порочной совести, и омыв тело водою чистою, будем держаться исповедания упования неуклонно, ибо верен Обещавший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94B76">
        <w:rPr>
          <w:rFonts w:ascii="Arial" w:hAnsi="Arial" w:cs="Arial"/>
          <w:sz w:val="28"/>
          <w:szCs w:val="28"/>
          <w:u w:val="single"/>
          <w:lang w:val="ru-RU"/>
        </w:rPr>
        <w:t>Ев.10:19-23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94B76">
        <w:rPr>
          <w:rFonts w:ascii="Arial" w:hAnsi="Arial" w:cs="Arial"/>
          <w:sz w:val="28"/>
          <w:szCs w:val="28"/>
          <w:lang w:val="ru-RU"/>
        </w:rPr>
        <w:t>.</w:t>
      </w:r>
    </w:p>
    <w:p w14:paraId="61DCDFD2" w14:textId="77777777" w:rsidR="00CE000B" w:rsidRPr="00B20C2E" w:rsidRDefault="00CE000B" w:rsidP="00CE000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836037" w14:textId="77777777" w:rsidR="00CE000B" w:rsidRDefault="00CE000B" w:rsidP="00CE000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Во-первых: испытывать себя на предмет правового дерзновения, следует по первозданной истине, сокрытой в нашем сердце, которое не будет осуждать нас, в наших мыслях, словах, и поступках.</w:t>
      </w:r>
    </w:p>
    <w:p w14:paraId="580F1185" w14:textId="77777777" w:rsidR="00CE000B" w:rsidRPr="0097518E" w:rsidRDefault="00CE000B" w:rsidP="00CE000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1FF8C0" w14:textId="77777777" w:rsidR="00CE000B" w:rsidRDefault="00CE000B" w:rsidP="00CE000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A7BDD">
        <w:rPr>
          <w:rFonts w:ascii="Arial" w:hAnsi="Arial" w:cs="Arial"/>
          <w:sz w:val="28"/>
          <w:szCs w:val="28"/>
          <w:lang w:val="ru-RU"/>
        </w:rPr>
        <w:t>Возлюбленные! если сердце наше не осуждает нас, то мы имеем дерзновение к Богу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A1264">
        <w:rPr>
          <w:rFonts w:ascii="Arial" w:hAnsi="Arial" w:cs="Arial"/>
          <w:sz w:val="28"/>
          <w:szCs w:val="28"/>
          <w:u w:val="single"/>
          <w:lang w:val="ru-RU"/>
        </w:rPr>
        <w:t>1.Ин.3:21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696CAFF" w14:textId="77777777" w:rsidR="00CE000B" w:rsidRPr="00B20C2E" w:rsidRDefault="00CE000B" w:rsidP="00CE000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F66C09" w14:textId="77777777" w:rsidR="00CE000B" w:rsidRDefault="00CE000B" w:rsidP="00CE000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Во-вторых: испытывать себя на предмет правового дерзновения, следует по испытанию нашего пребывания во Христе, которое призвано испытываться по плодам правды.</w:t>
      </w:r>
    </w:p>
    <w:p w14:paraId="059B4F1E" w14:textId="77777777" w:rsidR="00CE000B" w:rsidRPr="0092085A" w:rsidRDefault="00CE000B" w:rsidP="00CE000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36EE11" w14:textId="77777777" w:rsidR="00CE000B" w:rsidRDefault="00CE000B" w:rsidP="00CE000B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*</w:t>
      </w:r>
      <w:r w:rsidRPr="00D33145">
        <w:rPr>
          <w:rFonts w:ascii="Arial" w:hAnsi="Arial" w:cs="Arial"/>
          <w:sz w:val="28"/>
          <w:szCs w:val="28"/>
          <w:lang w:val="ru-RU"/>
        </w:rPr>
        <w:t>Итак</w:t>
      </w:r>
      <w:proofErr w:type="gramEnd"/>
      <w:r w:rsidRPr="00D33145">
        <w:rPr>
          <w:rFonts w:ascii="Arial" w:hAnsi="Arial" w:cs="Arial"/>
          <w:sz w:val="28"/>
          <w:szCs w:val="28"/>
          <w:lang w:val="ru-RU"/>
        </w:rPr>
        <w:t>, дети, пребывайте в Нем, чтобы, когда Он явится, иметь нам дерзновение и не постыдиться пред Ним в пришествие Его. Если вы знаете, что Он праведник, знайте и то, что всякий, делающий правду, рожден от Него (</w:t>
      </w:r>
      <w:r w:rsidRPr="00D33145">
        <w:rPr>
          <w:rFonts w:ascii="Arial" w:hAnsi="Arial" w:cs="Arial"/>
          <w:sz w:val="28"/>
          <w:szCs w:val="28"/>
          <w:u w:val="single"/>
          <w:lang w:val="ru-RU"/>
        </w:rPr>
        <w:t>1.Ин.2:28,29</w:t>
      </w:r>
      <w:r w:rsidRPr="00D33145">
        <w:rPr>
          <w:rFonts w:ascii="Arial" w:hAnsi="Arial" w:cs="Arial"/>
          <w:sz w:val="28"/>
          <w:szCs w:val="28"/>
          <w:lang w:val="ru-RU"/>
        </w:rPr>
        <w:t>).</w:t>
      </w:r>
    </w:p>
    <w:p w14:paraId="0057D68D" w14:textId="77777777" w:rsidR="00CE000B" w:rsidRPr="00B20C2E" w:rsidRDefault="00CE000B" w:rsidP="00CE000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CE8091" w14:textId="77777777" w:rsidR="00CE000B" w:rsidRDefault="00CE000B" w:rsidP="00CE000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В-третьих: испытывать себя на предмет правового дерзновения, следует по испытанию нашего служения друг другу.</w:t>
      </w:r>
    </w:p>
    <w:p w14:paraId="41270DFF" w14:textId="77777777" w:rsidR="00CE000B" w:rsidRPr="0092085A" w:rsidRDefault="00CE000B" w:rsidP="00CE000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50D744" w14:textId="77777777" w:rsidR="00CE000B" w:rsidRDefault="00CE000B" w:rsidP="00CE000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33145">
        <w:rPr>
          <w:rFonts w:ascii="Arial" w:hAnsi="Arial" w:cs="Arial"/>
          <w:sz w:val="28"/>
          <w:szCs w:val="28"/>
          <w:lang w:val="ru-RU"/>
        </w:rPr>
        <w:t>Ибо хорошо служившие приготовляют себе высшую степень и великое дерзновение в вере во Христа Иисуса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D33145">
        <w:rPr>
          <w:rFonts w:ascii="Arial" w:hAnsi="Arial" w:cs="Arial"/>
          <w:sz w:val="28"/>
          <w:szCs w:val="28"/>
          <w:u w:val="single"/>
          <w:lang w:val="ru-RU"/>
        </w:rPr>
        <w:t>1.Тим</w:t>
      </w:r>
      <w:proofErr w:type="gramEnd"/>
      <w:r w:rsidRPr="00D33145">
        <w:rPr>
          <w:rFonts w:ascii="Arial" w:hAnsi="Arial" w:cs="Arial"/>
          <w:sz w:val="28"/>
          <w:szCs w:val="28"/>
          <w:u w:val="single"/>
          <w:lang w:val="ru-RU"/>
        </w:rPr>
        <w:t>.3:13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33145">
        <w:rPr>
          <w:rFonts w:ascii="Arial" w:hAnsi="Arial" w:cs="Arial"/>
          <w:sz w:val="28"/>
          <w:szCs w:val="28"/>
          <w:lang w:val="ru-RU"/>
        </w:rPr>
        <w:t>.</w:t>
      </w:r>
    </w:p>
    <w:p w14:paraId="425F0732" w14:textId="77777777" w:rsidR="00CE000B" w:rsidRPr="00B20C2E" w:rsidRDefault="00CE000B" w:rsidP="00CE000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A3EB8B" w14:textId="77777777" w:rsidR="00CE000B" w:rsidRDefault="00CE000B" w:rsidP="00CE000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В-четвёртых: испытывать себя на предмет правового дерзновения, следует по хвалению упованием на Бога и на Его слово.</w:t>
      </w:r>
    </w:p>
    <w:p w14:paraId="7590204A" w14:textId="77777777" w:rsidR="00CE000B" w:rsidRPr="0092085A" w:rsidRDefault="00CE000B" w:rsidP="00CE000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33AD32" w14:textId="77777777" w:rsidR="00CE000B" w:rsidRPr="002A7BDD" w:rsidRDefault="00CE000B" w:rsidP="00CE000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*А</w:t>
      </w:r>
      <w:r w:rsidRPr="0092085A">
        <w:rPr>
          <w:rFonts w:ascii="Arial" w:hAnsi="Arial" w:cs="Arial"/>
          <w:sz w:val="28"/>
          <w:szCs w:val="28"/>
          <w:lang w:val="ru-RU"/>
        </w:rPr>
        <w:t xml:space="preserve"> Христос - как Сын в доме Его; дом же Его - мы, если только дерзновение и упование, которым хвалимся, твердо сохраним до конца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2085A">
        <w:rPr>
          <w:rFonts w:ascii="Arial" w:hAnsi="Arial" w:cs="Arial"/>
          <w:sz w:val="28"/>
          <w:szCs w:val="28"/>
          <w:u w:val="single"/>
          <w:lang w:val="ru-RU"/>
        </w:rPr>
        <w:t>Ев.3:6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2085A">
        <w:rPr>
          <w:rFonts w:ascii="Arial" w:hAnsi="Arial" w:cs="Arial"/>
          <w:sz w:val="28"/>
          <w:szCs w:val="28"/>
          <w:lang w:val="ru-RU"/>
        </w:rPr>
        <w:t>.</w:t>
      </w:r>
    </w:p>
    <w:p w14:paraId="1A8829D0" w14:textId="77777777" w:rsidR="00CE000B" w:rsidRPr="0092085A" w:rsidRDefault="00CE000B" w:rsidP="00CE000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B8D173" w14:textId="77777777" w:rsidR="00CE000B" w:rsidRPr="002318DF" w:rsidRDefault="00CE000B" w:rsidP="00CE000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П</w:t>
      </w:r>
      <w:r>
        <w:rPr>
          <w:rFonts w:ascii="Arial" w:hAnsi="Arial" w:cs="Arial"/>
          <w:b/>
          <w:sz w:val="28"/>
          <w:szCs w:val="28"/>
          <w:lang w:val="ru-RU"/>
        </w:rPr>
        <w:t>ризнак,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которому следует испытывать себя, что мы показываем в своей вере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>, исходящую из братолюбия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следует испытывать</w:t>
      </w:r>
      <w:r w:rsidRPr="002318D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 наличию нашей ненависти к вымыслам человеческим, которая по своей степени, будет равна нашей любви к закону Бога.</w:t>
      </w:r>
    </w:p>
    <w:p w14:paraId="71480E27" w14:textId="77777777" w:rsidR="00CE000B" w:rsidRPr="0009762C" w:rsidRDefault="00CE000B" w:rsidP="00CE000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53E53A" w14:textId="77777777" w:rsidR="00CE000B" w:rsidRDefault="00CE000B" w:rsidP="00CE000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17808">
        <w:rPr>
          <w:rFonts w:ascii="Arial" w:hAnsi="Arial" w:cs="Arial"/>
          <w:sz w:val="28"/>
          <w:szCs w:val="28"/>
          <w:lang w:val="ru-RU"/>
        </w:rPr>
        <w:t>Вымыслы человеческие ненавижу, а закон Твой люблю</w:t>
      </w:r>
      <w:r w:rsidRPr="00DF727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F727A">
        <w:rPr>
          <w:rFonts w:ascii="Arial" w:hAnsi="Arial" w:cs="Arial"/>
          <w:sz w:val="28"/>
          <w:szCs w:val="28"/>
          <w:u w:val="single"/>
          <w:lang w:val="ru-RU"/>
        </w:rPr>
        <w:t>Пс.118:113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7808">
        <w:rPr>
          <w:rFonts w:ascii="Arial" w:hAnsi="Arial" w:cs="Arial"/>
          <w:sz w:val="28"/>
          <w:szCs w:val="28"/>
          <w:lang w:val="ru-RU"/>
        </w:rPr>
        <w:t>.</w:t>
      </w:r>
    </w:p>
    <w:p w14:paraId="518DD409" w14:textId="77777777" w:rsidR="00CE000B" w:rsidRPr="0009762C" w:rsidRDefault="00CE000B" w:rsidP="00CE000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0C41C0" w14:textId="77777777" w:rsidR="00CE000B" w:rsidRDefault="00CE000B" w:rsidP="00CE000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вымыслами человеческими следует разуметь толкование истин, содержащихся в Писании, силою интеллектуальных способностей, которые не обновлены духом нашего ума.</w:t>
      </w:r>
    </w:p>
    <w:p w14:paraId="76432C7A" w14:textId="77777777" w:rsidR="00CE000B" w:rsidRPr="004F0C71" w:rsidRDefault="00CE000B" w:rsidP="00CE000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0E3A56" w14:textId="77777777" w:rsidR="00CE000B" w:rsidRDefault="00CE000B" w:rsidP="00CE000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Попытка толковать истины Писания своим умом – это попытка ставить свой ум наравне с Умом Господним.</w:t>
      </w:r>
    </w:p>
    <w:p w14:paraId="5EE0AC03" w14:textId="77777777" w:rsidR="00CE000B" w:rsidRPr="004F0C71" w:rsidRDefault="00CE000B" w:rsidP="00CE000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33E6D3" w14:textId="77777777" w:rsidR="00CE000B" w:rsidRDefault="00CE000B" w:rsidP="00CE000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*З</w:t>
      </w:r>
      <w:r w:rsidRPr="004F0C71">
        <w:rPr>
          <w:rFonts w:ascii="Arial" w:hAnsi="Arial" w:cs="Arial"/>
          <w:sz w:val="28"/>
          <w:szCs w:val="28"/>
          <w:lang w:val="ru-RU"/>
        </w:rPr>
        <w:t>а то так говорит Господь Бог: так как ты ум твой ставишь наравне с умом Божиим, вот, Я приведу на тебя иноземцев, лютейших из народов, и они обнажат мечи свои против красы твоей мудрости и помрачат блеск твой; низведут тебя в могилу, и умрешь в сердце морей смертью убитых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F0C71">
        <w:rPr>
          <w:rFonts w:ascii="Arial" w:hAnsi="Arial" w:cs="Arial"/>
          <w:sz w:val="28"/>
          <w:szCs w:val="28"/>
          <w:u w:val="single"/>
          <w:lang w:val="ru-RU"/>
        </w:rPr>
        <w:t>Иез.28:6-8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F0C71">
        <w:rPr>
          <w:rFonts w:ascii="Arial" w:hAnsi="Arial" w:cs="Arial"/>
          <w:sz w:val="28"/>
          <w:szCs w:val="28"/>
          <w:lang w:val="ru-RU"/>
        </w:rPr>
        <w:t>.</w:t>
      </w:r>
    </w:p>
    <w:p w14:paraId="1E2B1089" w14:textId="77777777" w:rsidR="00CE000B" w:rsidRPr="009A58D8" w:rsidRDefault="00CE000B" w:rsidP="00CE000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261030" w14:textId="77777777" w:rsidR="00CE000B" w:rsidRDefault="00CE000B" w:rsidP="00CE000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Законы Бога, представленные в повелениях, в заповедях, в притчах, в иносказаниях и наставлениях – это вернейшее пророческое слово, которое было изречено святыми Божьими человеками, движимыми Святым Духом. А посему, и толковаться могут, только такими человеками, которые водятся Святым Духом, и являются устами Бога.</w:t>
      </w:r>
    </w:p>
    <w:p w14:paraId="5047F906" w14:textId="77777777" w:rsidR="00CE000B" w:rsidRPr="008B37B2" w:rsidRDefault="00CE000B" w:rsidP="00CE000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29311F" w14:textId="77777777" w:rsidR="00CE000B" w:rsidRPr="004F0C71" w:rsidRDefault="00CE000B" w:rsidP="00CE000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4F0C71">
        <w:rPr>
          <w:rFonts w:ascii="Arial" w:hAnsi="Arial" w:cs="Arial"/>
          <w:sz w:val="28"/>
          <w:szCs w:val="28"/>
          <w:lang w:val="ru-RU"/>
        </w:rPr>
        <w:t>И притом мы имеем вернейшее пророческое слово; и вы хорошо делаете, что обращаетесь к нему, как к светильнику, сияющему в темном месте, доколе не начнет рассветать день и не взойдет утренняя звезда в сердцах ваших, зная прежде всего то, что никакого пророчества в Писании нельзя разрешить самому собою.</w:t>
      </w:r>
    </w:p>
    <w:p w14:paraId="6B4E5936" w14:textId="77777777" w:rsidR="00CE000B" w:rsidRPr="008B37B2" w:rsidRDefault="00CE000B" w:rsidP="00CE000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C15CA3" w14:textId="77777777" w:rsidR="00CE000B" w:rsidRDefault="00CE000B" w:rsidP="00CE000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F0C71">
        <w:rPr>
          <w:rFonts w:ascii="Arial" w:hAnsi="Arial" w:cs="Arial"/>
          <w:sz w:val="28"/>
          <w:szCs w:val="28"/>
          <w:lang w:val="ru-RU"/>
        </w:rPr>
        <w:t>Ибо никогда пророчество не было произносимо по воле человеческой, но изрекали его святые Божии человеки, будучи движимы Духом Святым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4F0C71">
        <w:rPr>
          <w:rFonts w:ascii="Arial" w:hAnsi="Arial" w:cs="Arial"/>
          <w:sz w:val="28"/>
          <w:szCs w:val="28"/>
          <w:u w:val="single"/>
          <w:lang w:val="ru-RU"/>
        </w:rPr>
        <w:t>2.Пет</w:t>
      </w:r>
      <w:proofErr w:type="gramEnd"/>
      <w:r w:rsidRPr="004F0C71">
        <w:rPr>
          <w:rFonts w:ascii="Arial" w:hAnsi="Arial" w:cs="Arial"/>
          <w:sz w:val="28"/>
          <w:szCs w:val="28"/>
          <w:u w:val="single"/>
          <w:lang w:val="ru-RU"/>
        </w:rPr>
        <w:t>.1:19-21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F0C71">
        <w:rPr>
          <w:rFonts w:ascii="Arial" w:hAnsi="Arial" w:cs="Arial"/>
          <w:sz w:val="28"/>
          <w:szCs w:val="28"/>
          <w:lang w:val="ru-RU"/>
        </w:rPr>
        <w:t>.</w:t>
      </w:r>
    </w:p>
    <w:p w14:paraId="100BA1F9" w14:textId="77777777" w:rsidR="00CE000B" w:rsidRPr="005B7F22" w:rsidRDefault="00CE000B" w:rsidP="00CE000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518F3F" w14:textId="77777777" w:rsidR="00CE000B" w:rsidRPr="00717808" w:rsidRDefault="00CE000B" w:rsidP="00CE000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Давид говорил, что он ненавидит ложь и гнушается ею; а закон Бога любит, он имел в виду, что он ненавидит толкование книжников и фарисеев,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которые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не будучи левитами в своём духе, претендовали 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Левитское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служение в том, что вместо того, чтобы быть учениками, инспектировали Левитов, поставленных Богом учить народ Его закону. </w:t>
      </w:r>
    </w:p>
    <w:p w14:paraId="38F129CC" w14:textId="77777777" w:rsidR="00CE000B" w:rsidRPr="0009762C" w:rsidRDefault="00CE000B" w:rsidP="00CE000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DD3CA5" w14:textId="77777777" w:rsidR="00CE000B" w:rsidRDefault="00CE000B" w:rsidP="00CE000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17808">
        <w:rPr>
          <w:rFonts w:ascii="Arial" w:hAnsi="Arial" w:cs="Arial"/>
          <w:sz w:val="28"/>
          <w:szCs w:val="28"/>
          <w:lang w:val="ru-RU"/>
        </w:rPr>
        <w:t>Ненавижу ложь и гнушаюсь ею; закон же Твой люблю</w:t>
      </w:r>
      <w:r w:rsidRPr="00DF727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F727A">
        <w:rPr>
          <w:rFonts w:ascii="Arial" w:hAnsi="Arial" w:cs="Arial"/>
          <w:sz w:val="28"/>
          <w:szCs w:val="28"/>
          <w:u w:val="single"/>
          <w:lang w:val="ru-RU"/>
        </w:rPr>
        <w:t>Пс.118:163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7808">
        <w:rPr>
          <w:rFonts w:ascii="Arial" w:hAnsi="Arial" w:cs="Arial"/>
          <w:sz w:val="28"/>
          <w:szCs w:val="28"/>
          <w:lang w:val="ru-RU"/>
        </w:rPr>
        <w:t>.</w:t>
      </w:r>
    </w:p>
    <w:p w14:paraId="406C4EFF" w14:textId="77777777" w:rsidR="00CE000B" w:rsidRPr="00D463A1" w:rsidRDefault="00CE000B" w:rsidP="00CE000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1F6A4D" w14:textId="77777777" w:rsidR="00CE000B" w:rsidRDefault="00CE000B" w:rsidP="00CE000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Несмотря на свое происхождение из колена Иудина, Давид мог учить Израиль закону Бога, так как Бог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его первосвященником и пророком, от семени которого, родился Христос.</w:t>
      </w:r>
    </w:p>
    <w:p w14:paraId="4E3DC165" w14:textId="77777777" w:rsidR="00CE000B" w:rsidRPr="00D463A1" w:rsidRDefault="00CE000B" w:rsidP="00CE000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312D16" w14:textId="77777777" w:rsidR="00CE000B" w:rsidRDefault="00CE000B" w:rsidP="00CE000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463A1">
        <w:rPr>
          <w:rFonts w:ascii="Arial" w:hAnsi="Arial" w:cs="Arial"/>
          <w:sz w:val="28"/>
          <w:szCs w:val="28"/>
          <w:lang w:val="ru-RU"/>
        </w:rPr>
        <w:t xml:space="preserve">Я, Иисус, послал Ангела Моего засвидетельствовать вам сие в церквах. Я </w:t>
      </w:r>
      <w:proofErr w:type="spellStart"/>
      <w:r w:rsidRPr="00D463A1">
        <w:rPr>
          <w:rFonts w:ascii="Arial" w:hAnsi="Arial" w:cs="Arial"/>
          <w:sz w:val="28"/>
          <w:szCs w:val="28"/>
          <w:lang w:val="ru-RU"/>
        </w:rPr>
        <w:t>есмь</w:t>
      </w:r>
      <w:proofErr w:type="spellEnd"/>
      <w:r w:rsidRPr="00D463A1">
        <w:rPr>
          <w:rFonts w:ascii="Arial" w:hAnsi="Arial" w:cs="Arial"/>
          <w:sz w:val="28"/>
          <w:szCs w:val="28"/>
          <w:lang w:val="ru-RU"/>
        </w:rPr>
        <w:t xml:space="preserve"> корень и потомок Давида, звезда светлая и утренняя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463A1">
        <w:rPr>
          <w:rFonts w:ascii="Arial" w:hAnsi="Arial" w:cs="Arial"/>
          <w:sz w:val="28"/>
          <w:szCs w:val="28"/>
          <w:u w:val="single"/>
          <w:lang w:val="ru-RU"/>
        </w:rPr>
        <w:t>Отк.22:16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463A1">
        <w:rPr>
          <w:rFonts w:ascii="Arial" w:hAnsi="Arial" w:cs="Arial"/>
          <w:sz w:val="28"/>
          <w:szCs w:val="28"/>
          <w:lang w:val="ru-RU"/>
        </w:rPr>
        <w:t>.</w:t>
      </w:r>
    </w:p>
    <w:p w14:paraId="239B8653" w14:textId="77777777" w:rsidR="00CE000B" w:rsidRPr="00D463A1" w:rsidRDefault="00CE000B" w:rsidP="00CE000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7CF61F" w14:textId="77777777" w:rsidR="00CE000B" w:rsidRPr="00717808" w:rsidRDefault="00CE000B" w:rsidP="00CE000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Любовь к закону Бога, призвана выражать себя в размышлениях о законе Бога в течение всего дня.</w:t>
      </w:r>
    </w:p>
    <w:p w14:paraId="74FAC02D" w14:textId="77777777" w:rsidR="00CE000B" w:rsidRPr="0009762C" w:rsidRDefault="00CE000B" w:rsidP="00CE000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AB7209" w14:textId="77777777" w:rsidR="00CE000B" w:rsidRDefault="00CE000B" w:rsidP="00CE000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17808">
        <w:rPr>
          <w:rFonts w:ascii="Arial" w:hAnsi="Arial" w:cs="Arial"/>
          <w:sz w:val="28"/>
          <w:szCs w:val="28"/>
          <w:lang w:val="ru-RU"/>
        </w:rPr>
        <w:t>Как люблю я закон Твой! весь день размышляю о нем</w:t>
      </w:r>
      <w:r w:rsidRPr="00DF727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F727A">
        <w:rPr>
          <w:rFonts w:ascii="Arial" w:hAnsi="Arial" w:cs="Arial"/>
          <w:sz w:val="28"/>
          <w:szCs w:val="28"/>
          <w:u w:val="single"/>
          <w:lang w:val="ru-RU"/>
        </w:rPr>
        <w:t>Пс.118:97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7808">
        <w:rPr>
          <w:rFonts w:ascii="Arial" w:hAnsi="Arial" w:cs="Arial"/>
          <w:sz w:val="28"/>
          <w:szCs w:val="28"/>
          <w:lang w:val="ru-RU"/>
        </w:rPr>
        <w:t>.</w:t>
      </w:r>
    </w:p>
    <w:p w14:paraId="1642AE7F" w14:textId="77777777" w:rsidR="00CE000B" w:rsidRPr="00DB2CA2" w:rsidRDefault="00CE000B" w:rsidP="00CE000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2CEED8" w14:textId="77777777" w:rsidR="00CE000B" w:rsidRDefault="00CE000B" w:rsidP="00CE000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Размышление о законе Бога в течение всего дня – определяются помышлениями духовными, служат свидетельством печати Бога на челах, избранного Богом остатка. В то время как помышления плотские, служат свидетельством печати падшего херувима на челах людей, претендующих 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Левитское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служение, и на наследие со святыми.</w:t>
      </w:r>
    </w:p>
    <w:p w14:paraId="31D38A7E" w14:textId="77777777" w:rsidR="00CE000B" w:rsidRPr="00DB2CA2" w:rsidRDefault="00CE000B" w:rsidP="00CE000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74DC31" w14:textId="77777777" w:rsidR="00CE000B" w:rsidRDefault="00CE000B" w:rsidP="00CE000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948CE">
        <w:rPr>
          <w:rFonts w:ascii="Arial" w:hAnsi="Arial" w:cs="Arial"/>
          <w:sz w:val="28"/>
          <w:szCs w:val="28"/>
          <w:lang w:val="ru-RU"/>
        </w:rPr>
        <w:t>Ибо живущие по плоти о плотском помышляют, а живущие по духу - о духовном. Помышления плотские суть смерть, а помышления духовные - жизнь и мир, потому что плотские помышления суть вражда против Бога; ибо закону Божию не покоряются, да и не могут. Посему живущие по плоти Богу угодить не могут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948CE">
        <w:rPr>
          <w:rFonts w:ascii="Arial" w:hAnsi="Arial" w:cs="Arial"/>
          <w:sz w:val="28"/>
          <w:szCs w:val="28"/>
          <w:u w:val="single"/>
          <w:lang w:val="ru-RU"/>
        </w:rPr>
        <w:t>Рим.8:5-8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948CE">
        <w:rPr>
          <w:rFonts w:ascii="Arial" w:hAnsi="Arial" w:cs="Arial"/>
          <w:sz w:val="28"/>
          <w:szCs w:val="28"/>
          <w:lang w:val="ru-RU"/>
        </w:rPr>
        <w:t>.</w:t>
      </w:r>
    </w:p>
    <w:p w14:paraId="6D300429" w14:textId="77777777" w:rsidR="00CE000B" w:rsidRPr="00DB2CA2" w:rsidRDefault="00CE000B" w:rsidP="00CE000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1C9A38" w14:textId="77777777" w:rsidR="00CE000B" w:rsidRDefault="00CE000B" w:rsidP="00CE000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Отсюда следует, что любовь к закону Бога, и к материальным ценностям, не только не совместима, но и преступна, так как любовь к закону Бога – определяет наше поклонение Богу, в духе и истине. </w:t>
      </w:r>
    </w:p>
    <w:p w14:paraId="725543F6" w14:textId="77777777" w:rsidR="00CE000B" w:rsidRPr="00ED2CDC" w:rsidRDefault="00CE000B" w:rsidP="00CE000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1D2A9B" w14:textId="77777777" w:rsidR="00CE000B" w:rsidRPr="000B1A5F" w:rsidRDefault="00CE000B" w:rsidP="00CE000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любовь к материальным ценностям – определяет наше поклонение демоническому князю мамоне.</w:t>
      </w:r>
    </w:p>
    <w:p w14:paraId="15F84810" w14:textId="77777777" w:rsidR="00CE000B" w:rsidRPr="0009762C" w:rsidRDefault="00CE000B" w:rsidP="00CE000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F159CA" w14:textId="77777777" w:rsidR="00CE000B" w:rsidRDefault="00CE000B" w:rsidP="00CE000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17808">
        <w:rPr>
          <w:rFonts w:ascii="Arial" w:hAnsi="Arial" w:cs="Arial"/>
          <w:sz w:val="28"/>
          <w:szCs w:val="28"/>
          <w:lang w:val="ru-RU"/>
        </w:rPr>
        <w:t>А я люблю заповеди Твои более золота, и золота чистого</w:t>
      </w:r>
      <w:r w:rsidRPr="00DF727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F727A">
        <w:rPr>
          <w:rFonts w:ascii="Arial" w:hAnsi="Arial" w:cs="Arial"/>
          <w:sz w:val="28"/>
          <w:szCs w:val="28"/>
          <w:u w:val="single"/>
          <w:lang w:val="ru-RU"/>
        </w:rPr>
        <w:t>Пс.118:127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7808">
        <w:rPr>
          <w:rFonts w:ascii="Arial" w:hAnsi="Arial" w:cs="Arial"/>
          <w:sz w:val="28"/>
          <w:szCs w:val="28"/>
          <w:lang w:val="ru-RU"/>
        </w:rPr>
        <w:t>.</w:t>
      </w:r>
    </w:p>
    <w:p w14:paraId="760E7B43" w14:textId="77777777" w:rsidR="00CE000B" w:rsidRPr="00ED2CDC" w:rsidRDefault="00CE000B" w:rsidP="00CE000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9BB44D" w14:textId="77777777" w:rsidR="00CE000B" w:rsidRPr="00717808" w:rsidRDefault="00CE000B" w:rsidP="00CE000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Любовь к закону Бога, которая обнаруживает себя в размышлениях о законе Бога в течение всего дня, дат нам право обращаться к милости Бога, чтобы Он воздвигнул в нашем теле державу нетления.</w:t>
      </w:r>
    </w:p>
    <w:p w14:paraId="0460A44D" w14:textId="77777777" w:rsidR="00CE000B" w:rsidRPr="0009762C" w:rsidRDefault="00CE000B" w:rsidP="00CE000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8BC58A" w14:textId="77777777" w:rsidR="00CE000B" w:rsidRDefault="00CE000B" w:rsidP="00CE000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17808">
        <w:rPr>
          <w:rFonts w:ascii="Arial" w:hAnsi="Arial" w:cs="Arial"/>
          <w:sz w:val="28"/>
          <w:szCs w:val="28"/>
          <w:lang w:val="ru-RU"/>
        </w:rPr>
        <w:t>Зри, как я люблю повеления Твои; по милости Твоей, Господи, оживи меня</w:t>
      </w:r>
      <w:r w:rsidRPr="00DF727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F727A">
        <w:rPr>
          <w:rFonts w:ascii="Arial" w:hAnsi="Arial" w:cs="Arial"/>
          <w:sz w:val="28"/>
          <w:szCs w:val="28"/>
          <w:u w:val="single"/>
          <w:lang w:val="ru-RU"/>
        </w:rPr>
        <w:t>Пс.118:159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7808">
        <w:rPr>
          <w:rFonts w:ascii="Arial" w:hAnsi="Arial" w:cs="Arial"/>
          <w:sz w:val="28"/>
          <w:szCs w:val="28"/>
          <w:lang w:val="ru-RU"/>
        </w:rPr>
        <w:t>.</w:t>
      </w:r>
    </w:p>
    <w:p w14:paraId="2F25EF03" w14:textId="77777777" w:rsidR="00CE000B" w:rsidRPr="00ED2CDC" w:rsidRDefault="00CE000B" w:rsidP="00CE000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4F228D" w14:textId="77777777" w:rsidR="00CE000B" w:rsidRPr="00717808" w:rsidRDefault="00CE000B" w:rsidP="00CE000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П</w:t>
      </w:r>
      <w:r>
        <w:rPr>
          <w:rFonts w:ascii="Arial" w:hAnsi="Arial" w:cs="Arial"/>
          <w:b/>
          <w:sz w:val="28"/>
          <w:szCs w:val="28"/>
          <w:lang w:val="ru-RU"/>
        </w:rPr>
        <w:t>ризнак,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которому следует испытывать себя, что мы показываем в своей вере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>, исходящую из братолюбия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следует испытывать</w:t>
      </w:r>
      <w:r w:rsidRPr="002318D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 наличию повиновения нашей веры, Вере Божией, в благовествуемых нам словах посланника Бога.</w:t>
      </w:r>
    </w:p>
    <w:p w14:paraId="3FED5A9B" w14:textId="77777777" w:rsidR="00CE000B" w:rsidRPr="00DA3AFC" w:rsidRDefault="00CE000B" w:rsidP="00CE000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B9CEEB" w14:textId="77777777" w:rsidR="00CE000B" w:rsidRDefault="00CE000B" w:rsidP="00CE000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17808">
        <w:rPr>
          <w:rFonts w:ascii="Arial" w:hAnsi="Arial" w:cs="Arial"/>
          <w:sz w:val="28"/>
          <w:szCs w:val="28"/>
          <w:lang w:val="ru-RU"/>
        </w:rPr>
        <w:t xml:space="preserve">Смерть и жизнь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17808">
        <w:rPr>
          <w:rFonts w:ascii="Arial" w:hAnsi="Arial" w:cs="Arial"/>
          <w:sz w:val="28"/>
          <w:szCs w:val="28"/>
          <w:lang w:val="ru-RU"/>
        </w:rPr>
        <w:t xml:space="preserve"> во власти языка, и любящие его вкусят от плодов его</w:t>
      </w:r>
      <w:r w:rsidRPr="005A126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B6D91">
        <w:rPr>
          <w:rFonts w:ascii="Arial" w:hAnsi="Arial" w:cs="Arial"/>
          <w:sz w:val="28"/>
          <w:szCs w:val="28"/>
          <w:u w:val="single"/>
          <w:lang w:val="ru-RU"/>
        </w:rPr>
        <w:t>Прит.18:22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780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643C258" w14:textId="77777777" w:rsidR="00CE000B" w:rsidRPr="00F70BAF" w:rsidRDefault="00CE000B" w:rsidP="00CE000B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508393EB" w14:textId="77777777" w:rsidR="00CE000B" w:rsidRDefault="00CE000B" w:rsidP="00CE000B">
      <w:pPr>
        <w:jc w:val="both"/>
        <w:rPr>
          <w:rFonts w:ascii="Arial" w:hAnsi="Arial" w:cs="Arial"/>
          <w:iCs/>
          <w:sz w:val="28"/>
          <w:szCs w:val="28"/>
          <w:lang w:val="ru-RU"/>
        </w:rPr>
      </w:pPr>
      <w:r>
        <w:rPr>
          <w:rFonts w:ascii="Arial" w:hAnsi="Arial" w:cs="Arial"/>
          <w:iCs/>
          <w:sz w:val="28"/>
          <w:szCs w:val="28"/>
          <w:lang w:val="ru-RU"/>
        </w:rPr>
        <w:t>Слова: смерть и жизнь, находящиеся во власти нашего языка или же во власти нашего выбора, следует рассматривать в словах: зло и любовь.</w:t>
      </w:r>
    </w:p>
    <w:p w14:paraId="62CE7210" w14:textId="77777777" w:rsidR="00CE000B" w:rsidRPr="00F705FB" w:rsidRDefault="00CE000B" w:rsidP="00CE000B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24FACBE5" w14:textId="77777777" w:rsidR="00CE000B" w:rsidRDefault="00CE000B" w:rsidP="00CE000B">
      <w:pPr>
        <w:jc w:val="both"/>
        <w:rPr>
          <w:rFonts w:ascii="Arial" w:hAnsi="Arial" w:cs="Arial"/>
          <w:iCs/>
          <w:sz w:val="28"/>
          <w:szCs w:val="28"/>
          <w:lang w:val="ru-RU"/>
        </w:rPr>
      </w:pPr>
      <w:r>
        <w:rPr>
          <w:rFonts w:ascii="Arial" w:hAnsi="Arial" w:cs="Arial"/>
          <w:iCs/>
          <w:sz w:val="28"/>
          <w:szCs w:val="28"/>
          <w:lang w:val="ru-RU"/>
        </w:rPr>
        <w:t>Выбрав зло, состоящее в непокорности слову, в устах посланника Бога, мы становимся человеком злым, который будет выносить из сокровища своего сердца своё понимание добра и зла, что будет являться праздными словами, которыми мы осудим себя на погибель вечную.</w:t>
      </w:r>
    </w:p>
    <w:p w14:paraId="446CE23D" w14:textId="77777777" w:rsidR="00CE000B" w:rsidRPr="00F705FB" w:rsidRDefault="00CE000B" w:rsidP="00CE000B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20301408" w14:textId="77777777" w:rsidR="00CE000B" w:rsidRDefault="00CE000B" w:rsidP="00CE000B">
      <w:pPr>
        <w:jc w:val="both"/>
        <w:rPr>
          <w:rFonts w:ascii="Arial" w:hAnsi="Arial" w:cs="Arial"/>
          <w:iCs/>
          <w:sz w:val="28"/>
          <w:szCs w:val="28"/>
          <w:lang w:val="ru-RU"/>
        </w:rPr>
      </w:pPr>
      <w:r>
        <w:rPr>
          <w:rFonts w:ascii="Arial" w:hAnsi="Arial" w:cs="Arial"/>
          <w:iCs/>
          <w:sz w:val="28"/>
          <w:szCs w:val="28"/>
          <w:lang w:val="ru-RU"/>
        </w:rPr>
        <w:t>Выбрав добро, в повиновении слову посланника Бога, мы становимся человеком добрым, который будет выносить из сокровища своего сердца доброе, что будет являться исповеданием веры его сердца, которым он будет оправдан в день суда, когда Бог, будет взвешивать его на Своих весовых чашах правды.</w:t>
      </w:r>
    </w:p>
    <w:p w14:paraId="6F7D3086" w14:textId="77777777" w:rsidR="00CE000B" w:rsidRPr="00061582" w:rsidRDefault="00CE000B" w:rsidP="00CE000B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30BB78AC" w14:textId="77777777" w:rsidR="00CE000B" w:rsidRDefault="00CE000B" w:rsidP="00CE000B">
      <w:pPr>
        <w:jc w:val="both"/>
        <w:rPr>
          <w:rFonts w:ascii="Arial" w:hAnsi="Arial" w:cs="Arial"/>
          <w:iCs/>
          <w:sz w:val="28"/>
          <w:szCs w:val="28"/>
          <w:lang w:val="ru-RU"/>
        </w:rPr>
      </w:pPr>
      <w:r>
        <w:rPr>
          <w:rFonts w:ascii="Arial" w:hAnsi="Arial" w:cs="Arial"/>
          <w:iCs/>
          <w:sz w:val="28"/>
          <w:szCs w:val="28"/>
          <w:lang w:val="ru-RU"/>
        </w:rPr>
        <w:t>*</w:t>
      </w:r>
      <w:r w:rsidRPr="00F70BAF">
        <w:rPr>
          <w:rFonts w:ascii="Arial" w:hAnsi="Arial" w:cs="Arial"/>
          <w:iCs/>
          <w:sz w:val="28"/>
          <w:szCs w:val="28"/>
          <w:lang w:val="ru-RU"/>
        </w:rPr>
        <w:t xml:space="preserve">Добрый человек из доброго сокровища выносит доброе, а злой человек из злого сокровища выносит злое. Говорю же вам, что за всякое праздное слово, какое скажут люди, дадут они ответ в день суда: ибо от слов своих оправдаешься, и от слов своих </w:t>
      </w:r>
      <w:proofErr w:type="spellStart"/>
      <w:r w:rsidRPr="00F70BAF">
        <w:rPr>
          <w:rFonts w:ascii="Arial" w:hAnsi="Arial" w:cs="Arial"/>
          <w:iCs/>
          <w:sz w:val="28"/>
          <w:szCs w:val="28"/>
          <w:lang w:val="ru-RU"/>
        </w:rPr>
        <w:t>осудишься</w:t>
      </w:r>
      <w:proofErr w:type="spellEnd"/>
      <w:r>
        <w:rPr>
          <w:rFonts w:ascii="Arial" w:hAnsi="Arial" w:cs="Arial"/>
          <w:iCs/>
          <w:sz w:val="28"/>
          <w:szCs w:val="28"/>
          <w:lang w:val="ru-RU"/>
        </w:rPr>
        <w:t xml:space="preserve"> (</w:t>
      </w:r>
      <w:r w:rsidRPr="00F70BAF">
        <w:rPr>
          <w:rFonts w:ascii="Arial" w:hAnsi="Arial" w:cs="Arial"/>
          <w:iCs/>
          <w:sz w:val="28"/>
          <w:szCs w:val="28"/>
          <w:u w:val="single"/>
          <w:lang w:val="ru-RU"/>
        </w:rPr>
        <w:t>Мф.12:35-37</w:t>
      </w:r>
      <w:r>
        <w:rPr>
          <w:rFonts w:ascii="Arial" w:hAnsi="Arial" w:cs="Arial"/>
          <w:iCs/>
          <w:sz w:val="28"/>
          <w:szCs w:val="28"/>
          <w:lang w:val="ru-RU"/>
        </w:rPr>
        <w:t>)</w:t>
      </w:r>
      <w:r w:rsidRPr="00F70BAF">
        <w:rPr>
          <w:rFonts w:ascii="Arial" w:hAnsi="Arial" w:cs="Arial"/>
          <w:iCs/>
          <w:sz w:val="28"/>
          <w:szCs w:val="28"/>
          <w:lang w:val="ru-RU"/>
        </w:rPr>
        <w:t>.</w:t>
      </w:r>
    </w:p>
    <w:p w14:paraId="231118DB" w14:textId="77777777" w:rsidR="00CE000B" w:rsidRPr="00ED2CDC" w:rsidRDefault="00CE000B" w:rsidP="00CE000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F35024" w14:textId="77777777" w:rsidR="00CE000B" w:rsidRDefault="00CE000B" w:rsidP="00CE000B">
      <w:pPr>
        <w:jc w:val="both"/>
        <w:rPr>
          <w:rFonts w:ascii="Arial" w:hAnsi="Arial" w:cs="Arial"/>
          <w:iCs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7.</w:t>
      </w:r>
      <w:r>
        <w:rPr>
          <w:rFonts w:ascii="Arial" w:hAnsi="Arial" w:cs="Arial"/>
          <w:sz w:val="28"/>
          <w:szCs w:val="28"/>
          <w:lang w:val="ru-RU"/>
        </w:rPr>
        <w:t xml:space="preserve"> П</w:t>
      </w:r>
      <w:r>
        <w:rPr>
          <w:rFonts w:ascii="Arial" w:hAnsi="Arial" w:cs="Arial"/>
          <w:b/>
          <w:sz w:val="28"/>
          <w:szCs w:val="28"/>
          <w:lang w:val="ru-RU"/>
        </w:rPr>
        <w:t>ризнак,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которому следует испытывать себя, что мы показываем в своей вере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>, исходящую из братолюбия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следует испытывать, как</w:t>
      </w:r>
      <w:r w:rsidRPr="002318D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 нашей любви к Богу, Родившему нас воскресением Христовым, так и по нашей любви, к рождённым от Бога.</w:t>
      </w:r>
    </w:p>
    <w:p w14:paraId="4E5652F6" w14:textId="77777777" w:rsidR="00CE000B" w:rsidRPr="00061582" w:rsidRDefault="00CE000B" w:rsidP="00CE000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B9980F" w14:textId="77777777" w:rsidR="00CE000B" w:rsidRDefault="00CE000B" w:rsidP="00CE000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*В</w:t>
      </w:r>
      <w:r w:rsidRPr="00717808">
        <w:rPr>
          <w:rFonts w:ascii="Arial" w:hAnsi="Arial" w:cs="Arial"/>
          <w:sz w:val="28"/>
          <w:szCs w:val="28"/>
          <w:lang w:val="ru-RU"/>
        </w:rPr>
        <w:t>сякий верующий, что Иисус есть Христос, от Бога рожден, и всякий, любящий Родившего, любит и Рожденного от Него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F7B52">
        <w:rPr>
          <w:rFonts w:ascii="Arial" w:hAnsi="Arial" w:cs="Arial"/>
          <w:sz w:val="28"/>
          <w:szCs w:val="28"/>
          <w:u w:val="single"/>
          <w:lang w:val="ru-RU"/>
        </w:rPr>
        <w:t>1.Ин.5:1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7808">
        <w:rPr>
          <w:rFonts w:ascii="Arial" w:hAnsi="Arial" w:cs="Arial"/>
          <w:sz w:val="28"/>
          <w:szCs w:val="28"/>
          <w:lang w:val="ru-RU"/>
        </w:rPr>
        <w:t>.</w:t>
      </w:r>
    </w:p>
    <w:p w14:paraId="4B0B587B" w14:textId="77777777" w:rsidR="00CE000B" w:rsidRPr="00D54784" w:rsidRDefault="00CE000B" w:rsidP="00CE000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4E4925" w14:textId="77777777" w:rsidR="00CE000B" w:rsidRPr="00717808" w:rsidRDefault="00CE000B" w:rsidP="00CE000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имеющегося определения, испытывать себя на предмет рождения от Бога, следует по нашей любви друг к другу.</w:t>
      </w:r>
    </w:p>
    <w:p w14:paraId="0F58B77B" w14:textId="77777777" w:rsidR="00CE000B" w:rsidRPr="00D54784" w:rsidRDefault="00CE000B" w:rsidP="00CE000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83B583" w14:textId="77777777" w:rsidR="00CE000B" w:rsidRDefault="00CE000B" w:rsidP="00CE000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17808">
        <w:rPr>
          <w:rFonts w:ascii="Arial" w:hAnsi="Arial" w:cs="Arial"/>
          <w:sz w:val="28"/>
          <w:szCs w:val="28"/>
          <w:lang w:val="ru-RU"/>
        </w:rPr>
        <w:t>Возлюбленные! будем любить друг друга, потому что любовь от Бога, и всякий любящий рожден от Бога и знает Бога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658F5">
        <w:rPr>
          <w:rFonts w:ascii="Arial" w:hAnsi="Arial" w:cs="Arial"/>
          <w:sz w:val="28"/>
          <w:szCs w:val="28"/>
          <w:u w:val="single"/>
          <w:lang w:val="ru-RU"/>
        </w:rPr>
        <w:t>1.Ин.4:7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7808">
        <w:rPr>
          <w:rFonts w:ascii="Arial" w:hAnsi="Arial" w:cs="Arial"/>
          <w:sz w:val="28"/>
          <w:szCs w:val="28"/>
          <w:lang w:val="ru-RU"/>
        </w:rPr>
        <w:t>.</w:t>
      </w:r>
    </w:p>
    <w:p w14:paraId="2CD73589" w14:textId="77777777" w:rsidR="00CE000B" w:rsidRPr="00F858FB" w:rsidRDefault="00CE000B" w:rsidP="00CE000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2DA588" w14:textId="77777777" w:rsidR="00CE000B" w:rsidRDefault="00CE000B" w:rsidP="00CE000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речь идёт о такого рода любви Божией, которая состоит в информации заповедей Господних, принятых нами, через благовествуемое слово посланников Бога, которая, не управляется нашим эмоциональным конём, а ведёт его за собою.</w:t>
      </w:r>
    </w:p>
    <w:p w14:paraId="0D34274E" w14:textId="77777777" w:rsidR="00CE000B" w:rsidRPr="00CD1F14" w:rsidRDefault="00CE000B" w:rsidP="00CE000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D48719" w14:textId="77777777" w:rsidR="00CE000B" w:rsidRDefault="00CE000B" w:rsidP="00CE000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D1F14">
        <w:rPr>
          <w:rFonts w:ascii="Arial" w:hAnsi="Arial" w:cs="Arial"/>
          <w:sz w:val="28"/>
          <w:szCs w:val="28"/>
          <w:lang w:val="ru-RU"/>
        </w:rPr>
        <w:t>Если любите Меня, соблюдите Мои заповеди. И Я умолю Отца, и даст вам другого Утешителя, да пребудет с вами вовек, Духа истины, Которого мир не может принять, потому что не видит Его и не знает Его; а вы знаете Его, ибо Он с вами пребывает и в вас будет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D1F14">
        <w:rPr>
          <w:rFonts w:ascii="Arial" w:hAnsi="Arial" w:cs="Arial"/>
          <w:sz w:val="28"/>
          <w:szCs w:val="28"/>
          <w:u w:val="single"/>
          <w:lang w:val="ru-RU"/>
        </w:rPr>
        <w:t>Ин.14:15-17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D1F14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84F808F" w14:textId="77777777" w:rsidR="00CE000B" w:rsidRPr="00ED2CDC" w:rsidRDefault="00CE000B" w:rsidP="00CE000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03A372" w14:textId="77777777" w:rsidR="00CE000B" w:rsidRDefault="00CE000B" w:rsidP="00CE000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П</w:t>
      </w:r>
      <w:r>
        <w:rPr>
          <w:rFonts w:ascii="Arial" w:hAnsi="Arial" w:cs="Arial"/>
          <w:b/>
          <w:sz w:val="28"/>
          <w:szCs w:val="28"/>
          <w:lang w:val="ru-RU"/>
        </w:rPr>
        <w:t>ризнак,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которому следует испытывать себя, что мы показываем в своей вере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>, исходящую из братолюбия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следует испытывать по способности покрывать грехи, сделанные против нас, рождённым от Бога, в наших собраниях.</w:t>
      </w:r>
    </w:p>
    <w:p w14:paraId="3FA240C7" w14:textId="77777777" w:rsidR="00CE000B" w:rsidRPr="008B4D49" w:rsidRDefault="00CE000B" w:rsidP="00CE000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9BEF94" w14:textId="77777777" w:rsidR="00CE000B" w:rsidRDefault="00CE000B" w:rsidP="00CE000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80924">
        <w:rPr>
          <w:rFonts w:ascii="Arial" w:hAnsi="Arial" w:cs="Arial"/>
          <w:sz w:val="28"/>
          <w:szCs w:val="28"/>
          <w:lang w:val="ru-RU"/>
        </w:rPr>
        <w:t>Ненависть возбуждает раздоры, но любовь покрывает все грехи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80924">
        <w:rPr>
          <w:rFonts w:ascii="Arial" w:hAnsi="Arial" w:cs="Arial"/>
          <w:sz w:val="28"/>
          <w:szCs w:val="28"/>
          <w:u w:val="single"/>
          <w:lang w:val="ru-RU"/>
        </w:rPr>
        <w:t>Прит.10:12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F42E013" w14:textId="77777777" w:rsidR="00CE000B" w:rsidRPr="00372C55" w:rsidRDefault="00CE000B" w:rsidP="00CE000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9B148A" w14:textId="77777777" w:rsidR="00CE000B" w:rsidRDefault="00CE000B" w:rsidP="00CE000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Во-первых: покрывать грехи, рождённым от Бога, сделанным против нас означает - миловать и прощать их, и являть им со своей стороны сострадание.</w:t>
      </w:r>
    </w:p>
    <w:p w14:paraId="7F6FD197" w14:textId="77777777" w:rsidR="00CE000B" w:rsidRPr="00197698" w:rsidRDefault="00CE000B" w:rsidP="00CE000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C8776D" w14:textId="77777777" w:rsidR="00CE000B" w:rsidRDefault="00CE000B" w:rsidP="00CE000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B4D49">
        <w:rPr>
          <w:rFonts w:ascii="Arial" w:hAnsi="Arial" w:cs="Arial"/>
          <w:sz w:val="28"/>
          <w:szCs w:val="28"/>
          <w:lang w:val="ru-RU"/>
        </w:rPr>
        <w:t>Ибо если вы будете прощать людям согрешения их, то простит и вам Отец ваш Небесный, а если не будете прощать людям согрешения их, то и Отец ваш не простит вам согрешений ваших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B4D49">
        <w:rPr>
          <w:rFonts w:ascii="Arial" w:hAnsi="Arial" w:cs="Arial"/>
          <w:sz w:val="28"/>
          <w:szCs w:val="28"/>
          <w:u w:val="single"/>
          <w:lang w:val="ru-RU"/>
        </w:rPr>
        <w:t>Мф.6:14,15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B4D49">
        <w:rPr>
          <w:rFonts w:ascii="Arial" w:hAnsi="Arial" w:cs="Arial"/>
          <w:sz w:val="28"/>
          <w:szCs w:val="28"/>
          <w:lang w:val="ru-RU"/>
        </w:rPr>
        <w:t>.</w:t>
      </w:r>
    </w:p>
    <w:p w14:paraId="489A8E41" w14:textId="77777777" w:rsidR="00CE000B" w:rsidRPr="00372C55" w:rsidRDefault="00CE000B" w:rsidP="00CE000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501E9D" w14:textId="77777777" w:rsidR="00CE000B" w:rsidRDefault="00CE000B" w:rsidP="00CE000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Во-вторых: покрывать грехи, рождённым от Бога, сделанным против нас означает – не исходить в своих взаимоотношениях с ними, из их прошлого памятуя, что в своё время, когда Иисус возлежал в доме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Матфея, сборщика податей, </w:t>
      </w:r>
      <w:r w:rsidRPr="001A6F55">
        <w:rPr>
          <w:rFonts w:ascii="Arial" w:hAnsi="Arial" w:cs="Arial"/>
          <w:sz w:val="28"/>
          <w:szCs w:val="28"/>
          <w:lang w:val="ru-RU"/>
        </w:rPr>
        <w:t>многие мытари и грешники пришли и возлегли с Ним и учениками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8B3666B" w14:textId="77777777" w:rsidR="00CE000B" w:rsidRPr="001A6F55" w:rsidRDefault="00CE000B" w:rsidP="00CE000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6CFA99" w14:textId="77777777" w:rsidR="00CE000B" w:rsidRPr="001A6F55" w:rsidRDefault="00CE000B" w:rsidP="00CE000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A6F55">
        <w:rPr>
          <w:rFonts w:ascii="Arial" w:hAnsi="Arial" w:cs="Arial"/>
          <w:sz w:val="28"/>
          <w:szCs w:val="28"/>
          <w:lang w:val="ru-RU"/>
        </w:rPr>
        <w:t>И когда Иисус возлежал в доме, многие мытари и грешники пришли и возлегли с Ним и учениками Его. Увидев то, фарисеи сказали ученикам Его: для чего Учитель ваш ест и пьет с мытарями и грешниками?</w:t>
      </w:r>
    </w:p>
    <w:p w14:paraId="70D6B6B7" w14:textId="77777777" w:rsidR="00CE000B" w:rsidRPr="001A6F55" w:rsidRDefault="00CE000B" w:rsidP="00CE000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2C837D" w14:textId="77777777" w:rsidR="00CE000B" w:rsidRDefault="00CE000B" w:rsidP="00CE000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6F55">
        <w:rPr>
          <w:rFonts w:ascii="Arial" w:hAnsi="Arial" w:cs="Arial"/>
          <w:sz w:val="28"/>
          <w:szCs w:val="28"/>
          <w:lang w:val="ru-RU"/>
        </w:rPr>
        <w:t>Иисус же, услышав это, сказал им: не здоровые имеют нужду во враче, но больные, пойдите, научитесь, что значит: милости хочу, а не жертвы? Ибо Я пришел призвать не праведников, но грешников к покаянию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A6F55">
        <w:rPr>
          <w:rFonts w:ascii="Arial" w:hAnsi="Arial" w:cs="Arial"/>
          <w:sz w:val="28"/>
          <w:szCs w:val="28"/>
          <w:u w:val="single"/>
          <w:lang w:val="ru-RU"/>
        </w:rPr>
        <w:t>Мф.9:10-13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A6F55">
        <w:rPr>
          <w:rFonts w:ascii="Arial" w:hAnsi="Arial" w:cs="Arial"/>
          <w:sz w:val="28"/>
          <w:szCs w:val="28"/>
          <w:lang w:val="ru-RU"/>
        </w:rPr>
        <w:t>.</w:t>
      </w:r>
    </w:p>
    <w:p w14:paraId="5EBD39BC" w14:textId="77777777" w:rsidR="00CE000B" w:rsidRPr="00372C55" w:rsidRDefault="00CE000B" w:rsidP="00CE000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5CCDB8" w14:textId="77777777" w:rsidR="00CE000B" w:rsidRDefault="00CE000B" w:rsidP="00CE000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В-третьих: покрывать грехи, рождённым от Бога, сделанным против нас означает – </w:t>
      </w:r>
      <w:r w:rsidRPr="00BD2C48">
        <w:rPr>
          <w:rFonts w:ascii="Arial" w:hAnsi="Arial" w:cs="Arial"/>
          <w:sz w:val="28"/>
          <w:szCs w:val="28"/>
          <w:lang w:val="ru-RU"/>
        </w:rPr>
        <w:t xml:space="preserve">если кто из </w:t>
      </w:r>
      <w:r>
        <w:rPr>
          <w:rFonts w:ascii="Arial" w:hAnsi="Arial" w:cs="Arial"/>
          <w:sz w:val="28"/>
          <w:szCs w:val="28"/>
          <w:lang w:val="ru-RU"/>
        </w:rPr>
        <w:t>них</w:t>
      </w:r>
      <w:r w:rsidRPr="00BD2C48">
        <w:rPr>
          <w:rFonts w:ascii="Arial" w:hAnsi="Arial" w:cs="Arial"/>
          <w:sz w:val="28"/>
          <w:szCs w:val="28"/>
          <w:lang w:val="ru-RU"/>
        </w:rPr>
        <w:t xml:space="preserve"> уклонится от истины, и</w:t>
      </w:r>
      <w:r>
        <w:rPr>
          <w:rFonts w:ascii="Arial" w:hAnsi="Arial" w:cs="Arial"/>
          <w:sz w:val="28"/>
          <w:szCs w:val="28"/>
          <w:lang w:val="ru-RU"/>
        </w:rPr>
        <w:t xml:space="preserve"> мы</w:t>
      </w:r>
      <w:r w:rsidRPr="00BD2C48">
        <w:rPr>
          <w:rFonts w:ascii="Arial" w:hAnsi="Arial" w:cs="Arial"/>
          <w:sz w:val="28"/>
          <w:szCs w:val="28"/>
          <w:lang w:val="ru-RU"/>
        </w:rPr>
        <w:t xml:space="preserve"> обрати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BD2C4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их </w:t>
      </w:r>
      <w:r w:rsidRPr="00BD2C48">
        <w:rPr>
          <w:rFonts w:ascii="Arial" w:hAnsi="Arial" w:cs="Arial"/>
          <w:sz w:val="28"/>
          <w:szCs w:val="28"/>
          <w:lang w:val="ru-RU"/>
        </w:rPr>
        <w:t xml:space="preserve">от ложного пути, </w:t>
      </w:r>
      <w:r>
        <w:rPr>
          <w:rFonts w:ascii="Arial" w:hAnsi="Arial" w:cs="Arial"/>
          <w:sz w:val="28"/>
          <w:szCs w:val="28"/>
          <w:lang w:val="ru-RU"/>
        </w:rPr>
        <w:t xml:space="preserve">мы </w:t>
      </w:r>
      <w:r w:rsidRPr="00BD2C48">
        <w:rPr>
          <w:rFonts w:ascii="Arial" w:hAnsi="Arial" w:cs="Arial"/>
          <w:sz w:val="28"/>
          <w:szCs w:val="28"/>
          <w:lang w:val="ru-RU"/>
        </w:rPr>
        <w:t>спас</w:t>
      </w:r>
      <w:r>
        <w:rPr>
          <w:rFonts w:ascii="Arial" w:hAnsi="Arial" w:cs="Arial"/>
          <w:sz w:val="28"/>
          <w:szCs w:val="28"/>
          <w:lang w:val="ru-RU"/>
        </w:rPr>
        <w:t xml:space="preserve">ём </w:t>
      </w:r>
      <w:r w:rsidRPr="00BD2C48">
        <w:rPr>
          <w:rFonts w:ascii="Arial" w:hAnsi="Arial" w:cs="Arial"/>
          <w:sz w:val="28"/>
          <w:szCs w:val="28"/>
          <w:lang w:val="ru-RU"/>
        </w:rPr>
        <w:t xml:space="preserve">душу </w:t>
      </w:r>
      <w:r>
        <w:rPr>
          <w:rFonts w:ascii="Arial" w:hAnsi="Arial" w:cs="Arial"/>
          <w:sz w:val="28"/>
          <w:szCs w:val="28"/>
          <w:lang w:val="ru-RU"/>
        </w:rPr>
        <w:t>нашу</w:t>
      </w:r>
      <w:r w:rsidRPr="00BD2C48">
        <w:rPr>
          <w:rFonts w:ascii="Arial" w:hAnsi="Arial" w:cs="Arial"/>
          <w:sz w:val="28"/>
          <w:szCs w:val="28"/>
          <w:lang w:val="ru-RU"/>
        </w:rPr>
        <w:t xml:space="preserve"> от смерти и множество</w:t>
      </w:r>
      <w:r>
        <w:rPr>
          <w:rFonts w:ascii="Arial" w:hAnsi="Arial" w:cs="Arial"/>
          <w:sz w:val="28"/>
          <w:szCs w:val="28"/>
          <w:lang w:val="ru-RU"/>
        </w:rPr>
        <w:t xml:space="preserve"> наших грехов, будут покрыты. </w:t>
      </w:r>
    </w:p>
    <w:p w14:paraId="2F4CDF51" w14:textId="77777777" w:rsidR="00CE000B" w:rsidRPr="007F0EE1" w:rsidRDefault="00CE000B" w:rsidP="00CE000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1FE73D" w14:textId="77777777" w:rsidR="00CE000B" w:rsidRDefault="00CE000B" w:rsidP="00CE000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D2C48">
        <w:rPr>
          <w:rFonts w:ascii="Arial" w:hAnsi="Arial" w:cs="Arial"/>
          <w:sz w:val="28"/>
          <w:szCs w:val="28"/>
          <w:lang w:val="ru-RU"/>
        </w:rPr>
        <w:t>Братия! если кто из вас уклонится от истины, и обратит кто его, пусть тот знает, что обративший грешника от ложного пути его спасет душу от смерти и покроет множество грехов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D2C48">
        <w:rPr>
          <w:rFonts w:ascii="Arial" w:hAnsi="Arial" w:cs="Arial"/>
          <w:sz w:val="28"/>
          <w:szCs w:val="28"/>
          <w:u w:val="single"/>
          <w:lang w:val="ru-RU"/>
        </w:rPr>
        <w:t>Иак.5:19,20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D2C4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9F6ED91" w14:textId="77777777" w:rsidR="00CE000B" w:rsidRPr="007F0EE1" w:rsidRDefault="00CE000B" w:rsidP="00CE000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04CEC9" w14:textId="77777777" w:rsidR="00CE000B" w:rsidRDefault="00CE000B" w:rsidP="00CE000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В-четвёртых: покрывать грехи, рождённым от Бога, сделанным против нас означает – детям быть послушными своим родителям в Господе во всём, а отцам, не раздражать своих детей.</w:t>
      </w:r>
    </w:p>
    <w:p w14:paraId="707DB934" w14:textId="77777777" w:rsidR="00CE000B" w:rsidRPr="00F858FB" w:rsidRDefault="00CE000B" w:rsidP="00CE000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36E4F9" w14:textId="77777777" w:rsidR="00CE000B" w:rsidRDefault="00CE000B" w:rsidP="00CE000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F0EE1">
        <w:rPr>
          <w:rFonts w:ascii="Arial" w:hAnsi="Arial" w:cs="Arial"/>
          <w:sz w:val="28"/>
          <w:szCs w:val="28"/>
          <w:lang w:val="ru-RU"/>
        </w:rPr>
        <w:t>Дети, будьте послушны родителям вашим во всем, ибо это благоугодно Господу. Отцы, не раздражайте детей ваших, дабы они не унывали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F0EE1">
        <w:rPr>
          <w:rFonts w:ascii="Arial" w:hAnsi="Arial" w:cs="Arial"/>
          <w:sz w:val="28"/>
          <w:szCs w:val="28"/>
          <w:u w:val="single"/>
          <w:lang w:val="ru-RU"/>
        </w:rPr>
        <w:t>Кол.3:20,21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F0EE1">
        <w:rPr>
          <w:rFonts w:ascii="Arial" w:hAnsi="Arial" w:cs="Arial"/>
          <w:sz w:val="28"/>
          <w:szCs w:val="28"/>
          <w:lang w:val="ru-RU"/>
        </w:rPr>
        <w:t>.</w:t>
      </w:r>
    </w:p>
    <w:p w14:paraId="2EFAD948" w14:textId="77777777" w:rsidR="00CE000B" w:rsidRPr="00F858FB" w:rsidRDefault="00CE000B" w:rsidP="00CE000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6E7B2B" w14:textId="77777777" w:rsidR="00CE000B" w:rsidRDefault="00CE000B" w:rsidP="00CE000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858FB">
        <w:rPr>
          <w:rFonts w:ascii="Arial" w:hAnsi="Arial" w:cs="Arial"/>
          <w:sz w:val="28"/>
          <w:szCs w:val="28"/>
          <w:lang w:val="ru-RU"/>
        </w:rPr>
        <w:t xml:space="preserve">Дети, повинуйтесь своим родителям в Господе, ибо сего требует справедливость. Почитай отца твоего и мать, это первая заповедь с обетованием: да будет тебе благо, и будешь </w:t>
      </w:r>
      <w:proofErr w:type="spellStart"/>
      <w:r w:rsidRPr="00F858FB">
        <w:rPr>
          <w:rFonts w:ascii="Arial" w:hAnsi="Arial" w:cs="Arial"/>
          <w:sz w:val="28"/>
          <w:szCs w:val="28"/>
          <w:lang w:val="ru-RU"/>
        </w:rPr>
        <w:t>долголетен</w:t>
      </w:r>
      <w:proofErr w:type="spellEnd"/>
      <w:r w:rsidRPr="00F858FB">
        <w:rPr>
          <w:rFonts w:ascii="Arial" w:hAnsi="Arial" w:cs="Arial"/>
          <w:sz w:val="28"/>
          <w:szCs w:val="28"/>
          <w:lang w:val="ru-RU"/>
        </w:rPr>
        <w:t xml:space="preserve"> на земле. И вы, отцы, не раздражайте детей ваших, но воспитывайте их в учении и наставлении Господнем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858FB">
        <w:rPr>
          <w:rFonts w:ascii="Arial" w:hAnsi="Arial" w:cs="Arial"/>
          <w:sz w:val="28"/>
          <w:szCs w:val="28"/>
          <w:u w:val="single"/>
          <w:lang w:val="ru-RU"/>
        </w:rPr>
        <w:t>Еф.6:1-4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858FB">
        <w:rPr>
          <w:rFonts w:ascii="Arial" w:hAnsi="Arial" w:cs="Arial"/>
          <w:sz w:val="28"/>
          <w:szCs w:val="28"/>
          <w:lang w:val="ru-RU"/>
        </w:rPr>
        <w:t>.</w:t>
      </w:r>
    </w:p>
    <w:p w14:paraId="371CBCBD" w14:textId="77777777" w:rsidR="00CE000B" w:rsidRPr="00CE000B" w:rsidRDefault="00CE000B" w:rsidP="00CE000B">
      <w:pPr>
        <w:rPr>
          <w:lang w:val="ru-RU"/>
        </w:rPr>
      </w:pPr>
    </w:p>
    <w:sectPr w:rsidR="00CE000B" w:rsidRPr="00CE0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00B"/>
    <w:rsid w:val="00432D28"/>
    <w:rsid w:val="004D7681"/>
    <w:rsid w:val="00826D76"/>
    <w:rsid w:val="00A4506E"/>
    <w:rsid w:val="00BB249A"/>
    <w:rsid w:val="00CE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2FCB31"/>
  <w15:chartTrackingRefBased/>
  <w15:docId w15:val="{F7DE26C2-A0E7-084F-BE36-BA3CBCF02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00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3085</Words>
  <Characters>17590</Characters>
  <Application>Microsoft Office Word</Application>
  <DocSecurity>0</DocSecurity>
  <Lines>146</Lines>
  <Paragraphs>41</Paragraphs>
  <ScaleCrop>false</ScaleCrop>
  <Company/>
  <LinksUpToDate>false</LinksUpToDate>
  <CharactersWithSpaces>20634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 Church</dc:creator>
  <cp:keywords/>
  <dc:description/>
  <cp:lastModifiedBy>Alex P</cp:lastModifiedBy>
  <cp:revision>3</cp:revision>
  <cp:lastPrinted>2022-05-01T17:33:00Z</cp:lastPrinted>
  <dcterms:created xsi:type="dcterms:W3CDTF">2022-05-01T08:09:00Z</dcterms:created>
  <dcterms:modified xsi:type="dcterms:W3CDTF">2022-05-04T06:18:00Z</dcterms:modified>
</cp:coreProperties>
</file>