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DCF61" w14:textId="77777777" w:rsidR="00322C8C" w:rsidRDefault="00322C8C" w:rsidP="00322C8C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bookmarkStart w:id="0" w:name="_GoBack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05.05.19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6CB975A2" w14:textId="77777777" w:rsidR="00322C8C" w:rsidRPr="0063016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E2A6F0" w14:textId="77777777" w:rsidR="00322C8C" w:rsidRPr="0081422F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2B1789" w14:textId="77777777" w:rsidR="00322C8C" w:rsidRPr="00CB5615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332AE27" w14:textId="77777777" w:rsidR="00322C8C" w:rsidRPr="00EE4D86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4A4FB74E" w14:textId="77777777" w:rsidR="00322C8C" w:rsidRPr="001F6E5A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7FA76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 и поколений,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51906A84" w14:textId="77777777" w:rsidR="00322C8C" w:rsidRPr="003A488D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3284A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0D3D6CA9" w14:textId="77777777" w:rsidR="00322C8C" w:rsidRPr="002601F2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E57B4" w14:textId="77777777" w:rsidR="00322C8C" w:rsidRPr="0091205D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71F752BA" w14:textId="77777777" w:rsidR="00322C8C" w:rsidRPr="00FE322B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DAE92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8EDA66" w14:textId="77777777" w:rsidR="00322C8C" w:rsidRPr="002601F2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D6035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1340B357" w14:textId="77777777" w:rsidR="00322C8C" w:rsidRPr="00136A2A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CBB2A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33151AB1" w14:textId="77777777" w:rsidR="00322C8C" w:rsidRPr="00136A2A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DC95F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облекли себя в достоинство учеников, что позволило им, повиноваться порядку Бога, в соответствии которого Он, посылает нам Своё слово, через уста посланников Бога.</w:t>
      </w:r>
    </w:p>
    <w:p w14:paraId="65132FE1" w14:textId="77777777" w:rsidR="00322C8C" w:rsidRPr="00584982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0B9EF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7E89CE93" w14:textId="77777777" w:rsidR="00322C8C" w:rsidRPr="00885463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6EBEB" w14:textId="77777777" w:rsidR="00322C8C" w:rsidRDefault="00322C8C" w:rsidP="00322C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75555C6D" w14:textId="77777777" w:rsidR="00322C8C" w:rsidRPr="00552868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C7BB6E" w14:textId="77777777" w:rsidR="00322C8C" w:rsidRPr="00C41B84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176E524A" w14:textId="77777777" w:rsidR="00322C8C" w:rsidRPr="00A661C1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7A6DD" w14:textId="77777777" w:rsidR="00322C8C" w:rsidRDefault="00322C8C" w:rsidP="00322C8C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03A95F27" w14:textId="77777777" w:rsidR="00322C8C" w:rsidRPr="005004BE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4202E" w14:textId="77777777" w:rsidR="00322C8C" w:rsidRDefault="00322C8C" w:rsidP="00322C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0043435B" w14:textId="77777777" w:rsidR="00322C8C" w:rsidRPr="0030186F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BA7D7" w14:textId="77777777" w:rsidR="00322C8C" w:rsidRDefault="00322C8C" w:rsidP="00322C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избирательной любви Бога, которая является атмосферой мира Божьего, сокрыты благие,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35E2BC46" w14:textId="77777777" w:rsidR="00322C8C" w:rsidRPr="009358DE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D9123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характер избирательной любви Бога, представлен Духом Святым в Писании, через благовествуемое слово, Апостолов и пророков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достоинств: </w:t>
      </w:r>
    </w:p>
    <w:p w14:paraId="5E95BF09" w14:textId="77777777" w:rsidR="00322C8C" w:rsidRPr="00A6773F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CE9583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D4A82E0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8BC5BC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2D8887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DB649B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AF65AE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6DC6FBE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61B7BA51" w14:textId="77777777" w:rsidR="00322C8C" w:rsidRPr="00AA674F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739DA6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растворено друг в друге, и содержит в себе характеристики всех других достоинств. В силу чего, они проистекают друг из друга, дополняют друг друга, усиливают друг друга, и подтверждают истинность друг друга.</w:t>
      </w:r>
    </w:p>
    <w:p w14:paraId="4E73DC8B" w14:textId="77777777" w:rsidR="00322C8C" w:rsidRPr="0024480F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E0A845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в семи характеристиках – призваны являться в нашем сердце, нравственными совершенствами и эталонами, присущими естеству Богу.</w:t>
      </w:r>
    </w:p>
    <w:p w14:paraId="3EA44EDC" w14:textId="77777777" w:rsidR="00322C8C" w:rsidRPr="0024480F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722810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Христа, и во Христе.</w:t>
      </w:r>
    </w:p>
    <w:p w14:paraId="7677B4FE" w14:textId="77777777" w:rsidR="00322C8C" w:rsidRPr="00CD2C07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67638A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представленные в семи характеристиках – являются нетленным сокровищем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богатством Христовым, которым мы призваны обогатиться.</w:t>
      </w:r>
    </w:p>
    <w:p w14:paraId="3E629B4C" w14:textId="77777777" w:rsidR="00322C8C" w:rsidRPr="00247587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EC773E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достоинств, в свете семи неземных характеристик – мы можем только через принятие Святого Духа, как Господа и Господина своей жизни.</w:t>
      </w:r>
    </w:p>
    <w:p w14:paraId="75A76E0C" w14:textId="77777777" w:rsidR="00322C8C" w:rsidRPr="00247587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35AB1C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Святого Духа, как Господа и Господина своей жизни – это послушание нашей веры Вере Божией.</w:t>
      </w:r>
    </w:p>
    <w:p w14:paraId="2CF2289D" w14:textId="77777777" w:rsidR="00322C8C" w:rsidRPr="00247587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0CE7E6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в плоде своего духа – мы делаемся причастниками Божеского естества. В силу чего, исповедание веры нашего сердца, становится равносильно Словам, исходящим из Уст Бога.</w:t>
      </w:r>
    </w:p>
    <w:p w14:paraId="47294CBA" w14:textId="77777777" w:rsidR="00322C8C" w:rsidRPr="007C03D1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71642C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14:paraId="171CB558" w14:textId="77777777" w:rsidR="00322C8C" w:rsidRPr="00E002FA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659DC7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14:paraId="2C62A699" w14:textId="77777777" w:rsidR="00322C8C" w:rsidRPr="00BA4C4B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E041C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4C109FC8" w14:textId="77777777" w:rsidR="00322C8C" w:rsidRPr="00751D71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E8DEE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7327A7DE" w14:textId="77777777" w:rsidR="00322C8C" w:rsidRPr="00C33931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FE9A1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2192BA9A" w14:textId="77777777" w:rsidR="00322C8C" w:rsidRPr="00B54947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D7C1E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415F3A07" w14:textId="77777777" w:rsidR="00322C8C" w:rsidRPr="00F422F4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2020B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68556897" w14:textId="77777777" w:rsidR="00322C8C" w:rsidRPr="000623CA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A47CA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C0EF8B" w14:textId="77777777" w:rsidR="00322C8C" w:rsidRPr="00A47F18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27533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7946E6DD" w14:textId="77777777" w:rsidR="00322C8C" w:rsidRPr="00A47F18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3951C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7A4C3181" w14:textId="77777777" w:rsidR="00322C8C" w:rsidRPr="005313E1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41600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можем являть совершенство Бога, в Его реакции, на добро на праведных людей, творящих добро, и на неправедных людей, творящих зло, и беззаконие. </w:t>
      </w:r>
    </w:p>
    <w:p w14:paraId="159CECD2" w14:textId="77777777" w:rsidR="00322C8C" w:rsidRPr="00A907D0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60091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природе, в формате семи сверхъестественных достоинств – призвана привести нас в полноту возраста Христова. </w:t>
      </w:r>
    </w:p>
    <w:p w14:paraId="72C09111" w14:textId="77777777" w:rsidR="00322C8C" w:rsidRPr="008D1AC9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A2393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же, в совершенство, присущее нашему Небесному Отцу, чтобы мы могли светить светом своего солнца, на праведных и неправедных, и изливать свои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дожли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 намерениям Бога, на праведных, для благоволения; а на неправедных для наказания.  </w:t>
      </w:r>
    </w:p>
    <w:p w14:paraId="2E83958C" w14:textId="77777777" w:rsidR="00322C8C" w:rsidRPr="006F3756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CD8DB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семь достоинств добродетели, обуславливающие избирательную любовь Бога, не имеют аналога в земном измерении человеческого лексикона, ни в каких Словарях мира.</w:t>
      </w:r>
    </w:p>
    <w:p w14:paraId="4CE7F77D" w14:textId="77777777" w:rsidR="00322C8C" w:rsidRPr="00BA4C4B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E5D82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14264209" w14:textId="77777777" w:rsidR="00322C8C" w:rsidRPr="003B1854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005D9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всё: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суверенная  любовь,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53AD209C" w14:textId="77777777" w:rsidR="00322C8C" w:rsidRPr="009375B1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8E527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Pr="009375B1">
        <w:rPr>
          <w:rFonts w:ascii="Arial" w:hAnsi="Arial" w:cs="Arial"/>
          <w:sz w:val="28"/>
          <w:szCs w:val="28"/>
          <w:lang w:val="ru-RU"/>
        </w:rPr>
        <w:t>братиями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3D0BD2E6" w14:textId="77777777" w:rsidR="00322C8C" w:rsidRPr="00FB57D6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A69135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561D54F3" w14:textId="77777777" w:rsidR="00322C8C" w:rsidRPr="00BB07BE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0DF0B" w14:textId="77777777" w:rsidR="00322C8C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F8990FF" w14:textId="77777777" w:rsidR="00322C8C" w:rsidRPr="00A01A8D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C64F9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740A723B" w14:textId="77777777" w:rsidR="00322C8C" w:rsidRPr="001D4765" w:rsidRDefault="00322C8C" w:rsidP="00322C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CD301A" w14:textId="77777777" w:rsidR="00322C8C" w:rsidRDefault="00322C8C" w:rsidP="00322C8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0DBB3A3A" w14:textId="77777777" w:rsidR="00322C8C" w:rsidRPr="00A01A8D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5824F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коренное отличие благости Бога, в Его благоволении к человеку, от благочестия человека, которое он призван показывать, в своей любви к Богу.  Так, например:</w:t>
      </w:r>
    </w:p>
    <w:p w14:paraId="6854F63A" w14:textId="77777777" w:rsidR="00322C8C" w:rsidRPr="0041301F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6EDA2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53871C2B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01507FEE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08488CEE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6253342B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Подражать Христу и мыслить о горнем.</w:t>
      </w:r>
    </w:p>
    <w:p w14:paraId="2D053352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3B8E9CEB" w14:textId="77777777" w:rsidR="00322C8C" w:rsidRPr="00B15D4E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6ABD3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9AB04C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486A03A3" w14:textId="77777777" w:rsidR="00322C8C" w:rsidRPr="00A70057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261A6E9D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5F12542D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D3425B3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34973EB0" w14:textId="77777777" w:rsidR="00322C8C" w:rsidRPr="00681125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CA6AD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7CA31249" w14:textId="77777777" w:rsidR="00322C8C" w:rsidRPr="00A1354F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179C0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2.Тим.3: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2EA87EB6" w14:textId="77777777" w:rsidR="00322C8C" w:rsidRPr="00923E99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1DC4B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унаследуем, уготованную им погибель.</w:t>
      </w:r>
    </w:p>
    <w:p w14:paraId="753CEA5B" w14:textId="77777777" w:rsidR="00322C8C" w:rsidRPr="003F7C89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79F58" w14:textId="77777777" w:rsidR="00322C8C" w:rsidRPr="005116F7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мы остановились на рассматривании одного их признаков вопроса четвёртого, который следует определять по нашей способности – быть облаками Всевышнего:</w:t>
      </w:r>
    </w:p>
    <w:p w14:paraId="02A8B73C" w14:textId="77777777" w:rsidR="00322C8C" w:rsidRPr="003130B3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A181F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Признак, </w:t>
      </w:r>
      <w:r>
        <w:rPr>
          <w:rFonts w:ascii="Arial" w:hAnsi="Arial" w:cs="Arial"/>
          <w:sz w:val="28"/>
          <w:szCs w:val="28"/>
          <w:lang w:val="ru-RU"/>
        </w:rPr>
        <w:t xml:space="preserve">что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 благочестием</w:t>
      </w:r>
      <w:r w:rsidRPr="004230E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благостью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это быть облаками Бога, наполненными Его влагою, и сыплющими Его свет, способными направляться по Его повелению, для наказания, или в благоволение.</w:t>
      </w:r>
    </w:p>
    <w:p w14:paraId="55CC0DE4" w14:textId="77777777" w:rsidR="00322C8C" w:rsidRPr="00921712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DD041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71F91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3979">
        <w:rPr>
          <w:rFonts w:ascii="Arial" w:hAnsi="Arial" w:cs="Arial"/>
          <w:sz w:val="28"/>
          <w:szCs w:val="28"/>
          <w:lang w:val="ru-RU"/>
        </w:rPr>
        <w:t>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E6AFAB9" w14:textId="77777777" w:rsidR="00322C8C" w:rsidRPr="00FB72C6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14C05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2C6">
        <w:rPr>
          <w:rFonts w:ascii="Arial" w:hAnsi="Arial" w:cs="Arial"/>
          <w:sz w:val="28"/>
          <w:szCs w:val="28"/>
          <w:lang w:val="ru-RU"/>
        </w:rPr>
        <w:t xml:space="preserve">Внимай сему, Иов; стой и </w:t>
      </w:r>
      <w:proofErr w:type="spellStart"/>
      <w:r w:rsidRPr="00FB72C6">
        <w:rPr>
          <w:rFonts w:ascii="Arial" w:hAnsi="Arial" w:cs="Arial"/>
          <w:sz w:val="28"/>
          <w:szCs w:val="28"/>
          <w:lang w:val="ru-RU"/>
        </w:rPr>
        <w:t>разумевай</w:t>
      </w:r>
      <w:proofErr w:type="spellEnd"/>
      <w:r w:rsidRPr="00FB72C6">
        <w:rPr>
          <w:rFonts w:ascii="Arial" w:hAnsi="Arial" w:cs="Arial"/>
          <w:sz w:val="28"/>
          <w:szCs w:val="28"/>
          <w:lang w:val="ru-RU"/>
        </w:rPr>
        <w:t xml:space="preserve"> чудные дела Божии. Знаешь ли, как </w:t>
      </w:r>
      <w:r w:rsidRPr="00AF2954">
        <w:rPr>
          <w:rFonts w:ascii="Arial" w:hAnsi="Arial" w:cs="Arial"/>
          <w:sz w:val="28"/>
          <w:szCs w:val="28"/>
          <w:lang w:val="ru-RU"/>
        </w:rPr>
        <w:t>Бог располагает ими и повелевает свету</w:t>
      </w:r>
      <w:r w:rsidRPr="00743FC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F2954">
        <w:rPr>
          <w:rFonts w:ascii="Arial" w:hAnsi="Arial" w:cs="Arial"/>
          <w:sz w:val="28"/>
          <w:szCs w:val="28"/>
          <w:lang w:val="ru-RU"/>
        </w:rPr>
        <w:t>блистать из облака Своего?</w:t>
      </w:r>
      <w:r w:rsidRPr="00FB72C6">
        <w:rPr>
          <w:rFonts w:ascii="Arial" w:hAnsi="Arial" w:cs="Arial"/>
          <w:sz w:val="28"/>
          <w:szCs w:val="28"/>
          <w:lang w:val="ru-RU"/>
        </w:rPr>
        <w:t xml:space="preserve"> Разумеешь ли равновесие облаков, чудное дело Совершеннейшего в знании?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72C6">
        <w:rPr>
          <w:rFonts w:ascii="Arial" w:hAnsi="Arial" w:cs="Arial"/>
          <w:sz w:val="28"/>
          <w:szCs w:val="28"/>
          <w:u w:val="single"/>
          <w:lang w:val="ru-RU"/>
        </w:rPr>
        <w:t>Иов.37:11-16</w:t>
      </w:r>
      <w:r w:rsidRPr="009719C6">
        <w:rPr>
          <w:rStyle w:val="Hyperlink"/>
          <w:rFonts w:ascii="Arial" w:hAnsi="Arial" w:cs="Arial"/>
          <w:sz w:val="28"/>
          <w:szCs w:val="28"/>
          <w:lang w:val="ru-RU"/>
        </w:rPr>
        <w:t>)</w:t>
      </w:r>
      <w:r w:rsidRPr="00EC3979">
        <w:rPr>
          <w:rFonts w:ascii="Arial" w:hAnsi="Arial" w:cs="Arial"/>
          <w:sz w:val="28"/>
          <w:szCs w:val="28"/>
          <w:lang w:val="ru-RU"/>
        </w:rPr>
        <w:t>.</w:t>
      </w:r>
    </w:p>
    <w:p w14:paraId="6D6E3A39" w14:textId="77777777" w:rsidR="00322C8C" w:rsidRPr="00484173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C97D1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Направляться по повелению Бога, для наказания, или в благоволение, означает – быть носителями благоволения, и наказания Совершеннейшего в знании.</w:t>
      </w:r>
    </w:p>
    <w:p w14:paraId="3618F130" w14:textId="77777777" w:rsidR="00322C8C" w:rsidRPr="0080037D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E9841E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Это, один из основополагающих признаков, по которому нам следует испытывать самих себя, на причастность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благоволения, с благоволением Бога.</w:t>
      </w:r>
    </w:p>
    <w:p w14:paraId="1A7E7042" w14:textId="77777777" w:rsidR="00322C8C" w:rsidRPr="0080037D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A5431A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37D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0037D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037D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037D">
        <w:rPr>
          <w:rFonts w:ascii="Arial" w:hAnsi="Arial" w:cs="Arial"/>
          <w:sz w:val="28"/>
          <w:szCs w:val="28"/>
          <w:lang w:val="ru-RU"/>
        </w:rPr>
        <w:t>.</w:t>
      </w:r>
    </w:p>
    <w:p w14:paraId="020C4651" w14:textId="77777777" w:rsidR="00322C8C" w:rsidRPr="0080037D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F24D4C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Проявляя благость Бога к одним, и строгость Бога к другим, мы становимся носителями Его правосудия, в Его святости.</w:t>
      </w:r>
    </w:p>
    <w:p w14:paraId="098C151C" w14:textId="77777777" w:rsidR="00322C8C" w:rsidRPr="004D294D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29C00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FB72C6">
        <w:rPr>
          <w:rFonts w:ascii="Arial" w:hAnsi="Arial" w:cs="Arial"/>
          <w:sz w:val="28"/>
          <w:szCs w:val="28"/>
          <w:lang w:val="ru-RU"/>
        </w:rPr>
        <w:t xml:space="preserve">Знаешь ли, как Бог располагает ими и </w:t>
      </w:r>
      <w:r w:rsidRPr="00630E0F">
        <w:rPr>
          <w:rFonts w:ascii="Arial" w:hAnsi="Arial" w:cs="Arial"/>
          <w:sz w:val="28"/>
          <w:szCs w:val="28"/>
          <w:lang w:val="ru-RU"/>
        </w:rPr>
        <w:t xml:space="preserve">повелевает свету </w:t>
      </w:r>
      <w:r w:rsidRPr="008D1AC9">
        <w:rPr>
          <w:rFonts w:ascii="Arial" w:hAnsi="Arial" w:cs="Arial"/>
          <w:b/>
          <w:sz w:val="28"/>
          <w:szCs w:val="28"/>
          <w:lang w:val="ru-RU"/>
        </w:rPr>
        <w:t>блистать из облака Своего</w:t>
      </w:r>
      <w:r w:rsidRPr="00FB72C6">
        <w:rPr>
          <w:rFonts w:ascii="Arial" w:hAnsi="Arial" w:cs="Arial"/>
          <w:sz w:val="28"/>
          <w:szCs w:val="28"/>
          <w:lang w:val="ru-RU"/>
        </w:rPr>
        <w:t>?</w:t>
      </w:r>
      <w:r>
        <w:rPr>
          <w:rFonts w:ascii="Arial" w:hAnsi="Arial" w:cs="Arial"/>
          <w:sz w:val="28"/>
          <w:szCs w:val="28"/>
          <w:lang w:val="ru-RU"/>
        </w:rPr>
        <w:t xml:space="preserve">» указывает на тот фактор, что: </w:t>
      </w:r>
    </w:p>
    <w:p w14:paraId="0AF79B1F" w14:textId="77777777" w:rsidR="00322C8C" w:rsidRPr="003E1846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6B60C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все облака, могут являться облаками, которыми Бог располагает,</w:t>
      </w:r>
      <w:r w:rsidRPr="00FB72C6">
        <w:rPr>
          <w:rFonts w:ascii="Arial" w:hAnsi="Arial" w:cs="Arial"/>
          <w:sz w:val="28"/>
          <w:szCs w:val="28"/>
          <w:lang w:val="ru-RU"/>
        </w:rPr>
        <w:t xml:space="preserve"> и </w:t>
      </w:r>
      <w:r w:rsidRPr="00630E0F">
        <w:rPr>
          <w:rFonts w:ascii="Arial" w:hAnsi="Arial" w:cs="Arial"/>
          <w:sz w:val="28"/>
          <w:szCs w:val="28"/>
          <w:lang w:val="ru-RU"/>
        </w:rPr>
        <w:t>повелевает свету блистать из облака Своего</w:t>
      </w:r>
      <w:r>
        <w:rPr>
          <w:rFonts w:ascii="Arial" w:hAnsi="Arial" w:cs="Arial"/>
          <w:sz w:val="28"/>
          <w:szCs w:val="28"/>
          <w:lang w:val="ru-RU"/>
        </w:rPr>
        <w:t>, а только те облака, которые дают Богу основание, заключать в себе Его влагу, что подтверждается и другими местами Писания:</w:t>
      </w:r>
    </w:p>
    <w:p w14:paraId="1482D6A2" w14:textId="77777777" w:rsidR="00322C8C" w:rsidRPr="004D294D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0CA62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A05E1">
        <w:rPr>
          <w:rFonts w:ascii="Arial" w:hAnsi="Arial" w:cs="Arial"/>
          <w:b/>
          <w:sz w:val="28"/>
          <w:szCs w:val="28"/>
          <w:lang w:val="ru-RU"/>
        </w:rPr>
        <w:t>Он заключает воды в облаках Своих</w:t>
      </w:r>
      <w:r w:rsidRPr="008A05E1">
        <w:rPr>
          <w:rFonts w:ascii="Arial" w:hAnsi="Arial" w:cs="Arial"/>
          <w:sz w:val="28"/>
          <w:szCs w:val="28"/>
          <w:lang w:val="ru-RU"/>
        </w:rPr>
        <w:t>, и облако не расседается под ними. Он поставил престол Свой, распростер над ним облако Свое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5E1">
        <w:rPr>
          <w:rFonts w:ascii="Arial" w:hAnsi="Arial" w:cs="Arial"/>
          <w:sz w:val="28"/>
          <w:szCs w:val="28"/>
          <w:u w:val="single"/>
          <w:lang w:val="ru-RU"/>
        </w:rPr>
        <w:t>Иов.26:8,9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5E1">
        <w:rPr>
          <w:rFonts w:ascii="Arial" w:hAnsi="Arial" w:cs="Arial"/>
          <w:sz w:val="28"/>
          <w:szCs w:val="28"/>
          <w:lang w:val="ru-RU"/>
        </w:rPr>
        <w:t>.</w:t>
      </w:r>
    </w:p>
    <w:p w14:paraId="54110105" w14:textId="77777777" w:rsidR="00322C8C" w:rsidRPr="003E1846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0FA8E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отличать облака Всевышнего, в лице святых, боящихся Бога, от чуждых Его природе облаков, в лице псевдо-святых, не имеющих в себе страха Господня, нам необходимо знать, что: </w:t>
      </w:r>
    </w:p>
    <w:p w14:paraId="4278D5FA" w14:textId="77777777" w:rsidR="00322C8C" w:rsidRPr="00DA62CB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5C119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Наша способность, давать Богу основание, наполнять нас Своею влагою, и наша готовность сыпать Его свет,</w:t>
      </w:r>
      <w:r w:rsidRPr="00B74C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направляться по намерениям Его – является нашей функцией, выполнение которой – является выражением нашего благоволения к Богу.</w:t>
      </w:r>
    </w:p>
    <w:p w14:paraId="47BD976D" w14:textId="77777777" w:rsidR="00322C8C" w:rsidRPr="00E349BF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7050B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функция наполнять нас влагою, чтобы мы могли водиться Святым Духом, и направляться по намерениям Бога – это благоволение Бога, которое является Его ответом, на наше к Нему благоволение, выраженное в нашей готовности, наполняться Его влагою, под которой имеется в виду, наше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жажда, слушать благовествуемое слово истины.</w:t>
      </w:r>
      <w:r w:rsidRPr="00D173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связи с этим, нам необходимо было ответить на ряд вопросов: </w:t>
      </w:r>
    </w:p>
    <w:p w14:paraId="3E3945AC" w14:textId="77777777" w:rsidR="00322C8C" w:rsidRPr="00AC1C01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2A6AF" w14:textId="77777777" w:rsidR="00322C8C" w:rsidRPr="006178AF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достоинствами</w:t>
      </w:r>
      <w:r w:rsidRPr="006965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Писание наделяет облака Бога?</w:t>
      </w:r>
    </w:p>
    <w:p w14:paraId="50316130" w14:textId="77777777" w:rsidR="00322C8C" w:rsidRPr="006178AF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A5192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призваны выполнять облака Бога? </w:t>
      </w:r>
    </w:p>
    <w:p w14:paraId="36C80D6E" w14:textId="77777777" w:rsidR="00322C8C" w:rsidRPr="006178AF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80210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Бог утвердил нас в достоинстве Его облаков?</w:t>
      </w:r>
    </w:p>
    <w:p w14:paraId="3533F622" w14:textId="77777777" w:rsidR="00322C8C" w:rsidRPr="00AC1C01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6336C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мы действительно являемся облаками Всевышнего?</w:t>
      </w:r>
    </w:p>
    <w:p w14:paraId="429F6B22" w14:textId="77777777" w:rsidR="00322C8C" w:rsidRPr="00537365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DDA54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Новом Завете смысл, состоящий в предназначении, быть облаками Бога, лаконично представлен в таких словах:</w:t>
      </w:r>
    </w:p>
    <w:p w14:paraId="720DC6B1" w14:textId="77777777" w:rsidR="00322C8C" w:rsidRPr="007D33E1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C7003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33E1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33E1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33E1">
        <w:rPr>
          <w:rFonts w:ascii="Arial" w:hAnsi="Arial" w:cs="Arial"/>
          <w:sz w:val="28"/>
          <w:szCs w:val="28"/>
          <w:lang w:val="ru-RU"/>
        </w:rPr>
        <w:t>.</w:t>
      </w:r>
    </w:p>
    <w:p w14:paraId="47B1D25F" w14:textId="77777777" w:rsidR="00322C8C" w:rsidRPr="00CE0669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05198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означает – если мы не отвечаем требованиям облаков Бога, способными наполняться Его влагой и сыпать свой свет, одним для наказания, а другим для помилования, то наше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находится под весьма большим вопросом.</w:t>
      </w:r>
    </w:p>
    <w:p w14:paraId="37A6E7D8" w14:textId="77777777" w:rsidR="00322C8C" w:rsidRPr="005114B0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92914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безводными облаками, носимыми ветрами всяких обольстительных заблуждений, чуждыми Богу, мы стали рассматривать ту категорию людей, в собрании святых которая, не имеет Духа Господня и противится Духу Господню. </w:t>
      </w:r>
    </w:p>
    <w:p w14:paraId="7549B569" w14:textId="77777777" w:rsidR="00322C8C" w:rsidRPr="0008527C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1727C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под облаками Всевышнего, мы стали рассматривать категорию святых, водимых Святым Духом – посредством их нового человека, созданного по Богу, во  Христе Иисусе, в праведности и святости истины. </w:t>
      </w:r>
    </w:p>
    <w:p w14:paraId="4351C3E8" w14:textId="77777777" w:rsidR="00322C8C" w:rsidRPr="006F1FDD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57259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означает, что облаками Всевышнего – могут быть только те святые, которые возросли в меру полного возраста Христова, и стали отвечать требованиям совершенства, присущего Богу.</w:t>
      </w:r>
    </w:p>
    <w:p w14:paraId="41909CB8" w14:textId="77777777" w:rsidR="00322C8C" w:rsidRPr="0021485C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91742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отметили, что облака Всевышнего, находящиеся в Его собственности – являются образом Его великой тайны, и призваны исполнять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судьбаносную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роль, в деле усыновления искуплением нашего тела, от закона греха и смерти.</w:t>
      </w:r>
      <w:r w:rsidRPr="00E476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5E25B5" w14:textId="77777777" w:rsidR="00322C8C" w:rsidRPr="003B0217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9455B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7635">
        <w:rPr>
          <w:rFonts w:ascii="Arial" w:hAnsi="Arial" w:cs="Arial"/>
          <w:b/>
          <w:sz w:val="28"/>
          <w:szCs w:val="28"/>
          <w:lang w:val="ru-RU"/>
        </w:rPr>
        <w:t>Облако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в Писании: </w:t>
      </w:r>
    </w:p>
    <w:p w14:paraId="32467B2B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Символом славы Божией. </w:t>
      </w:r>
    </w:p>
    <w:p w14:paraId="54EFE28F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Местом, в котором пребывает Бог. </w:t>
      </w:r>
    </w:p>
    <w:p w14:paraId="11D35BCC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Одеждой, в которую одевается Бог. </w:t>
      </w:r>
    </w:p>
    <w:p w14:paraId="74755E66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средой из которой говорит Бог.  </w:t>
      </w:r>
    </w:p>
    <w:p w14:paraId="55B35F39" w14:textId="77777777" w:rsidR="00322C8C" w:rsidRPr="00AC1C01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8E466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три вопроса. И, остановились на исследовании вопроса четвёртого.</w:t>
      </w:r>
    </w:p>
    <w:p w14:paraId="363EFCF7" w14:textId="77777777" w:rsidR="00322C8C" w:rsidRPr="00E07EEC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B5664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  По каким признакам, следует определять, что мы являемся облаками Всевышнего?  </w:t>
      </w:r>
    </w:p>
    <w:p w14:paraId="7BADF8D1" w14:textId="77777777" w:rsidR="00322C8C" w:rsidRPr="007E1251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F567F" w14:textId="77777777" w:rsidR="00322C8C" w:rsidRPr="00B86C9A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предыдущих служениях, мы уже рассмотрели суть первых пяти признаков. А посему, сразу обратимся к шестому признаку.</w:t>
      </w:r>
    </w:p>
    <w:p w14:paraId="1F16279F" w14:textId="77777777" w:rsidR="00322C8C" w:rsidRPr="002553BF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ABE4D" w14:textId="77777777" w:rsidR="00322C8C" w:rsidRPr="00A42748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42748">
        <w:rPr>
          <w:rFonts w:ascii="Arial" w:hAnsi="Arial" w:cs="Arial"/>
          <w:b/>
          <w:sz w:val="28"/>
          <w:szCs w:val="28"/>
          <w:lang w:val="ru-RU"/>
        </w:rPr>
        <w:t>Признак,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испытывать себя на предмет того, что мы являемся облаками Всевышнего – состоит в наличии нашей способности, давать Всевышнему основание защищать нас от врагов, пребывающих в нашем теле.</w:t>
      </w:r>
    </w:p>
    <w:p w14:paraId="41636B03" w14:textId="77777777" w:rsidR="00322C8C" w:rsidRPr="00B3573F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0D202B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7C26">
        <w:rPr>
          <w:rFonts w:ascii="Arial" w:hAnsi="Arial" w:cs="Arial"/>
          <w:sz w:val="28"/>
          <w:szCs w:val="28"/>
          <w:lang w:val="ru-RU"/>
        </w:rPr>
        <w:t xml:space="preserve">Наклонил Он небеса и сошел, - и мрак под ногами Его. И воссел на Херувимов и полетел, и понесся на крыльях ветра. </w:t>
      </w:r>
    </w:p>
    <w:p w14:paraId="7897CF6F" w14:textId="77777777" w:rsidR="00322C8C" w:rsidRPr="00B96B54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DCFE7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7C26">
        <w:rPr>
          <w:rFonts w:ascii="Arial" w:hAnsi="Arial" w:cs="Arial"/>
          <w:sz w:val="28"/>
          <w:szCs w:val="28"/>
          <w:lang w:val="ru-RU"/>
        </w:rPr>
        <w:t xml:space="preserve">И мрак сделал покровом Своим, </w:t>
      </w:r>
      <w:proofErr w:type="spellStart"/>
      <w:r w:rsidRPr="00837C26">
        <w:rPr>
          <w:rFonts w:ascii="Arial" w:hAnsi="Arial" w:cs="Arial"/>
          <w:sz w:val="28"/>
          <w:szCs w:val="28"/>
          <w:lang w:val="ru-RU"/>
        </w:rPr>
        <w:t>сению</w:t>
      </w:r>
      <w:proofErr w:type="spellEnd"/>
      <w:r w:rsidRPr="00837C26">
        <w:rPr>
          <w:rFonts w:ascii="Arial" w:hAnsi="Arial" w:cs="Arial"/>
          <w:sz w:val="28"/>
          <w:szCs w:val="28"/>
          <w:lang w:val="ru-RU"/>
        </w:rPr>
        <w:t xml:space="preserve"> вокруг Себя мрак </w:t>
      </w:r>
      <w:r>
        <w:rPr>
          <w:rFonts w:ascii="Arial" w:hAnsi="Arial" w:cs="Arial"/>
          <w:sz w:val="28"/>
          <w:szCs w:val="28"/>
          <w:lang w:val="ru-RU"/>
        </w:rPr>
        <w:t xml:space="preserve">       </w:t>
      </w:r>
      <w:r w:rsidRPr="00837C26">
        <w:rPr>
          <w:rFonts w:ascii="Arial" w:hAnsi="Arial" w:cs="Arial"/>
          <w:sz w:val="28"/>
          <w:szCs w:val="28"/>
          <w:lang w:val="ru-RU"/>
        </w:rPr>
        <w:t xml:space="preserve">вод, облаков воздушных. От блистания пред Ним бежали облака Его, град и угли огненные. Возгремел на небесах Господь, </w:t>
      </w:r>
    </w:p>
    <w:p w14:paraId="0E1DD76B" w14:textId="77777777" w:rsidR="00322C8C" w:rsidRPr="00B96B54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DD926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37C26">
        <w:rPr>
          <w:rFonts w:ascii="Arial" w:hAnsi="Arial" w:cs="Arial"/>
          <w:sz w:val="28"/>
          <w:szCs w:val="28"/>
          <w:lang w:val="ru-RU"/>
        </w:rPr>
        <w:t xml:space="preserve"> Всевышний дал глас Свой, град и угли огненные. Пустил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837C26">
        <w:rPr>
          <w:rFonts w:ascii="Arial" w:hAnsi="Arial" w:cs="Arial"/>
          <w:sz w:val="28"/>
          <w:szCs w:val="28"/>
          <w:lang w:val="ru-RU"/>
        </w:rPr>
        <w:t>стрелы Свои и рассеял их, множество молний, и рассыпал их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96B54">
        <w:rPr>
          <w:rFonts w:ascii="Arial" w:hAnsi="Arial" w:cs="Arial"/>
          <w:sz w:val="28"/>
          <w:szCs w:val="28"/>
          <w:lang w:val="ru-RU"/>
        </w:rPr>
        <w:t xml:space="preserve"> Он простер руку с высоты и взял меня, и извлек меня из вод многих; избавил меня от врага моего сильного и от ненавидящих </w:t>
      </w:r>
      <w:r>
        <w:rPr>
          <w:rFonts w:ascii="Arial" w:hAnsi="Arial" w:cs="Arial"/>
          <w:sz w:val="28"/>
          <w:szCs w:val="28"/>
          <w:lang w:val="ru-RU"/>
        </w:rPr>
        <w:t>меня, которые были сильнее меня (</w:t>
      </w:r>
      <w:r>
        <w:rPr>
          <w:rFonts w:ascii="Arial" w:hAnsi="Arial" w:cs="Arial"/>
          <w:sz w:val="28"/>
          <w:szCs w:val="28"/>
          <w:u w:val="single"/>
          <w:lang w:val="ru-RU"/>
        </w:rPr>
        <w:t>Пс.17:10-18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37C2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E03FE7" w14:textId="77777777" w:rsidR="00322C8C" w:rsidRPr="00946F72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04421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один, из штрихов, захватывающей эпической битвы, призванной произойти в нашем теле, за усыновление нашего тела, искуплением Христовым.</w:t>
      </w:r>
    </w:p>
    <w:p w14:paraId="71427D34" w14:textId="77777777" w:rsidR="00322C8C" w:rsidRPr="001A35BE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A1E37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произойти такая битва за усыновление нашего тела, искуплением Христовым может, только в одном случае, если мы позволим Святому Духу, устроить себя в достоинство облаков Всевышнего, через полномочия которых – Бог, получит основание, разрушить державу смерти, в наших телах, чтобы на этом месте, воздвигнуть в нашем теле державу жизни. </w:t>
      </w:r>
    </w:p>
    <w:p w14:paraId="4AF5F43A" w14:textId="77777777" w:rsidR="00322C8C" w:rsidRPr="001A35BE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A74383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откровений Писания, в нашем теле, обнаруживают себя многие воды смерти, быстрое течение которых, увлекает и уносит нас в преисподнюю, в лице ветхого человека с делами его, силой которого – является держава смерти, воздвигнутая в нашем теле, святостью Закона, данного нам Богом для жизни.</w:t>
      </w:r>
    </w:p>
    <w:p w14:paraId="23D5EEC1" w14:textId="77777777" w:rsidR="00322C8C" w:rsidRPr="0043564C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526BF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35BE">
        <w:rPr>
          <w:rFonts w:ascii="Arial" w:hAnsi="Arial" w:cs="Arial"/>
          <w:sz w:val="28"/>
          <w:szCs w:val="28"/>
          <w:lang w:val="ru-RU"/>
        </w:rPr>
        <w:t xml:space="preserve">Но я не иначе узнал грех, как посредством закона. Ибо я не понимал бы и пожелания, если бы закон не говорил: не пожелай. </w:t>
      </w:r>
    </w:p>
    <w:p w14:paraId="4F1C55E9" w14:textId="77777777" w:rsidR="00322C8C" w:rsidRPr="0043564C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8B466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35BE">
        <w:rPr>
          <w:rFonts w:ascii="Arial" w:hAnsi="Arial" w:cs="Arial"/>
          <w:sz w:val="28"/>
          <w:szCs w:val="28"/>
          <w:lang w:val="ru-RU"/>
        </w:rPr>
        <w:lastRenderedPageBreak/>
        <w:t xml:space="preserve">Но грех, взяв повод от заповеди, произвел во мне всякое пожелание: ибо без закона грех мертв. Я жил некогда без закона; но когда пришла заповедь, то грех ожил, а я умер; </w:t>
      </w:r>
    </w:p>
    <w:p w14:paraId="07CD5DFD" w14:textId="77777777" w:rsidR="00322C8C" w:rsidRPr="0043564C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B5779" w14:textId="77777777" w:rsidR="00322C8C" w:rsidRPr="00DB4DB8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A35BE">
        <w:rPr>
          <w:rFonts w:ascii="Arial" w:hAnsi="Arial" w:cs="Arial"/>
          <w:sz w:val="28"/>
          <w:szCs w:val="28"/>
          <w:lang w:val="ru-RU"/>
        </w:rPr>
        <w:t xml:space="preserve"> таким образом заповедь, данная для жизни, послужила мне к смерти, потому что грех, взяв повод от заповеди, обольстил меня и умертвил ею. Посему закон свят, и заповедь свята и праведна и добра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64C">
        <w:rPr>
          <w:rFonts w:ascii="Arial" w:hAnsi="Arial" w:cs="Arial"/>
          <w:sz w:val="28"/>
          <w:szCs w:val="28"/>
          <w:u w:val="single"/>
          <w:lang w:val="ru-RU"/>
        </w:rPr>
        <w:t>Рим.7:8-12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35BE">
        <w:rPr>
          <w:rFonts w:ascii="Arial" w:hAnsi="Arial" w:cs="Arial"/>
          <w:sz w:val="28"/>
          <w:szCs w:val="28"/>
          <w:lang w:val="ru-RU"/>
        </w:rPr>
        <w:t>.</w:t>
      </w:r>
    </w:p>
    <w:p w14:paraId="1E77AF60" w14:textId="77777777" w:rsidR="00322C8C" w:rsidRPr="00DB4DB8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FB76F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происхождение этих действий в теле человека, и за освобождение тела человека, от власти тьмы, в лице ветхого человека, с делами его, фраза: «наклонил Он небеса и сошёл, </w:t>
      </w:r>
      <w:r w:rsidRPr="00837C26">
        <w:rPr>
          <w:rFonts w:ascii="Arial" w:hAnsi="Arial" w:cs="Arial"/>
          <w:sz w:val="28"/>
          <w:szCs w:val="28"/>
          <w:lang w:val="ru-RU"/>
        </w:rPr>
        <w:t>- и мрак под ногами Его</w:t>
      </w:r>
      <w:r>
        <w:rPr>
          <w:rFonts w:ascii="Arial" w:hAnsi="Arial" w:cs="Arial"/>
          <w:sz w:val="28"/>
          <w:szCs w:val="28"/>
          <w:lang w:val="ru-RU"/>
        </w:rPr>
        <w:t xml:space="preserve">», на иврите имеет такой смысл: </w:t>
      </w:r>
    </w:p>
    <w:p w14:paraId="547D1B0E" w14:textId="77777777" w:rsidR="00322C8C" w:rsidRPr="005B0283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3BA22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«Раскинул Он сеть Свою и низверг ветхого человека, надеющегося на державу смерти, - и сокрыл стратегию ног Своих, во мраке, неприступного света».</w:t>
      </w:r>
    </w:p>
    <w:p w14:paraId="7E888037" w14:textId="77777777" w:rsidR="00322C8C" w:rsidRPr="00DC23A0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BC453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23A0">
        <w:rPr>
          <w:rFonts w:ascii="Arial" w:hAnsi="Arial" w:cs="Arial"/>
          <w:b/>
          <w:sz w:val="28"/>
          <w:szCs w:val="28"/>
          <w:lang w:val="ru-RU"/>
        </w:rPr>
        <w:t>Надеющейся на державу смерти</w:t>
      </w:r>
      <w:r>
        <w:rPr>
          <w:rFonts w:ascii="Arial" w:hAnsi="Arial" w:cs="Arial"/>
          <w:sz w:val="28"/>
          <w:szCs w:val="28"/>
          <w:lang w:val="ru-RU"/>
        </w:rPr>
        <w:t>, и черпающий из неё силу – это наш ветхий человек, стоящий во главе организованных сил тьмы домом, которого является наше тело.</w:t>
      </w:r>
    </w:p>
    <w:p w14:paraId="39979838" w14:textId="77777777" w:rsidR="00322C8C" w:rsidRPr="009A35C6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75DAF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35C6">
        <w:rPr>
          <w:rFonts w:ascii="Arial" w:hAnsi="Arial" w:cs="Arial"/>
          <w:b/>
          <w:sz w:val="28"/>
          <w:szCs w:val="28"/>
          <w:lang w:val="ru-RU"/>
        </w:rPr>
        <w:t>Сетью В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9A35C6">
        <w:rPr>
          <w:rFonts w:ascii="Arial" w:hAnsi="Arial" w:cs="Arial"/>
          <w:b/>
          <w:sz w:val="28"/>
          <w:szCs w:val="28"/>
          <w:lang w:val="ru-RU"/>
        </w:rPr>
        <w:t>евышнего</w:t>
      </w:r>
      <w:r>
        <w:rPr>
          <w:rFonts w:ascii="Arial" w:hAnsi="Arial" w:cs="Arial"/>
          <w:sz w:val="28"/>
          <w:szCs w:val="28"/>
          <w:lang w:val="ru-RU"/>
        </w:rPr>
        <w:t>, в освобождении наших тел, от власти тьмы, в лице нашего ветхого человека – являются наши исповедания, в словах обетования, относящегося к преддверию нашей надежды, пребывающие в наших сердцах, в формате Веры Божией, принятой нами, через наставление в вере.</w:t>
      </w:r>
    </w:p>
    <w:p w14:paraId="2091C50A" w14:textId="77777777" w:rsidR="00322C8C" w:rsidRPr="00FB33B9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0C888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33B9">
        <w:rPr>
          <w:rFonts w:ascii="Arial" w:hAnsi="Arial" w:cs="Arial"/>
          <w:b/>
          <w:sz w:val="28"/>
          <w:szCs w:val="28"/>
          <w:lang w:val="ru-RU"/>
        </w:rPr>
        <w:t>Мрак вод, облаков воздушных</w:t>
      </w:r>
      <w:r>
        <w:rPr>
          <w:rFonts w:ascii="Arial" w:hAnsi="Arial" w:cs="Arial"/>
          <w:sz w:val="28"/>
          <w:szCs w:val="28"/>
          <w:lang w:val="ru-RU"/>
        </w:rPr>
        <w:t xml:space="preserve"> – это состояние и атмосфера человеческого сердца, очищенного от мёртвых дел, в котором пребывают два великих свидетеля, предстоящие пред Богом всей земли, в достоинстве истины, начальствующего учения Христова, и Святого Духа, открывающего истину в сердце.</w:t>
      </w:r>
    </w:p>
    <w:p w14:paraId="3759D037" w14:textId="77777777" w:rsidR="00322C8C" w:rsidRPr="00FB33B9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59A69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B33B9">
        <w:rPr>
          <w:rFonts w:ascii="Arial" w:hAnsi="Arial" w:cs="Arial"/>
          <w:sz w:val="28"/>
          <w:szCs w:val="28"/>
          <w:lang w:val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sz w:val="28"/>
          <w:szCs w:val="28"/>
          <w:lang w:val="ru-RU"/>
        </w:rPr>
        <w:t>сделали все, что Я повелел тебе (</w:t>
      </w:r>
      <w:r w:rsidRPr="00FB33B9">
        <w:rPr>
          <w:rFonts w:ascii="Arial" w:hAnsi="Arial" w:cs="Arial"/>
          <w:sz w:val="28"/>
          <w:szCs w:val="28"/>
          <w:u w:val="single"/>
          <w:lang w:val="ru-RU"/>
        </w:rPr>
        <w:t>Исх.31:6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5516C1D" w14:textId="77777777" w:rsidR="00322C8C" w:rsidRPr="001806E8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D5055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06E8">
        <w:rPr>
          <w:rFonts w:ascii="Arial" w:hAnsi="Arial" w:cs="Arial"/>
          <w:b/>
          <w:sz w:val="28"/>
          <w:szCs w:val="28"/>
          <w:lang w:val="ru-RU"/>
        </w:rPr>
        <w:t>Ноги Всевышнего</w:t>
      </w:r>
      <w:r>
        <w:rPr>
          <w:rFonts w:ascii="Arial" w:hAnsi="Arial" w:cs="Arial"/>
          <w:sz w:val="28"/>
          <w:szCs w:val="28"/>
          <w:lang w:val="ru-RU"/>
        </w:rPr>
        <w:t>, сокрытые во мраке, Его неприступного света, в котором он благоволит обитать – это стратегия Его пути, к поставленной Им цели, выраженной в усыновлении нашего тела, искуплением Христовым, сокрытым в наших сердцах, в формате притч, откровений, иносказаний, и образов событий прошлого.</w:t>
      </w:r>
    </w:p>
    <w:p w14:paraId="56EF7E68" w14:textId="77777777" w:rsidR="00322C8C" w:rsidRPr="00076F32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13818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6F32">
        <w:rPr>
          <w:rFonts w:ascii="Arial" w:hAnsi="Arial" w:cs="Arial"/>
          <w:sz w:val="28"/>
          <w:szCs w:val="28"/>
          <w:lang w:val="ru-RU"/>
        </w:rPr>
        <w:lastRenderedPageBreak/>
        <w:t xml:space="preserve">Внимай, народ мой, закону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76F32">
        <w:rPr>
          <w:rFonts w:ascii="Arial" w:hAnsi="Arial" w:cs="Arial"/>
          <w:sz w:val="28"/>
          <w:szCs w:val="28"/>
          <w:lang w:val="ru-RU"/>
        </w:rPr>
        <w:t>оему, приклоните ухо ваше к словам уст моих. Открою уста мои в притче и произнесу гадания из древности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6F32">
        <w:rPr>
          <w:rFonts w:ascii="Arial" w:hAnsi="Arial" w:cs="Arial"/>
          <w:sz w:val="28"/>
          <w:szCs w:val="28"/>
          <w:u w:val="single"/>
          <w:lang w:val="ru-RU"/>
        </w:rPr>
        <w:t>Пс.77:1,2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6F32">
        <w:rPr>
          <w:rFonts w:ascii="Arial" w:hAnsi="Arial" w:cs="Arial"/>
          <w:sz w:val="28"/>
          <w:szCs w:val="28"/>
          <w:lang w:val="ru-RU"/>
        </w:rPr>
        <w:t>.</w:t>
      </w:r>
    </w:p>
    <w:p w14:paraId="4161C22B" w14:textId="77777777" w:rsidR="00322C8C" w:rsidRPr="00076F32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2B01B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Притчи, образы, и иносказания, сокрытые в откровениях и изречениях пророков – это язык Бога, и манера Его общения со Своим народом, в который не может проникнуть, категория людей званных, не способных, и не желающих слышать язык Бога своим сердцем. </w:t>
      </w:r>
    </w:p>
    <w:p w14:paraId="0B0AD667" w14:textId="77777777" w:rsidR="00322C8C" w:rsidRPr="00076F32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FD1AF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6F32">
        <w:rPr>
          <w:rFonts w:ascii="Arial" w:hAnsi="Arial" w:cs="Arial"/>
          <w:sz w:val="28"/>
          <w:szCs w:val="28"/>
          <w:lang w:val="ru-RU"/>
        </w:rPr>
        <w:t>И, приступив, ученики сказали Ему: для чего притчами говоришь им? Он сказал им в ответ: для того, что вам дано знать тайны Царствия Небесного, а им не дано, ибо кто имеет</w:t>
      </w:r>
      <w:r>
        <w:rPr>
          <w:rFonts w:ascii="Arial" w:hAnsi="Arial" w:cs="Arial"/>
          <w:sz w:val="28"/>
          <w:szCs w:val="28"/>
          <w:lang w:val="ru-RU"/>
        </w:rPr>
        <w:t xml:space="preserve"> (уши слышать)</w:t>
      </w:r>
      <w:r w:rsidRPr="00076F32">
        <w:rPr>
          <w:rFonts w:ascii="Arial" w:hAnsi="Arial" w:cs="Arial"/>
          <w:sz w:val="28"/>
          <w:szCs w:val="28"/>
          <w:lang w:val="ru-RU"/>
        </w:rPr>
        <w:t>, тому дано будет и приумножится, а кто не имеет</w:t>
      </w:r>
      <w:r>
        <w:rPr>
          <w:rFonts w:ascii="Arial" w:hAnsi="Arial" w:cs="Arial"/>
          <w:sz w:val="28"/>
          <w:szCs w:val="28"/>
          <w:lang w:val="ru-RU"/>
        </w:rPr>
        <w:t xml:space="preserve"> (ушей, чтобы слышать)</w:t>
      </w:r>
      <w:r w:rsidRPr="00076F32">
        <w:rPr>
          <w:rFonts w:ascii="Arial" w:hAnsi="Arial" w:cs="Arial"/>
          <w:sz w:val="28"/>
          <w:szCs w:val="28"/>
          <w:lang w:val="ru-RU"/>
        </w:rPr>
        <w:t>, у того отнимется и то, что имеет;</w:t>
      </w:r>
    </w:p>
    <w:p w14:paraId="74ABFD1D" w14:textId="77777777" w:rsidR="00322C8C" w:rsidRPr="00076F32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A39E0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76F32">
        <w:rPr>
          <w:rFonts w:ascii="Arial" w:hAnsi="Arial" w:cs="Arial"/>
          <w:sz w:val="28"/>
          <w:szCs w:val="28"/>
          <w:lang w:val="ru-RU"/>
        </w:rPr>
        <w:t xml:space="preserve">отому говорю им притчами, что они видя не видят, и слыша не слышат, и не разумеют; и сбывается над ними пророчество Исаии, которое говорит: слухом услышите - и не уразумеете, </w:t>
      </w:r>
    </w:p>
    <w:p w14:paraId="5A2AEF0F" w14:textId="77777777" w:rsidR="00322C8C" w:rsidRPr="00DC23A0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2047E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76F32">
        <w:rPr>
          <w:rFonts w:ascii="Arial" w:hAnsi="Arial" w:cs="Arial"/>
          <w:sz w:val="28"/>
          <w:szCs w:val="28"/>
          <w:lang w:val="ru-RU"/>
        </w:rPr>
        <w:t xml:space="preserve"> глазами смотреть будете - и не увидите, ибо огрубело сердце людей сих и ушами с трудом слышат, и глаза свои сомкнули, да не увидят глазами и не услышат ушами, и не уразумеют сердцем, и да не обратятся, чтобы Я исцелил их. </w:t>
      </w:r>
    </w:p>
    <w:p w14:paraId="00131AC9" w14:textId="77777777" w:rsidR="00322C8C" w:rsidRPr="00DC23A0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F74FA8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6F32">
        <w:rPr>
          <w:rFonts w:ascii="Arial" w:hAnsi="Arial" w:cs="Arial"/>
          <w:sz w:val="28"/>
          <w:szCs w:val="28"/>
          <w:lang w:val="ru-RU"/>
        </w:rPr>
        <w:t>Ваши же блаженны очи, что видят, и уши ваши, что слышат, ибо истинно говорю вам, что многие пророки и праведники желали видеть, что вы видите, и не видели, и слышать, что вы слышите, и не слышали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6F32">
        <w:rPr>
          <w:rFonts w:ascii="Arial" w:hAnsi="Arial" w:cs="Arial"/>
          <w:sz w:val="28"/>
          <w:szCs w:val="28"/>
          <w:u w:val="single"/>
          <w:lang w:val="ru-RU"/>
        </w:rPr>
        <w:t>Мф.13:10-17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6F32">
        <w:rPr>
          <w:rFonts w:ascii="Arial" w:hAnsi="Arial" w:cs="Arial"/>
          <w:sz w:val="28"/>
          <w:szCs w:val="28"/>
          <w:lang w:val="ru-RU"/>
        </w:rPr>
        <w:t>.</w:t>
      </w:r>
    </w:p>
    <w:p w14:paraId="65B7DA8A" w14:textId="77777777" w:rsidR="00322C8C" w:rsidRPr="001806E8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7C702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фразы: «</w:t>
      </w:r>
      <w:r w:rsidRPr="00076F32">
        <w:rPr>
          <w:rFonts w:ascii="Arial" w:hAnsi="Arial" w:cs="Arial"/>
          <w:sz w:val="28"/>
          <w:szCs w:val="28"/>
          <w:lang w:val="ru-RU"/>
        </w:rPr>
        <w:t>ибо огрубело сердце людей сих и ушами с трудом слышат, и глаза свои сомкнули</w:t>
      </w:r>
      <w:r>
        <w:rPr>
          <w:rFonts w:ascii="Arial" w:hAnsi="Arial" w:cs="Arial"/>
          <w:sz w:val="28"/>
          <w:szCs w:val="28"/>
          <w:lang w:val="ru-RU"/>
        </w:rPr>
        <w:t>» следует, что наша способность слышать, благовествуемую нам истину сердцем, полностью зависит, от состояния нашего сердца.</w:t>
      </w:r>
    </w:p>
    <w:p w14:paraId="31AA80A1" w14:textId="77777777" w:rsidR="00322C8C" w:rsidRPr="00296455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55F5A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6455">
        <w:rPr>
          <w:rFonts w:ascii="Arial" w:hAnsi="Arial" w:cs="Arial"/>
          <w:b/>
          <w:sz w:val="28"/>
          <w:szCs w:val="28"/>
          <w:lang w:val="ru-RU"/>
        </w:rPr>
        <w:t>Огрубелое сердце</w:t>
      </w:r>
      <w:r>
        <w:rPr>
          <w:rFonts w:ascii="Arial" w:hAnsi="Arial" w:cs="Arial"/>
          <w:sz w:val="28"/>
          <w:szCs w:val="28"/>
          <w:lang w:val="ru-RU"/>
        </w:rPr>
        <w:t xml:space="preserve"> – это сердце нечистое или же, не очищенное от мёртвых дел, не способное приклонять своего уха к слушанию слова Божия, так как у такого сердца, всегда есть своя точка зрения, и своя интерпретация всякой истины, а вернее, извращение всякой истины, в угоду своего пиара и свой корысти. </w:t>
      </w:r>
    </w:p>
    <w:p w14:paraId="4FF7E8BF" w14:textId="77777777" w:rsidR="00322C8C" w:rsidRPr="005A2FBB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8B456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Фраза</w:t>
      </w:r>
      <w:r>
        <w:rPr>
          <w:rFonts w:ascii="Arial" w:hAnsi="Arial" w:cs="Arial"/>
          <w:sz w:val="28"/>
          <w:szCs w:val="28"/>
          <w:lang w:val="ru-RU"/>
        </w:rPr>
        <w:t>: «</w:t>
      </w:r>
      <w:r w:rsidRPr="00837C26">
        <w:rPr>
          <w:rFonts w:ascii="Arial" w:hAnsi="Arial" w:cs="Arial"/>
          <w:sz w:val="28"/>
          <w:szCs w:val="28"/>
          <w:lang w:val="ru-RU"/>
        </w:rPr>
        <w:t xml:space="preserve">И воссел на Херувимов и полетел, и понесся на крыльях ветра. И мрак сделал покровом Своим, </w:t>
      </w:r>
      <w:proofErr w:type="spellStart"/>
      <w:r w:rsidRPr="00837C26">
        <w:rPr>
          <w:rFonts w:ascii="Arial" w:hAnsi="Arial" w:cs="Arial"/>
          <w:sz w:val="28"/>
          <w:szCs w:val="28"/>
          <w:lang w:val="ru-RU"/>
        </w:rPr>
        <w:t>сению</w:t>
      </w:r>
      <w:proofErr w:type="spellEnd"/>
      <w:r w:rsidRPr="00837C26">
        <w:rPr>
          <w:rFonts w:ascii="Arial" w:hAnsi="Arial" w:cs="Arial"/>
          <w:sz w:val="28"/>
          <w:szCs w:val="28"/>
          <w:lang w:val="ru-RU"/>
        </w:rPr>
        <w:t xml:space="preserve"> вокруг Себя мрак вод, облаков воздушных</w:t>
      </w:r>
      <w:r>
        <w:rPr>
          <w:rFonts w:ascii="Arial" w:hAnsi="Arial" w:cs="Arial"/>
          <w:sz w:val="28"/>
          <w:szCs w:val="28"/>
          <w:lang w:val="ru-RU"/>
        </w:rPr>
        <w:t xml:space="preserve">» - это образ битвы нашего Небесного Отца, за усыновление </w:t>
      </w:r>
      <w:r>
        <w:rPr>
          <w:rFonts w:ascii="Arial" w:hAnsi="Arial" w:cs="Arial"/>
          <w:sz w:val="28"/>
          <w:szCs w:val="28"/>
          <w:lang w:val="ru-RU"/>
        </w:rPr>
        <w:lastRenderedPageBreak/>
        <w:t>нашего тела, искуплением Христовым, которое происходит непосредственно в нашем теле.</w:t>
      </w:r>
    </w:p>
    <w:p w14:paraId="071B35FD" w14:textId="77777777" w:rsidR="00322C8C" w:rsidRPr="00B22378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2F05F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способность нашего воображения – наш разум, бессилен представить битву в нашем теле, за наше тело, во главе с нашим Небесным Отцом, восседающим на Херувимах, и несущимся на крыльях Ветра, чтобы избавить нас от нашего врага, в лице ветхого человека, который сильнее нас.</w:t>
      </w:r>
    </w:p>
    <w:p w14:paraId="37FC2E99" w14:textId="77777777" w:rsidR="00322C8C" w:rsidRPr="00B22378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4855D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практике, это означает, что в нашем видимом физическом теле, относящемуся к трёхмерному измерению, обусловленному – прошедшим, настоящим, и будущем, чудесным образом, обнаруживает себя, четвёртое измерение, в могуществе и владычестве вечного и невидимого, во главе которого стоит Бог, над видимым трёхмерным физическим измерением. </w:t>
      </w:r>
    </w:p>
    <w:p w14:paraId="3CCD1C33" w14:textId="77777777" w:rsidR="00322C8C" w:rsidRPr="006C7D86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F9B15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 отрезке данного образного иносказания, в нашем теле, представлен мрак вод, облаков воздушных, в которых благоволит обитать Бог; за тем Херувимы, на которых восседает Бог; и некий таинственный Ветер, несущий на своих крыльях, великолепие мрака вод, облаков воздушных, в недрах которых Бог, восседает на Херувимах славы.</w:t>
      </w:r>
    </w:p>
    <w:p w14:paraId="08AD4435" w14:textId="77777777" w:rsidR="00322C8C" w:rsidRPr="005F668B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E54FB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в Писании эти удивительные существа, встречаются там, где непосредственно находится и обнаруживается в Своём величии Сам Бог. </w:t>
      </w:r>
    </w:p>
    <w:p w14:paraId="78AF1612" w14:textId="77777777" w:rsidR="00322C8C" w:rsidRPr="007501C3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E982A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Назначение Херувимов, в отличие от остальных Ангелов, которым как посланникам Бога, даются различные поручения – состоят в том, чтобы осенять собою присутствие Бога, что на практике означает – стоять на страже Его святости. </w:t>
      </w:r>
    </w:p>
    <w:p w14:paraId="2F506531" w14:textId="77777777" w:rsidR="00322C8C" w:rsidRPr="007501C3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46CBDD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Впервые говорится о Херувиме, где Бог поручил ему, охранять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сад, и путь к дереву жизни.</w:t>
      </w:r>
    </w:p>
    <w:p w14:paraId="4907A691" w14:textId="77777777" w:rsidR="00322C8C" w:rsidRPr="007501C3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DD4E1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01C3">
        <w:rPr>
          <w:rFonts w:ascii="Arial" w:hAnsi="Arial" w:cs="Arial"/>
          <w:sz w:val="28"/>
          <w:szCs w:val="28"/>
          <w:lang w:val="ru-RU"/>
        </w:rPr>
        <w:t xml:space="preserve">И изгнал Адама, и поставил на востоке у сада </w:t>
      </w:r>
      <w:proofErr w:type="spellStart"/>
      <w:r w:rsidRPr="007501C3">
        <w:rPr>
          <w:rFonts w:ascii="Arial" w:hAnsi="Arial" w:cs="Arial"/>
          <w:sz w:val="28"/>
          <w:szCs w:val="28"/>
          <w:lang w:val="ru-RU"/>
        </w:rPr>
        <w:t>Едемского</w:t>
      </w:r>
      <w:proofErr w:type="spellEnd"/>
      <w:r w:rsidRPr="007501C3">
        <w:rPr>
          <w:rFonts w:ascii="Arial" w:hAnsi="Arial" w:cs="Arial"/>
          <w:sz w:val="28"/>
          <w:szCs w:val="28"/>
          <w:lang w:val="ru-RU"/>
        </w:rPr>
        <w:t xml:space="preserve"> Херувима и пламенный меч обращающийся, чтобы охранять путь к дереву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01C3">
        <w:rPr>
          <w:rFonts w:ascii="Arial" w:hAnsi="Arial" w:cs="Arial"/>
          <w:sz w:val="28"/>
          <w:szCs w:val="28"/>
          <w:u w:val="single"/>
          <w:lang w:val="ru-RU"/>
        </w:rPr>
        <w:t>Быт.3:24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01C3">
        <w:rPr>
          <w:rFonts w:ascii="Arial" w:hAnsi="Arial" w:cs="Arial"/>
          <w:sz w:val="28"/>
          <w:szCs w:val="28"/>
          <w:lang w:val="ru-RU"/>
        </w:rPr>
        <w:t>.</w:t>
      </w:r>
    </w:p>
    <w:p w14:paraId="6D2C8B29" w14:textId="77777777" w:rsidR="00322C8C" w:rsidRPr="004B7A43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E39269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сходной символической роли Херувимы, выступают как защитники ковчега завета, крышка которого является, видимым основанием, невидимого Престола благодати.</w:t>
      </w:r>
    </w:p>
    <w:p w14:paraId="1574C35A" w14:textId="77777777" w:rsidR="00322C8C" w:rsidRPr="00E962D9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71B2D" w14:textId="77777777" w:rsidR="00322C8C" w:rsidRPr="00E962D9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сделал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</w:t>
      </w:r>
      <w:r w:rsidRPr="00E962D9">
        <w:rPr>
          <w:rFonts w:ascii="Arial" w:hAnsi="Arial" w:cs="Arial"/>
          <w:sz w:val="28"/>
          <w:szCs w:val="28"/>
          <w:lang w:val="ru-RU"/>
        </w:rPr>
        <w:t>авире</w:t>
      </w:r>
      <w:proofErr w:type="spellEnd"/>
      <w:r w:rsidRPr="00E962D9">
        <w:rPr>
          <w:rFonts w:ascii="Arial" w:hAnsi="Arial" w:cs="Arial"/>
          <w:sz w:val="28"/>
          <w:szCs w:val="28"/>
          <w:lang w:val="ru-RU"/>
        </w:rPr>
        <w:t xml:space="preserve"> двух херувимов из масличного дерева, </w:t>
      </w:r>
      <w:proofErr w:type="spellStart"/>
      <w:r w:rsidRPr="00E962D9">
        <w:rPr>
          <w:rFonts w:ascii="Arial" w:hAnsi="Arial" w:cs="Arial"/>
          <w:sz w:val="28"/>
          <w:szCs w:val="28"/>
          <w:lang w:val="ru-RU"/>
        </w:rPr>
        <w:t>вышиною</w:t>
      </w:r>
      <w:proofErr w:type="spellEnd"/>
      <w:r w:rsidRPr="00E962D9">
        <w:rPr>
          <w:rFonts w:ascii="Arial" w:hAnsi="Arial" w:cs="Arial"/>
          <w:sz w:val="28"/>
          <w:szCs w:val="28"/>
          <w:lang w:val="ru-RU"/>
        </w:rPr>
        <w:t xml:space="preserve"> в десять локтей. Одно крыло херувима было в пять локтей и другое крыло херувима в пять локтей; десять локтей было от одного конца крыльев его до другого конца крыльев его.</w:t>
      </w:r>
    </w:p>
    <w:p w14:paraId="635A7220" w14:textId="77777777" w:rsidR="00322C8C" w:rsidRPr="00E962D9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91B3B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62D9">
        <w:rPr>
          <w:rFonts w:ascii="Arial" w:hAnsi="Arial" w:cs="Arial"/>
          <w:sz w:val="28"/>
          <w:szCs w:val="28"/>
          <w:lang w:val="ru-RU"/>
        </w:rPr>
        <w:t xml:space="preserve">В десять локтей был и другой херувим; одинаковой меры и одинакового вида были оба херувима. Высота одного херувима была десять локтей, также и другого херувима. И поставил он херувимов среди внутренней части храма. </w:t>
      </w:r>
    </w:p>
    <w:p w14:paraId="66F66599" w14:textId="77777777" w:rsidR="00322C8C" w:rsidRPr="00E962D9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47D25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62D9">
        <w:rPr>
          <w:rFonts w:ascii="Arial" w:hAnsi="Arial" w:cs="Arial"/>
          <w:sz w:val="28"/>
          <w:szCs w:val="28"/>
          <w:lang w:val="ru-RU"/>
        </w:rPr>
        <w:t>Крылья же херувимов были распростерты, и касалось крыло одного одной стены, а крыло другого херувима касалось другой стены; другие же крылья их среди храма сходились крыло с крылом. И обложил он херувимов золотом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62D9">
        <w:rPr>
          <w:rFonts w:ascii="Arial" w:hAnsi="Arial" w:cs="Arial"/>
          <w:sz w:val="28"/>
          <w:szCs w:val="28"/>
          <w:u w:val="single"/>
          <w:lang w:val="ru-RU"/>
        </w:rPr>
        <w:t>3.Цар.6:23-28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62D9">
        <w:rPr>
          <w:rFonts w:ascii="Arial" w:hAnsi="Arial" w:cs="Arial"/>
          <w:sz w:val="28"/>
          <w:szCs w:val="28"/>
          <w:lang w:val="ru-RU"/>
        </w:rPr>
        <w:t>.</w:t>
      </w:r>
    </w:p>
    <w:p w14:paraId="6261B0C2" w14:textId="77777777" w:rsidR="00322C8C" w:rsidRPr="008D593C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6E4C8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противоположность Ангелам, которые всегда предстают в человеческом облике Херувимы, неизменно описываются, как крылатые существа. За исключением Ангела, летящего посредине неба, в Отк.8:13, в греч. тексте – это летящий орёл.</w:t>
      </w:r>
    </w:p>
    <w:p w14:paraId="6143B27B" w14:textId="77777777" w:rsidR="00322C8C" w:rsidRPr="008D593C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3131D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593C">
        <w:rPr>
          <w:rFonts w:ascii="Arial" w:hAnsi="Arial" w:cs="Arial"/>
          <w:sz w:val="28"/>
          <w:szCs w:val="28"/>
          <w:lang w:val="ru-RU"/>
        </w:rPr>
        <w:t>И видел я и слышал одного Ангела, летящего посреди неба и говорящего громким голосом: горе, горе, горе живущим на земле от остальных трубных голосов трех Ангелов, которые будут трубить!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593C">
        <w:rPr>
          <w:rFonts w:ascii="Arial" w:hAnsi="Arial" w:cs="Arial"/>
          <w:sz w:val="28"/>
          <w:szCs w:val="28"/>
          <w:u w:val="single"/>
          <w:lang w:val="ru-RU"/>
        </w:rPr>
        <w:t>Отк.8:13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5A13818" w14:textId="77777777" w:rsidR="00322C8C" w:rsidRPr="00F715AE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1D499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видении пророка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Иезекииля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Херувимы, в отличие от Ангелов, изображаются, как человекоподобные живые существа, прямо ходящие на ногах, подобных ногам тельца. </w:t>
      </w:r>
    </w:p>
    <w:p w14:paraId="5C75D04A" w14:textId="77777777" w:rsidR="00322C8C" w:rsidRPr="00F715AE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49780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каждого Херувима, было четыре лица – лицо тельца; лицо человека; лицо льва; и лицо орла, обращённые на четыре стороны света, и четыре крыла. Каждый из четырёх Херувимов, шёл по направлению своего лица.</w:t>
      </w:r>
      <w:r w:rsidRPr="00F715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 этом всё тело Херувима, </w:t>
      </w:r>
      <w:r w:rsidRPr="00CE3BF0">
        <w:rPr>
          <w:rFonts w:ascii="Arial" w:hAnsi="Arial" w:cs="Arial"/>
          <w:sz w:val="28"/>
          <w:szCs w:val="28"/>
          <w:lang w:val="ru-RU"/>
        </w:rPr>
        <w:t>спина их, и руки их, и крылья их</w:t>
      </w:r>
      <w:r>
        <w:rPr>
          <w:rFonts w:ascii="Arial" w:hAnsi="Arial" w:cs="Arial"/>
          <w:sz w:val="28"/>
          <w:szCs w:val="28"/>
          <w:lang w:val="ru-RU"/>
        </w:rPr>
        <w:t>, были покрыты очами.</w:t>
      </w:r>
    </w:p>
    <w:p w14:paraId="46F4E390" w14:textId="77777777" w:rsidR="00322C8C" w:rsidRPr="00336C26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AF1E4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самое неподдающееся нашему воображению, так это то: Каким образом, отдельное живое существо, могло одновременно идти, в четыре противоположные стороны друг от друга?</w:t>
      </w:r>
    </w:p>
    <w:p w14:paraId="73AE84DA" w14:textId="77777777" w:rsidR="00322C8C" w:rsidRPr="00336C26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B94E9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только, не для нашего нового человека, который подобно Херувимам, так же, одновременно движется в четыре противоположные друг другу стороны, к поставленной Богом цели, означенной в усыновлении нашего тела, искуплением Бога</w:t>
      </w:r>
    </w:p>
    <w:p w14:paraId="67FC6FE8" w14:textId="77777777" w:rsidR="00322C8C" w:rsidRPr="00336C26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DF923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3BF0">
        <w:rPr>
          <w:rFonts w:ascii="Arial" w:hAnsi="Arial" w:cs="Arial"/>
          <w:sz w:val="28"/>
          <w:szCs w:val="28"/>
          <w:lang w:val="ru-RU"/>
        </w:rPr>
        <w:lastRenderedPageBreak/>
        <w:t xml:space="preserve">И видел я: и вот четыре колеса подле Херувимов, по одному колесу подле каждого Херувима, и колеса по виду как бы из камня топаза. И по виду все четыре сходны, как будто бы колесо находилось в колесе. Когда шли они, то шли на четыре свои стороны; во время шествия своего не оборачивались, </w:t>
      </w:r>
    </w:p>
    <w:p w14:paraId="622B9618" w14:textId="77777777" w:rsidR="00322C8C" w:rsidRPr="000574D1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A0384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E3BF0">
        <w:rPr>
          <w:rFonts w:ascii="Arial" w:hAnsi="Arial" w:cs="Arial"/>
          <w:sz w:val="28"/>
          <w:szCs w:val="28"/>
          <w:lang w:val="ru-RU"/>
        </w:rPr>
        <w:t xml:space="preserve">о к тому месту, куда обращена была голова, и они туда шли; во время шествия своего не оборачивались. И все тело их, и спина их, и руки их, и крылья их, </w:t>
      </w:r>
      <w:r>
        <w:rPr>
          <w:rFonts w:ascii="Arial" w:hAnsi="Arial" w:cs="Arial"/>
          <w:sz w:val="28"/>
          <w:szCs w:val="28"/>
          <w:lang w:val="ru-RU"/>
        </w:rPr>
        <w:t>и колеса кругом были полны очей</w:t>
      </w:r>
      <w:r w:rsidRPr="00CE3BF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FD5AEE8" w14:textId="77777777" w:rsidR="00322C8C" w:rsidRPr="000574D1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3A67E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3BF0">
        <w:rPr>
          <w:rFonts w:ascii="Arial" w:hAnsi="Arial" w:cs="Arial"/>
          <w:sz w:val="28"/>
          <w:szCs w:val="28"/>
          <w:lang w:val="ru-RU"/>
        </w:rPr>
        <w:t>К колесам сим</w:t>
      </w:r>
      <w:r>
        <w:rPr>
          <w:rFonts w:ascii="Arial" w:hAnsi="Arial" w:cs="Arial"/>
          <w:sz w:val="28"/>
          <w:szCs w:val="28"/>
          <w:lang w:val="ru-RU"/>
        </w:rPr>
        <w:t>, как я слышал, сказано было: "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</w:t>
      </w:r>
      <w:r w:rsidRPr="00CE3BF0">
        <w:rPr>
          <w:rFonts w:ascii="Arial" w:hAnsi="Arial" w:cs="Arial"/>
          <w:sz w:val="28"/>
          <w:szCs w:val="28"/>
          <w:lang w:val="ru-RU"/>
        </w:rPr>
        <w:t>алгал</w:t>
      </w:r>
      <w:proofErr w:type="spellEnd"/>
      <w:r w:rsidRPr="00CE3BF0">
        <w:rPr>
          <w:rFonts w:ascii="Arial" w:hAnsi="Arial" w:cs="Arial"/>
          <w:sz w:val="28"/>
          <w:szCs w:val="28"/>
          <w:lang w:val="ru-RU"/>
        </w:rPr>
        <w:t xml:space="preserve">". И у каждого из животных четыре лица: первое лице - лице </w:t>
      </w:r>
      <w:proofErr w:type="spellStart"/>
      <w:r w:rsidRPr="00CE3BF0">
        <w:rPr>
          <w:rFonts w:ascii="Arial" w:hAnsi="Arial" w:cs="Arial"/>
          <w:sz w:val="28"/>
          <w:szCs w:val="28"/>
          <w:lang w:val="ru-RU"/>
        </w:rPr>
        <w:t>херувимово</w:t>
      </w:r>
      <w:proofErr w:type="spellEnd"/>
      <w:r w:rsidRPr="00CE3BF0">
        <w:rPr>
          <w:rFonts w:ascii="Arial" w:hAnsi="Arial" w:cs="Arial"/>
          <w:sz w:val="28"/>
          <w:szCs w:val="28"/>
          <w:lang w:val="ru-RU"/>
        </w:rPr>
        <w:t>, второе лице - лице человеческое, третье лице л</w:t>
      </w:r>
      <w:r>
        <w:rPr>
          <w:rFonts w:ascii="Arial" w:hAnsi="Arial" w:cs="Arial"/>
          <w:sz w:val="28"/>
          <w:szCs w:val="28"/>
          <w:lang w:val="ru-RU"/>
        </w:rPr>
        <w:t>ьвиное и четвертое лице орлиное (</w:t>
      </w:r>
      <w:r w:rsidRPr="0084405F">
        <w:rPr>
          <w:rFonts w:ascii="Arial" w:hAnsi="Arial" w:cs="Arial"/>
          <w:sz w:val="28"/>
          <w:szCs w:val="28"/>
          <w:u w:val="single"/>
          <w:lang w:val="ru-RU"/>
        </w:rPr>
        <w:t>Иез.1</w:t>
      </w:r>
      <w:r>
        <w:rPr>
          <w:rFonts w:ascii="Arial" w:hAnsi="Arial" w:cs="Arial"/>
          <w:sz w:val="28"/>
          <w:szCs w:val="28"/>
          <w:u w:val="single"/>
          <w:lang w:val="ru-RU"/>
        </w:rPr>
        <w:t>0</w:t>
      </w:r>
      <w:r w:rsidRPr="0084405F">
        <w:rPr>
          <w:rFonts w:ascii="Arial" w:hAnsi="Arial" w:cs="Arial"/>
          <w:sz w:val="28"/>
          <w:szCs w:val="28"/>
          <w:u w:val="single"/>
          <w:lang w:val="ru-RU"/>
        </w:rPr>
        <w:t>:</w:t>
      </w:r>
      <w:r>
        <w:rPr>
          <w:rFonts w:ascii="Arial" w:hAnsi="Arial" w:cs="Arial"/>
          <w:sz w:val="28"/>
          <w:szCs w:val="28"/>
          <w:u w:val="single"/>
          <w:lang w:val="ru-RU"/>
        </w:rPr>
        <w:t>9-14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405F">
        <w:rPr>
          <w:rFonts w:ascii="Arial" w:hAnsi="Arial" w:cs="Arial"/>
          <w:sz w:val="28"/>
          <w:szCs w:val="28"/>
          <w:lang w:val="ru-RU"/>
        </w:rPr>
        <w:t>.</w:t>
      </w:r>
    </w:p>
    <w:p w14:paraId="0836E9B2" w14:textId="77777777" w:rsidR="00322C8C" w:rsidRPr="00BC7A19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014CD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исходя из имеющегося видения, воспринимать облик Херувима за реальность, было бы весьма неразумно. </w:t>
      </w:r>
    </w:p>
    <w:p w14:paraId="271ACCB9" w14:textId="77777777" w:rsidR="00322C8C" w:rsidRPr="00BC7A19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C9D4A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всякое видение, раскрывающее, искупление Божие, пребывающее во мраке вод, облаков воздушных, в которые вовлечены Херувимы и Ветер, имеющий крылья, во главе Всемогущего – являются неким иносказанием или, некой аллегорией, представляющей оружие света.</w:t>
      </w:r>
    </w:p>
    <w:p w14:paraId="2C9AEFAF" w14:textId="77777777" w:rsidR="00322C8C" w:rsidRPr="008E609F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E9D135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уникальный</w:t>
      </w:r>
      <w:r w:rsidRPr="00BC7A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язык Бога, истинная суть которого, может быть открыта, только той категории людей, которых Бог предузнал, прежде создания мира, и облёк их полномочиями Своего отцовства, чтобы они могли представлять Его искупление, за которым стоит, Его любящее Отцовское сердце.</w:t>
      </w:r>
    </w:p>
    <w:p w14:paraId="7B0BC6C7" w14:textId="77777777" w:rsidR="00322C8C" w:rsidRPr="008E609F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5A90C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дерзость и гордыня человеческого разума, пытаясь проникнуть в таинственный язык Бога, представленный во всякого рода, жертвенных животных, и в аллегорических видениях, воссоздала всевозможные виды ложных богов, в образах сфинксов, сочетающих в себе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животных.</w:t>
      </w:r>
    </w:p>
    <w:p w14:paraId="58C2E270" w14:textId="77777777" w:rsidR="00322C8C" w:rsidRPr="00121C77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5BB8D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1C77">
        <w:rPr>
          <w:rFonts w:ascii="Arial" w:hAnsi="Arial" w:cs="Arial"/>
          <w:b/>
          <w:sz w:val="28"/>
          <w:szCs w:val="28"/>
          <w:lang w:val="ru-RU"/>
        </w:rPr>
        <w:t>Мрак вод, облаков воздушных</w:t>
      </w:r>
      <w:r>
        <w:rPr>
          <w:rFonts w:ascii="Arial" w:hAnsi="Arial" w:cs="Arial"/>
          <w:sz w:val="28"/>
          <w:szCs w:val="28"/>
          <w:lang w:val="ru-RU"/>
        </w:rPr>
        <w:t xml:space="preserve">, в нашем теле – это состояние нашего сердца, очищенного от мёртвых дел, с внесёнными в него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формате учения Христова,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Лице Святого Духа, открывающего истину в сердце, которое является домом Бога, и в котором благоволит обитать Бог.</w:t>
      </w:r>
    </w:p>
    <w:p w14:paraId="0AA8FA66" w14:textId="77777777" w:rsidR="00322C8C" w:rsidRPr="00121C77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ADD4B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1C77">
        <w:rPr>
          <w:rFonts w:ascii="Arial" w:hAnsi="Arial" w:cs="Arial"/>
          <w:b/>
          <w:sz w:val="28"/>
          <w:szCs w:val="28"/>
          <w:lang w:val="ru-RU"/>
        </w:rPr>
        <w:lastRenderedPageBreak/>
        <w:t>Херувимы, на которых восседает Бог</w:t>
      </w:r>
      <w:r>
        <w:rPr>
          <w:rFonts w:ascii="Arial" w:hAnsi="Arial" w:cs="Arial"/>
          <w:sz w:val="28"/>
          <w:szCs w:val="28"/>
          <w:lang w:val="ru-RU"/>
        </w:rPr>
        <w:t xml:space="preserve">, в нашем теле, покрытый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сению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мрака вод, облаков воздушных – это плод нашего благочестия, обнаруживающий себя в святости.</w:t>
      </w:r>
    </w:p>
    <w:p w14:paraId="43284F9A" w14:textId="77777777" w:rsidR="00322C8C" w:rsidRPr="005F668B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29A1D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68B">
        <w:rPr>
          <w:rFonts w:ascii="Arial" w:hAnsi="Arial" w:cs="Arial"/>
          <w:b/>
          <w:sz w:val="28"/>
          <w:szCs w:val="28"/>
          <w:lang w:val="ru-RU"/>
        </w:rPr>
        <w:t>Херувим</w:t>
      </w:r>
      <w:r>
        <w:rPr>
          <w:rFonts w:ascii="Arial" w:hAnsi="Arial" w:cs="Arial"/>
          <w:sz w:val="28"/>
          <w:szCs w:val="28"/>
          <w:lang w:val="ru-RU"/>
        </w:rPr>
        <w:t xml:space="preserve"> – благочестие; набожность; святость.</w:t>
      </w:r>
    </w:p>
    <w:p w14:paraId="395F3C34" w14:textId="77777777" w:rsidR="00322C8C" w:rsidRPr="00617CCC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55F80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эти свойства и характеристики, а так же, их назначение, в предмете плода нашего духа, отображены в Херувимах, на которых Бог восседает в нашем теле, и задействует их, в битве за наши тела, чтобы усыновить их, искуплением Христовым.</w:t>
      </w:r>
    </w:p>
    <w:p w14:paraId="1E7D655A" w14:textId="77777777" w:rsidR="00322C8C" w:rsidRPr="00792FFE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5FBD8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Гал</w:t>
      </w:r>
      <w:r w:rsidRPr="005C3135">
        <w:rPr>
          <w:rFonts w:ascii="Arial" w:hAnsi="Arial" w:cs="Arial"/>
          <w:b/>
          <w:sz w:val="28"/>
          <w:szCs w:val="28"/>
          <w:lang w:val="ru-RU"/>
        </w:rPr>
        <w:t>гал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каменный круг. </w:t>
      </w:r>
    </w:p>
    <w:p w14:paraId="39BB789E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Колесо колесницы.</w:t>
      </w:r>
    </w:p>
    <w:p w14:paraId="680F157F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Движение изнутри наружу.</w:t>
      </w:r>
    </w:p>
    <w:p w14:paraId="25B889A5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Происхождение источника.</w:t>
      </w:r>
    </w:p>
    <w:p w14:paraId="338556FC" w14:textId="77777777" w:rsidR="00322C8C" w:rsidRPr="00617CCC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6C56F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Последующая фраза: «</w:t>
      </w:r>
      <w:r w:rsidRPr="00837C26">
        <w:rPr>
          <w:rFonts w:ascii="Arial" w:hAnsi="Arial" w:cs="Arial"/>
          <w:sz w:val="28"/>
          <w:szCs w:val="28"/>
          <w:lang w:val="ru-RU"/>
        </w:rPr>
        <w:t xml:space="preserve">От блистания пред Ним бежали облака Его, град и угли огненные. Возгремел на небесах Господь,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837C26">
        <w:rPr>
          <w:rFonts w:ascii="Arial" w:hAnsi="Arial" w:cs="Arial"/>
          <w:sz w:val="28"/>
          <w:szCs w:val="28"/>
          <w:lang w:val="ru-RU"/>
        </w:rPr>
        <w:t xml:space="preserve"> Всевышний дал глас Свой, град и угли огненные. Пустил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837C26">
        <w:rPr>
          <w:rFonts w:ascii="Arial" w:hAnsi="Arial" w:cs="Arial"/>
          <w:sz w:val="28"/>
          <w:szCs w:val="28"/>
          <w:lang w:val="ru-RU"/>
        </w:rPr>
        <w:t>стрелы Свои и рассеял их, множество молний, и рассыпал их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0AB0FC88" w14:textId="77777777" w:rsidR="00322C8C" w:rsidRPr="00617CCC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D4B2A4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образ, исповедания Веры Божией, пребывающей в нашем сердце, в формате обетования, относящегося к преддверию нашей надежды, которые Святой Дух, задействует, в битве за наши тела, чтобы усыновить их, искуплением Христовым.</w:t>
      </w:r>
    </w:p>
    <w:p w14:paraId="74D6111F" w14:textId="77777777" w:rsidR="00322C8C" w:rsidRPr="00617CCC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B96B5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5BC068" w14:textId="77777777" w:rsidR="00322C8C" w:rsidRDefault="00322C8C" w:rsidP="00322C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Заключительная фраза: «</w:t>
      </w:r>
      <w:r w:rsidRPr="00B96B54">
        <w:rPr>
          <w:rFonts w:ascii="Arial" w:hAnsi="Arial" w:cs="Arial"/>
          <w:sz w:val="28"/>
          <w:szCs w:val="28"/>
          <w:lang w:val="ru-RU"/>
        </w:rPr>
        <w:t xml:space="preserve">Он простер руку с высоты и взял меня, и извлек меня из вод многих; избавил меня от врага моего сильного и от ненавидящих </w:t>
      </w:r>
      <w:r>
        <w:rPr>
          <w:rFonts w:ascii="Arial" w:hAnsi="Arial" w:cs="Arial"/>
          <w:sz w:val="28"/>
          <w:szCs w:val="28"/>
          <w:lang w:val="ru-RU"/>
        </w:rPr>
        <w:t xml:space="preserve">меня, которые были сильнее меня», говорит о нашем избавлении, от ветхого человека. А посему: </w:t>
      </w:r>
    </w:p>
    <w:p w14:paraId="01F13039" w14:textId="77777777" w:rsidR="00322C8C" w:rsidRPr="006E7D99" w:rsidRDefault="00322C8C" w:rsidP="00322C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3B767" w14:textId="77777777" w:rsidR="00AC720D" w:rsidRPr="009D74BE" w:rsidRDefault="00322C8C" w:rsidP="00322C8C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Доказательство, что мы устроены в облака Всевышнего, проверяется по исповеданию Веры Божией, пребывающей в нашем сердце, которая даёт нам право на власть, быть облаками Всевышнего, чтобы водиться Святым Духом.</w:t>
      </w:r>
      <w:bookmarkEnd w:id="0"/>
    </w:p>
    <w:sectPr w:rsidR="00AC720D" w:rsidRPr="009D74BE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8C"/>
    <w:rsid w:val="00322C8C"/>
    <w:rsid w:val="005D1283"/>
    <w:rsid w:val="009D74BE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7A4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8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22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4108</Words>
  <Characters>23419</Characters>
  <Application>Microsoft Office Word</Application>
  <DocSecurity>0</DocSecurity>
  <Lines>195</Lines>
  <Paragraphs>54</Paragraphs>
  <ScaleCrop>false</ScaleCrop>
  <Company/>
  <LinksUpToDate>false</LinksUpToDate>
  <CharactersWithSpaces>27473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2019-05-05T21:24:00Z</dcterms:created>
  <dcterms:modified xsi:type="dcterms:W3CDTF">2019-05-09T15:56:00Z</dcterms:modified>
</cp:coreProperties>
</file>